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551"/>
      </w:tblGrid>
      <w:tr w:rsidR="005170D3" w:rsidRPr="001C1470" w:rsidTr="0086338B">
        <w:tc>
          <w:tcPr>
            <w:tcW w:w="2093" w:type="dxa"/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51" w:type="dxa"/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3770E9" w:rsidTr="0086338B">
        <w:tc>
          <w:tcPr>
            <w:tcW w:w="9747" w:type="dxa"/>
            <w:gridSpan w:val="4"/>
            <w:vAlign w:val="center"/>
          </w:tcPr>
          <w:p w:rsidR="003770E9" w:rsidRPr="0044388F" w:rsidRDefault="0086338B" w:rsidP="00C14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</w:t>
            </w:r>
            <w:r w:rsidR="003770E9"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86338B" w:rsidTr="0086338B">
        <w:tc>
          <w:tcPr>
            <w:tcW w:w="2093" w:type="dxa"/>
            <w:vMerge w:val="restart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 w:val="restart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Pr="0086338B" w:rsidRDefault="0086338B" w:rsidP="0086338B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Pr="00507995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</w:t>
            </w:r>
            <w:r>
              <w:rPr>
                <w:sz w:val="28"/>
                <w:szCs w:val="28"/>
              </w:rPr>
              <w:t>базовая</w:t>
            </w:r>
            <w:r w:rsidRPr="0086338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 w:val="restart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Pr="00507995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Pr="0086338B" w:rsidRDefault="0086338B" w:rsidP="0086338B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Pr="0086338B" w:rsidRDefault="0086338B" w:rsidP="0086338B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Pr="0005435C" w:rsidRDefault="0086338B" w:rsidP="0086338B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86338B" w:rsidRPr="00507995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86338B" w:rsidTr="0086338B">
        <w:tc>
          <w:tcPr>
            <w:tcW w:w="2093" w:type="dxa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04.04.2022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Pr="00507995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 w:val="restart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Pr="0086338B" w:rsidRDefault="0086338B" w:rsidP="0086338B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Pr="0086338B" w:rsidRDefault="0086338B" w:rsidP="0086338B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2F5956">
        <w:tc>
          <w:tcPr>
            <w:tcW w:w="9747" w:type="dxa"/>
            <w:gridSpan w:val="4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(резервные дни)</w:t>
            </w:r>
          </w:p>
        </w:tc>
      </w:tr>
      <w:tr w:rsidR="0052773B" w:rsidTr="0086338B">
        <w:tc>
          <w:tcPr>
            <w:tcW w:w="2093" w:type="dxa"/>
            <w:vMerge w:val="restart"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11.04.2022</w:t>
            </w:r>
          </w:p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52773B" w:rsidRPr="0005435C" w:rsidRDefault="0052773B" w:rsidP="0052773B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52773B" w:rsidRPr="0086338B" w:rsidRDefault="0052773B" w:rsidP="0052773B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 w:val="restart"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13.04.2022</w:t>
            </w:r>
          </w:p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(ср)</w:t>
            </w: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Align w:val="center"/>
          </w:tcPr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15.04.2022</w:t>
            </w:r>
          </w:p>
          <w:p w:rsidR="0052773B" w:rsidRDefault="0052773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52773B" w:rsidRPr="0086338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2773B" w:rsidRDefault="0052773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 w:val="restart"/>
            <w:vAlign w:val="center"/>
          </w:tcPr>
          <w:p w:rsidR="0052773B" w:rsidRDefault="0052773B" w:rsidP="00527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18.04.2022</w:t>
            </w:r>
          </w:p>
          <w:p w:rsidR="0052773B" w:rsidRDefault="0052773B" w:rsidP="00527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52773B" w:rsidRPr="0086338B" w:rsidRDefault="0052773B" w:rsidP="0052773B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843" w:type="dxa"/>
            <w:vAlign w:val="center"/>
          </w:tcPr>
          <w:p w:rsidR="0052773B" w:rsidRDefault="0052773B" w:rsidP="0052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2773B" w:rsidRDefault="0052773B" w:rsidP="0052773B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86338B">
        <w:tc>
          <w:tcPr>
            <w:tcW w:w="2093" w:type="dxa"/>
            <w:vMerge/>
            <w:vAlign w:val="center"/>
          </w:tcPr>
          <w:p w:rsidR="0052773B" w:rsidRDefault="0052773B" w:rsidP="00527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773B" w:rsidRPr="00507995" w:rsidRDefault="0052773B" w:rsidP="0052773B">
            <w:pPr>
              <w:jc w:val="center"/>
              <w:rPr>
                <w:b/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</w:t>
            </w:r>
            <w:r>
              <w:rPr>
                <w:sz w:val="28"/>
                <w:szCs w:val="28"/>
              </w:rPr>
              <w:t>базовая</w:t>
            </w:r>
            <w:r w:rsidRPr="0086338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2773B" w:rsidRDefault="0052773B" w:rsidP="0052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2773B" w:rsidRDefault="0052773B" w:rsidP="0052773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A54D19">
        <w:tc>
          <w:tcPr>
            <w:tcW w:w="9747" w:type="dxa"/>
            <w:gridSpan w:val="4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86338B" w:rsidTr="0086338B">
        <w:tc>
          <w:tcPr>
            <w:tcW w:w="2093" w:type="dxa"/>
            <w:vMerge w:val="restart"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26.05.2022</w:t>
            </w:r>
          </w:p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86338B">
        <w:tc>
          <w:tcPr>
            <w:tcW w:w="2093" w:type="dxa"/>
            <w:vMerge/>
            <w:vAlign w:val="center"/>
          </w:tcPr>
          <w:p w:rsidR="0086338B" w:rsidRDefault="0086338B" w:rsidP="00863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30.05.2022</w:t>
            </w:r>
          </w:p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664B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</w:t>
            </w:r>
            <w:r w:rsidR="0046664B">
              <w:rPr>
                <w:sz w:val="28"/>
                <w:szCs w:val="28"/>
              </w:rPr>
              <w:t>ППЭ на дому, в лечебных учреждениях</w:t>
            </w: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31.05.2022</w:t>
            </w:r>
          </w:p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ППЭ на дому, в лечебных учреждениях</w:t>
            </w:r>
          </w:p>
        </w:tc>
      </w:tr>
      <w:tr w:rsidR="0086338B" w:rsidTr="0086338B">
        <w:tc>
          <w:tcPr>
            <w:tcW w:w="2093" w:type="dxa"/>
            <w:vAlign w:val="center"/>
          </w:tcPr>
          <w:p w:rsidR="0086338B" w:rsidRDefault="0046664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02.06.2022</w:t>
            </w:r>
          </w:p>
          <w:p w:rsidR="0046664B" w:rsidRDefault="0046664B" w:rsidP="0086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6338B" w:rsidRPr="00507995" w:rsidRDefault="0046664B" w:rsidP="0086338B">
            <w:pPr>
              <w:jc w:val="center"/>
              <w:rPr>
                <w:b/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843" w:type="dxa"/>
            <w:vAlign w:val="center"/>
          </w:tcPr>
          <w:p w:rsidR="0086338B" w:rsidRDefault="0046664B" w:rsidP="0086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86338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1430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.06.2022</w:t>
            </w:r>
          </w:p>
          <w:p w:rsidR="0046664B" w:rsidRDefault="0046664B" w:rsidP="0081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 w:rsidR="00814301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Pr="00507995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</w:t>
            </w:r>
            <w:r>
              <w:rPr>
                <w:sz w:val="28"/>
                <w:szCs w:val="28"/>
              </w:rPr>
              <w:t>базовая</w:t>
            </w:r>
            <w:r w:rsidRPr="0086338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Merge w:val="restart"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06.06.2022</w:t>
            </w:r>
          </w:p>
          <w:p w:rsidR="0046664B" w:rsidRPr="00A53251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Merge/>
            <w:vAlign w:val="center"/>
          </w:tcPr>
          <w:p w:rsidR="0046664B" w:rsidRPr="00A53251" w:rsidRDefault="0046664B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09.06.2022</w:t>
            </w:r>
          </w:p>
          <w:p w:rsidR="0046664B" w:rsidRPr="00A53251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Pr="0086338B" w:rsidRDefault="0046664B" w:rsidP="0046664B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Merge w:val="restart"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14.06.2022</w:t>
            </w:r>
          </w:p>
          <w:p w:rsidR="0046664B" w:rsidRPr="00A53251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Pr="00507995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46664B" w:rsidTr="0086338B">
        <w:tc>
          <w:tcPr>
            <w:tcW w:w="2093" w:type="dxa"/>
            <w:vMerge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664B" w:rsidRPr="0086338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Pr="00BE35F5" w:rsidRDefault="0046664B" w:rsidP="0046664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35F5">
              <w:rPr>
                <w:b/>
                <w:strike/>
                <w:sz w:val="28"/>
                <w:szCs w:val="28"/>
              </w:rPr>
              <w:t>16.06.2022</w:t>
            </w:r>
          </w:p>
          <w:p w:rsidR="0046664B" w:rsidRPr="00BE35F5" w:rsidRDefault="0046664B" w:rsidP="0046664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35F5">
              <w:rPr>
                <w:b/>
                <w:strike/>
                <w:sz w:val="28"/>
                <w:szCs w:val="28"/>
              </w:rPr>
              <w:t>(</w:t>
            </w:r>
            <w:proofErr w:type="spellStart"/>
            <w:r w:rsidRPr="00BE35F5">
              <w:rPr>
                <w:b/>
                <w:strike/>
                <w:sz w:val="28"/>
                <w:szCs w:val="28"/>
              </w:rPr>
              <w:t>чт</w:t>
            </w:r>
            <w:proofErr w:type="spellEnd"/>
            <w:r w:rsidRPr="00BE35F5">
              <w:rPr>
                <w:b/>
                <w:strike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Pr="00BE35F5" w:rsidRDefault="0046664B" w:rsidP="0046664B">
            <w:pPr>
              <w:jc w:val="center"/>
              <w:rPr>
                <w:strike/>
                <w:sz w:val="28"/>
                <w:szCs w:val="28"/>
              </w:rPr>
            </w:pPr>
            <w:r w:rsidRPr="00BE35F5">
              <w:rPr>
                <w:strike/>
                <w:sz w:val="28"/>
                <w:szCs w:val="28"/>
              </w:rPr>
              <w:t>Иностранные языки</w:t>
            </w:r>
          </w:p>
          <w:p w:rsidR="0046664B" w:rsidRPr="00BE35F5" w:rsidRDefault="0046664B" w:rsidP="0046664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35F5">
              <w:rPr>
                <w:strike/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6664B" w:rsidRDefault="00BE35F5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проводится</w:t>
            </w: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Pr="00BE35F5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 w:rsidRPr="00BE35F5">
              <w:rPr>
                <w:b/>
                <w:sz w:val="28"/>
                <w:szCs w:val="28"/>
              </w:rPr>
              <w:t>17.06.2022</w:t>
            </w:r>
          </w:p>
          <w:p w:rsidR="0046664B" w:rsidRPr="00BE35F5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 w:rsidRPr="00BE35F5">
              <w:rPr>
                <w:b/>
                <w:sz w:val="28"/>
                <w:szCs w:val="28"/>
              </w:rPr>
              <w:t>(</w:t>
            </w:r>
            <w:proofErr w:type="spellStart"/>
            <w:r w:rsidRPr="00BE35F5">
              <w:rPr>
                <w:b/>
                <w:sz w:val="28"/>
                <w:szCs w:val="28"/>
              </w:rPr>
              <w:t>пт</w:t>
            </w:r>
            <w:proofErr w:type="spellEnd"/>
            <w:r w:rsidRPr="00BE35F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Pr="00BE35F5" w:rsidRDefault="0046664B" w:rsidP="0046664B">
            <w:pPr>
              <w:jc w:val="center"/>
              <w:rPr>
                <w:sz w:val="28"/>
                <w:szCs w:val="28"/>
              </w:rPr>
            </w:pPr>
            <w:r w:rsidRPr="00BE35F5">
              <w:rPr>
                <w:sz w:val="28"/>
                <w:szCs w:val="28"/>
              </w:rPr>
              <w:t>Ино</w:t>
            </w:r>
            <w:bookmarkStart w:id="0" w:name="_GoBack"/>
            <w:bookmarkEnd w:id="0"/>
            <w:r w:rsidRPr="00BE35F5">
              <w:rPr>
                <w:sz w:val="28"/>
                <w:szCs w:val="28"/>
              </w:rPr>
              <w:t>странные языки</w:t>
            </w:r>
          </w:p>
          <w:p w:rsidR="0046664B" w:rsidRPr="00BE35F5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 w:rsidRPr="00BE35F5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46664B" w:rsidRDefault="00BE35F5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E35F5" w:rsidRDefault="00BE35F5" w:rsidP="00BE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BE35F5" w:rsidRDefault="00BE35F5" w:rsidP="00BE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BE35F5" w:rsidRDefault="00BE35F5" w:rsidP="00BE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BE35F5" w:rsidRDefault="00BE35F5" w:rsidP="00BE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BE35F5" w:rsidRDefault="00BE35F5" w:rsidP="00BE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46664B" w:rsidRDefault="00BE35F5" w:rsidP="00BE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Pr="00BE35F5" w:rsidRDefault="0046664B" w:rsidP="0046664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35F5">
              <w:rPr>
                <w:b/>
                <w:strike/>
                <w:sz w:val="28"/>
                <w:szCs w:val="28"/>
              </w:rPr>
              <w:lastRenderedPageBreak/>
              <w:t>20.06.2022</w:t>
            </w:r>
          </w:p>
          <w:p w:rsidR="0046664B" w:rsidRPr="00BE35F5" w:rsidRDefault="0046664B" w:rsidP="0046664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35F5">
              <w:rPr>
                <w:b/>
                <w:strike/>
                <w:sz w:val="28"/>
                <w:szCs w:val="28"/>
              </w:rPr>
              <w:t>(</w:t>
            </w:r>
            <w:proofErr w:type="spellStart"/>
            <w:r w:rsidRPr="00BE35F5">
              <w:rPr>
                <w:b/>
                <w:strike/>
                <w:sz w:val="28"/>
                <w:szCs w:val="28"/>
              </w:rPr>
              <w:t>пн</w:t>
            </w:r>
            <w:proofErr w:type="spellEnd"/>
            <w:r w:rsidRPr="00BE35F5">
              <w:rPr>
                <w:b/>
                <w:strike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Pr="00BE35F5" w:rsidRDefault="0046664B" w:rsidP="0046664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35F5">
              <w:rPr>
                <w:strike/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6664B" w:rsidRDefault="00BE35F5" w:rsidP="0046664B">
            <w:pPr>
              <w:jc w:val="center"/>
              <w:rPr>
                <w:sz w:val="28"/>
                <w:szCs w:val="28"/>
              </w:rPr>
            </w:pPr>
            <w:r w:rsidRPr="00BE35F5">
              <w:rPr>
                <w:sz w:val="28"/>
                <w:szCs w:val="28"/>
              </w:rPr>
              <w:t>Не проводится</w:t>
            </w:r>
          </w:p>
        </w:tc>
      </w:tr>
      <w:tr w:rsidR="0046664B" w:rsidTr="0086338B">
        <w:tc>
          <w:tcPr>
            <w:tcW w:w="2093" w:type="dxa"/>
            <w:vAlign w:val="center"/>
          </w:tcPr>
          <w:p w:rsidR="0046664B" w:rsidRPr="00BE35F5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 w:rsidRPr="00BE35F5">
              <w:rPr>
                <w:b/>
                <w:sz w:val="28"/>
                <w:szCs w:val="28"/>
              </w:rPr>
              <w:t>21.06.2022</w:t>
            </w:r>
          </w:p>
          <w:p w:rsidR="0046664B" w:rsidRPr="00BE35F5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 w:rsidRPr="00BE35F5">
              <w:rPr>
                <w:b/>
                <w:sz w:val="28"/>
                <w:szCs w:val="28"/>
              </w:rPr>
              <w:t>(</w:t>
            </w:r>
            <w:proofErr w:type="spellStart"/>
            <w:r w:rsidRPr="00BE35F5">
              <w:rPr>
                <w:b/>
                <w:sz w:val="28"/>
                <w:szCs w:val="28"/>
              </w:rPr>
              <w:t>вт</w:t>
            </w:r>
            <w:proofErr w:type="spellEnd"/>
            <w:r w:rsidRPr="00BE35F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46664B" w:rsidRPr="00BE35F5" w:rsidRDefault="0046664B" w:rsidP="0046664B">
            <w:pPr>
              <w:jc w:val="center"/>
              <w:rPr>
                <w:sz w:val="28"/>
                <w:szCs w:val="28"/>
              </w:rPr>
            </w:pPr>
            <w:r w:rsidRPr="00BE35F5"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46664B" w:rsidRPr="00BE35F5" w:rsidRDefault="00BE35F5" w:rsidP="0046664B">
            <w:pPr>
              <w:jc w:val="center"/>
              <w:rPr>
                <w:sz w:val="28"/>
                <w:szCs w:val="28"/>
              </w:rPr>
            </w:pPr>
            <w:r w:rsidRPr="00BE35F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664B" w:rsidRP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9747" w:type="dxa"/>
            <w:gridSpan w:val="4"/>
            <w:vAlign w:val="center"/>
          </w:tcPr>
          <w:p w:rsidR="0046664B" w:rsidRPr="00817DB5" w:rsidRDefault="0052773B" w:rsidP="0052773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(резервные дни)</w:t>
            </w:r>
          </w:p>
        </w:tc>
      </w:tr>
      <w:tr w:rsidR="00AD5DF6" w:rsidTr="0086338B">
        <w:tc>
          <w:tcPr>
            <w:tcW w:w="2093" w:type="dxa"/>
            <w:vAlign w:val="center"/>
          </w:tcPr>
          <w:p w:rsidR="00AD5DF6" w:rsidRDefault="00AD5DF6" w:rsidP="00AD5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23.06.2022</w:t>
            </w:r>
          </w:p>
          <w:p w:rsidR="00AD5DF6" w:rsidRDefault="00AD5DF6" w:rsidP="00AD5D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Merge w:val="restart"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D5DF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.06.202</w:t>
            </w:r>
            <w:r w:rsidR="00AD5DF6">
              <w:rPr>
                <w:b/>
                <w:sz w:val="28"/>
                <w:szCs w:val="28"/>
              </w:rPr>
              <w:t>2</w:t>
            </w:r>
          </w:p>
          <w:p w:rsidR="0046664B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 w:rsidR="0046664B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260" w:type="dxa"/>
            <w:vAlign w:val="center"/>
          </w:tcPr>
          <w:p w:rsidR="00AD5DF6" w:rsidRPr="0005435C" w:rsidRDefault="00AD5DF6" w:rsidP="00AD5DF6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46664B" w:rsidRDefault="00AD5DF6" w:rsidP="00AD5DF6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46664B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46664B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46664B" w:rsidTr="0086338B">
        <w:tc>
          <w:tcPr>
            <w:tcW w:w="2093" w:type="dxa"/>
            <w:vMerge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664B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46664B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46664B" w:rsidTr="0086338B">
        <w:tc>
          <w:tcPr>
            <w:tcW w:w="2093" w:type="dxa"/>
            <w:vMerge/>
            <w:vAlign w:val="center"/>
          </w:tcPr>
          <w:p w:rsidR="0046664B" w:rsidRDefault="0046664B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664B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46664B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6664B" w:rsidRDefault="0046664B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Merge w:val="restart"/>
            <w:vAlign w:val="center"/>
          </w:tcPr>
          <w:p w:rsidR="00AD5DF6" w:rsidRDefault="00AD5DF6" w:rsidP="00AD5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27.06.2022</w:t>
            </w:r>
          </w:p>
          <w:p w:rsidR="00AD5DF6" w:rsidRPr="00A53251" w:rsidRDefault="00AD5DF6" w:rsidP="00AD5D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AD5DF6" w:rsidRPr="0086338B" w:rsidRDefault="00AD5DF6" w:rsidP="00AD5DF6">
            <w:pPr>
              <w:jc w:val="center"/>
              <w:rPr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843" w:type="dxa"/>
            <w:vAlign w:val="center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Merge/>
            <w:vAlign w:val="center"/>
          </w:tcPr>
          <w:p w:rsidR="00AD5DF6" w:rsidRPr="00A53251" w:rsidRDefault="00AD5DF6" w:rsidP="00AD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D5DF6" w:rsidRPr="00507995" w:rsidRDefault="00AD5DF6" w:rsidP="00AD5DF6">
            <w:pPr>
              <w:jc w:val="center"/>
              <w:rPr>
                <w:b/>
                <w:sz w:val="28"/>
                <w:szCs w:val="28"/>
              </w:rPr>
            </w:pPr>
            <w:r w:rsidRPr="0086338B">
              <w:rPr>
                <w:sz w:val="28"/>
                <w:szCs w:val="28"/>
              </w:rPr>
              <w:t>Математика (</w:t>
            </w:r>
            <w:r>
              <w:rPr>
                <w:sz w:val="28"/>
                <w:szCs w:val="28"/>
              </w:rPr>
              <w:t>базовая</w:t>
            </w:r>
            <w:r w:rsidRPr="0086338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Merge w:val="restart"/>
            <w:vAlign w:val="center"/>
          </w:tcPr>
          <w:p w:rsidR="00AD5DF6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28.06.2022</w:t>
            </w:r>
          </w:p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 возможности в отдельном ППЭ</w:t>
            </w:r>
          </w:p>
        </w:tc>
      </w:tr>
      <w:tr w:rsidR="00AD5DF6" w:rsidTr="0086338B">
        <w:tc>
          <w:tcPr>
            <w:tcW w:w="2093" w:type="dxa"/>
            <w:vMerge/>
            <w:vAlign w:val="center"/>
          </w:tcPr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AD5DF6" w:rsidRDefault="00AD5DF6" w:rsidP="00AD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AD5DF6" w:rsidTr="0086338B">
        <w:tc>
          <w:tcPr>
            <w:tcW w:w="2093" w:type="dxa"/>
            <w:vMerge/>
            <w:vAlign w:val="center"/>
          </w:tcPr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Merge w:val="restart"/>
            <w:vAlign w:val="center"/>
          </w:tcPr>
          <w:p w:rsidR="00AD5DF6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29.06.2022</w:t>
            </w:r>
          </w:p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(ср)</w:t>
            </w: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Merge/>
            <w:vAlign w:val="center"/>
          </w:tcPr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Merge w:val="restart"/>
            <w:vAlign w:val="center"/>
          </w:tcPr>
          <w:p w:rsidR="00AD5DF6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30.06.2022</w:t>
            </w:r>
          </w:p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Merge/>
            <w:vAlign w:val="center"/>
          </w:tcPr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</w:p>
        </w:tc>
      </w:tr>
      <w:tr w:rsidR="00AD5DF6" w:rsidTr="0086338B">
        <w:tc>
          <w:tcPr>
            <w:tcW w:w="2093" w:type="dxa"/>
            <w:vAlign w:val="center"/>
          </w:tcPr>
          <w:p w:rsidR="00AD5DF6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02.07.2022</w:t>
            </w:r>
          </w:p>
          <w:p w:rsidR="00AD5DF6" w:rsidRPr="00A53251" w:rsidRDefault="00AD5DF6" w:rsidP="0046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AD5DF6" w:rsidRPr="00A53251" w:rsidRDefault="00AD5DF6" w:rsidP="00466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5DF6" w:rsidRDefault="00AD5DF6" w:rsidP="004666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74" w:rsidRDefault="00BB1574" w:rsidP="00507C11">
      <w:pPr>
        <w:jc w:val="center"/>
        <w:rPr>
          <w:b/>
          <w:sz w:val="28"/>
          <w:szCs w:val="28"/>
        </w:rPr>
      </w:pPr>
    </w:p>
    <w:p w:rsidR="00AD5DF6" w:rsidRPr="00AD5DF6" w:rsidRDefault="00AD5DF6" w:rsidP="00AD5DF6">
      <w:pPr>
        <w:rPr>
          <w:b/>
          <w:sz w:val="28"/>
          <w:szCs w:val="28"/>
        </w:rPr>
      </w:pPr>
    </w:p>
    <w:sectPr w:rsidR="00AD5DF6" w:rsidRPr="00AD5DF6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BA1"/>
    <w:multiLevelType w:val="hybridMultilevel"/>
    <w:tmpl w:val="68FC1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73C"/>
    <w:multiLevelType w:val="hybridMultilevel"/>
    <w:tmpl w:val="400EE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73662"/>
    <w:rsid w:val="003235F5"/>
    <w:rsid w:val="00347F29"/>
    <w:rsid w:val="003770E9"/>
    <w:rsid w:val="0044388F"/>
    <w:rsid w:val="0046664B"/>
    <w:rsid w:val="00470674"/>
    <w:rsid w:val="004737F0"/>
    <w:rsid w:val="004863EA"/>
    <w:rsid w:val="004E56ED"/>
    <w:rsid w:val="00507995"/>
    <w:rsid w:val="00507C11"/>
    <w:rsid w:val="005170D3"/>
    <w:rsid w:val="005252BE"/>
    <w:rsid w:val="0052773B"/>
    <w:rsid w:val="00553F2D"/>
    <w:rsid w:val="005B4283"/>
    <w:rsid w:val="005B54A7"/>
    <w:rsid w:val="00626BDB"/>
    <w:rsid w:val="00646428"/>
    <w:rsid w:val="007F2608"/>
    <w:rsid w:val="00807F07"/>
    <w:rsid w:val="00814301"/>
    <w:rsid w:val="00817DB5"/>
    <w:rsid w:val="00841F37"/>
    <w:rsid w:val="0086338B"/>
    <w:rsid w:val="008A64C6"/>
    <w:rsid w:val="008B0E37"/>
    <w:rsid w:val="008B3653"/>
    <w:rsid w:val="00A53251"/>
    <w:rsid w:val="00A92EA8"/>
    <w:rsid w:val="00AA62C0"/>
    <w:rsid w:val="00AC28CA"/>
    <w:rsid w:val="00AC3B21"/>
    <w:rsid w:val="00AD5DF6"/>
    <w:rsid w:val="00B16BC5"/>
    <w:rsid w:val="00B2429C"/>
    <w:rsid w:val="00B6518B"/>
    <w:rsid w:val="00BB1574"/>
    <w:rsid w:val="00BD2B2A"/>
    <w:rsid w:val="00BE35F5"/>
    <w:rsid w:val="00C14834"/>
    <w:rsid w:val="00D83808"/>
    <w:rsid w:val="00E07F0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651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Анастасия В. Пинчук</cp:lastModifiedBy>
  <cp:revision>14</cp:revision>
  <dcterms:created xsi:type="dcterms:W3CDTF">2018-01-10T11:37:00Z</dcterms:created>
  <dcterms:modified xsi:type="dcterms:W3CDTF">2022-01-14T09:21:00Z</dcterms:modified>
</cp:coreProperties>
</file>