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7D" w:rsidRDefault="64819273" w14:paraId="65E73605" w14:textId="0FB34C57">
      <w:pPr>
        <w:rPr>
          <w:rFonts w:ascii="Times New Roman" w:hAnsi="Times New Roman"/>
          <w:b/>
          <w:bCs/>
          <w:sz w:val="24"/>
          <w:szCs w:val="24"/>
        </w:rPr>
      </w:pPr>
      <w:r w:rsidRPr="64819273"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</w:t>
      </w:r>
      <w:r w:rsidRPr="64819273"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  <w:t xml:space="preserve">10.12.2020 </w:t>
      </w:r>
      <w:r w:rsidRPr="64819273">
        <w:rPr>
          <w:rFonts w:ascii="Times New Roman" w:hAnsi="Times New Roman" w:eastAsia="Times New Roman"/>
          <w:sz w:val="24"/>
          <w:szCs w:val="24"/>
        </w:rPr>
        <w:t xml:space="preserve"> </w:t>
      </w:r>
      <w:r w:rsidRPr="64819273">
        <w:rPr>
          <w:rFonts w:ascii="Times New Roman" w:hAnsi="Times New Roman"/>
          <w:b/>
          <w:bCs/>
          <w:sz w:val="24"/>
          <w:szCs w:val="24"/>
        </w:rPr>
        <w:t xml:space="preserve">г. 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296"/>
        <w:gridCol w:w="714"/>
        <w:gridCol w:w="28"/>
        <w:gridCol w:w="865"/>
        <w:gridCol w:w="1081"/>
        <w:gridCol w:w="1511"/>
        <w:gridCol w:w="1701"/>
        <w:gridCol w:w="4252"/>
        <w:gridCol w:w="3686"/>
      </w:tblGrid>
      <w:tr w:rsidR="00A55F7D" w:rsidTr="07F85E57" w14:paraId="0C34F9D8" w14:textId="77777777"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62667977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147AB67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53AA8C4A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681BC797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Домашнее задание</w:t>
            </w:r>
          </w:p>
        </w:tc>
      </w:tr>
      <w:tr w:rsidR="00A55F7D" w:rsidTr="07F85E57" w14:paraId="3EA8014F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4819273" w:rsidP="64819273" w:rsidRDefault="64819273" w14:paraId="50889533" w14:textId="4C56BA44">
            <w:pPr>
              <w:spacing w:after="0" w:line="240" w:lineRule="auto"/>
            </w:pPr>
            <w:r w:rsidRPr="64819273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  <w:r w:rsidRPr="6481927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A55F7D" w:rsidRDefault="00BA4777" w14:paraId="148D599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5F7D" w:rsidRDefault="00A55F7D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25829F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03B802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A55F7D" w:rsidRDefault="00BA4777" w14:paraId="1348264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212ED81F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Математика (Геометрия) 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37AE576E" w:rsidRDefault="00A55F7D" w14:paraId="525B9769" w14:textId="36B86A30">
            <w:pPr>
              <w:pStyle w:val="a"/>
              <w:spacing w:after="0" w:line="240" w:lineRule="auto"/>
            </w:pPr>
            <w:r w:rsidRPr="37AE576E" w:rsidR="37AE57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работа по теме «Площадь»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37AE576E" w:rsidRDefault="00BA4777" w14:paraId="691A0680" w14:textId="1F523EF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bd5abc64a9b1471e">
              <w:r w:rsidRPr="37AE576E" w:rsidR="37AE576E">
                <w:rPr>
                  <w:rStyle w:val="ab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https://edu.skysmart.ru</w:t>
              </w:r>
            </w:hyperlink>
            <w:proofErr w:type="spellStart"/>
            <w:proofErr w:type="spellEnd"/>
          </w:p>
          <w:p w:rsidR="00A55F7D" w:rsidP="37AE576E" w:rsidRDefault="00BA4777" w14:paraId="1D794922" w14:textId="260076A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AE576E" w:rsidR="37AE57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контрольную работу в интерактивной тетради на </w:t>
            </w:r>
            <w:hyperlink r:id="Re85db209f4024cdf">
              <w:r w:rsidRPr="37AE576E" w:rsidR="37AE576E">
                <w:rPr>
                  <w:rStyle w:val="ab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https://edu.skysmart.ru</w:t>
              </w:r>
            </w:hyperlink>
            <w:r w:rsidRPr="37AE576E" w:rsidR="37AE57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. Для этого, во время урока, перейдите по ссылке: </w:t>
            </w:r>
            <w:hyperlink r:id="R20aa44f8d36f49b5">
              <w:r w:rsidRPr="37AE576E" w:rsidR="37AE576E">
                <w:rPr>
                  <w:rStyle w:val="ab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https://edu.skysmart.ru/student/fefimabefu</w:t>
              </w:r>
            </w:hyperlink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37AE576E" w:rsidRDefault="6F7E4BED" w14:paraId="585CBA31" w14:textId="2162673E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7AE576E" w:rsidR="37AE57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задано</w:t>
            </w:r>
          </w:p>
        </w:tc>
      </w:tr>
      <w:tr w:rsidR="00A55F7D" w:rsidTr="07F85E57" w14:paraId="4FAD38C8" w14:textId="77777777">
        <w:tc>
          <w:tcPr>
            <w:tcW w:w="1296" w:type="dxa"/>
            <w:vMerge/>
            <w:tcMar/>
            <w:vAlign w:val="center"/>
          </w:tcPr>
          <w:p w:rsidR="00A55F7D" w:rsidRDefault="00A55F7D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5F7D" w:rsidRDefault="00A55F7D" w14:paraId="5DAB6C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2F8674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34A64994" w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18267A33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A55F7D" w14:paraId="1DFB5293" w14:textId="18E70770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7F85E57" w:rsidR="07F85E57">
              <w:rPr>
                <w:rFonts w:ascii="Times New Roman" w:hAnsi="Times New Roman" w:eastAsia="Times New Roman"/>
                <w:sz w:val="24"/>
                <w:szCs w:val="24"/>
              </w:rPr>
              <w:t>Утепление дверей и окон.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4A7EC11E" w14:textId="45F8554C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7F85E57" w:rsidR="07F85E57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7F85E57" w:rsidR="07F85E57">
              <w:rPr>
                <w:rFonts w:ascii="Times New Roman" w:hAnsi="Times New Roman" w:eastAsia="Times New Roman"/>
                <w:sz w:val="24"/>
                <w:szCs w:val="24"/>
              </w:rPr>
              <w:t xml:space="preserve"> - </w:t>
            </w:r>
            <w:proofErr w:type="gramStart"/>
            <w:r w:rsidRPr="07F85E57" w:rsidR="07F85E57">
              <w:rPr>
                <w:rFonts w:ascii="Times New Roman" w:hAnsi="Times New Roman" w:eastAsia="Times New Roman"/>
                <w:sz w:val="24"/>
                <w:szCs w:val="24"/>
              </w:rPr>
              <w:t>конференция</w:t>
            </w:r>
            <w:proofErr w:type="gramEnd"/>
            <w:r w:rsidRPr="07F85E57" w:rsidR="07F85E57"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  <w:r w:rsidRPr="07F85E57" w:rsidR="07F85E5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 отсутствии связи пройти по ссылке</w:t>
            </w:r>
            <w:r w:rsidRPr="07F85E57" w:rsidR="07F85E57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hyperlink r:id="Rd5804538f646497a">
              <w:r w:rsidRPr="07F85E57" w:rsidR="07F85E57">
                <w:rPr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 w:rsidRPr="07F85E57" w:rsidR="07F85E57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07F85E57" w:rsidR="07F85E57">
              <w:rPr>
                <w:rFonts w:ascii="Times New Roman" w:hAnsi="Times New Roman" w:eastAsia="Times New Roman"/>
                <w:sz w:val="24"/>
                <w:szCs w:val="24"/>
              </w:rPr>
              <w:t>изучить п. 26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3946C013" w14:textId="27765B8F">
            <w:pPr>
              <w:spacing w:after="0" w:line="240" w:lineRule="auto"/>
              <w:rPr>
                <w:rFonts w:ascii="Times New Roman" w:hAnsi="Times New Roman" w:eastAsia="Times New Roman"/>
                <w:color w:val="0000FF"/>
              </w:rPr>
            </w:pPr>
            <w:r w:rsidRPr="07F85E57" w:rsidR="07F85E5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Пройти по ссылке</w:t>
            </w:r>
            <w:r w:rsidRPr="07F85E57" w:rsidR="07F85E57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hyperlink r:id="Raa370ded623c484a">
              <w:r w:rsidRPr="07F85E57" w:rsidR="07F85E57">
                <w:rPr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 w:rsidRPr="07F85E57" w:rsidR="07F85E57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07F85E57" w:rsidR="07F85E57">
              <w:rPr>
                <w:rFonts w:ascii="Times New Roman" w:hAnsi="Times New Roman" w:eastAsia="Times New Roman"/>
                <w:sz w:val="24"/>
                <w:szCs w:val="24"/>
              </w:rPr>
              <w:t xml:space="preserve">изучить п. 26 стр. 71-74. Ответить на вопросы, выслать на почту </w:t>
            </w:r>
            <w:hyperlink r:id="R80ab5d5f549d4574">
              <w:r w:rsidRPr="07F85E57" w:rsidR="07F85E57">
                <w:rPr>
                  <w:rFonts w:ascii="Times New Roman" w:hAnsi="Times New Roman" w:eastAsia="Times New Roman"/>
                  <w:color w:val="0000FF"/>
                </w:rPr>
                <w:t>Evgeniy.astapov69@yandex.ru</w:t>
              </w:r>
            </w:hyperlink>
          </w:p>
        </w:tc>
      </w:tr>
      <w:tr w:rsidR="00A55F7D" w:rsidTr="07F85E57" w14:paraId="6F7D5C35" w14:textId="77777777">
        <w:tc>
          <w:tcPr>
            <w:tcW w:w="1296" w:type="dxa"/>
            <w:vMerge/>
            <w:tcMar/>
            <w:vAlign w:val="center"/>
          </w:tcPr>
          <w:p w:rsidR="00A55F7D" w:rsidRDefault="00A55F7D" w14:paraId="02EB378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720633C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6FFBD22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06A707BD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A4777" w:rsidR="00A55F7D" w:rsidRDefault="00BA4777" w14:paraId="34EEF1A5" w14:textId="236FC47B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BA4777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Профессиональное образование и профессиональная карьера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24D4DDCE" w14:textId="77777777">
            <w:pPr>
              <w:pStyle w:val="a9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 конференция</w:t>
            </w:r>
          </w:p>
          <w:p w:rsidR="00A55F7D" w:rsidRDefault="00BA4777" w14:paraId="0E96415A" w14:textId="77777777">
            <w:pPr>
              <w:pStyle w:val="a9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посмотреть видео, пройдя по ссылке:</w:t>
            </w:r>
          </w:p>
          <w:p w:rsidRPr="00BA4777" w:rsidR="00A55F7D" w:rsidP="00BA4777" w:rsidRDefault="00857189" w14:paraId="48A9760B" w14:textId="5CB060D0">
            <w:pPr>
              <w:pStyle w:val="a9"/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</w:pPr>
            <w:hyperlink w:history="1" r:id="rId10">
              <w:r w:rsidRPr="00BA4777" w:rsidR="00BA4777">
                <w:rPr>
                  <w:rStyle w:val="ab"/>
                  <w:rFonts w:ascii="Times New Roman" w:hAnsi="Times New Roman"/>
                  <w:sz w:val="24"/>
                  <w:szCs w:val="24"/>
                </w:rPr>
                <w:t xml:space="preserve">https://www.youtube.com/watch?v=L-peboSe9KU </w:t>
              </w:r>
            </w:hyperlink>
            <w:r w:rsidRPr="00BA4777" w:rsidR="00BA4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00BA4777" w:rsidRDefault="00BA4777" w14:paraId="08D510F3" w14:textId="226D7AAF">
            <w:pPr>
              <w:pStyle w:val="a9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Подготовить доклад о редко встречающихся или появляющихся новых профессиях. Выслать на электронную почту: </w:t>
            </w:r>
            <w:hyperlink w:history="1" r:id="rId11">
              <w:r w:rsidRPr="007A15CC">
                <w:rPr>
                  <w:rStyle w:val="ab"/>
                  <w:rFonts w:ascii="Times New Roman" w:hAnsi="Times New Roman" w:eastAsia="Times New Roman"/>
                  <w:sz w:val="24"/>
                  <w:szCs w:val="24"/>
                  <w:lang w:val="en-US"/>
                </w:rPr>
                <w:t>lenka</w:t>
              </w:r>
              <w:r w:rsidRPr="007A15CC">
                <w:rPr>
                  <w:rStyle w:val="ab"/>
                  <w:rFonts w:ascii="Times New Roman" w:hAnsi="Times New Roman" w:eastAsia="Times New Roman"/>
                  <w:sz w:val="24"/>
                  <w:szCs w:val="24"/>
                </w:rPr>
                <w:t>_7835@</w:t>
              </w:r>
              <w:r w:rsidRPr="007A15CC">
                <w:rPr>
                  <w:rStyle w:val="ab"/>
                  <w:rFonts w:ascii="Times New Roman" w:hAnsi="Times New Roman" w:eastAsia="Times New Roman"/>
                  <w:sz w:val="24"/>
                  <w:szCs w:val="24"/>
                  <w:lang w:val="en-US"/>
                </w:rPr>
                <w:t>mail</w:t>
              </w:r>
              <w:r w:rsidRPr="007A15CC">
                <w:rPr>
                  <w:rStyle w:val="ab"/>
                  <w:rFonts w:ascii="Times New Roman" w:hAnsi="Times New Roman" w:eastAsia="Times New Roman"/>
                  <w:sz w:val="24"/>
                  <w:szCs w:val="24"/>
                </w:rPr>
                <w:t>.</w:t>
              </w:r>
              <w:proofErr w:type="spellStart"/>
              <w:r w:rsidRPr="007A15CC">
                <w:rPr>
                  <w:rStyle w:val="ab"/>
                  <w:rFonts w:ascii="Times New Roman" w:hAnsi="Times New Roman"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  <w:tr w:rsidR="00A55F7D" w:rsidTr="07F85E57" w14:paraId="1C88CD93" w14:textId="77777777">
        <w:tc>
          <w:tcPr>
            <w:tcW w:w="1296" w:type="dxa"/>
            <w:vMerge/>
            <w:tcMar/>
            <w:vAlign w:val="center"/>
          </w:tcPr>
          <w:p w:rsidR="00A55F7D" w:rsidRDefault="00A55F7D" w14:paraId="6A05A80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55F7D" w:rsidRDefault="00A55F7D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604A7E2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51EA223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2EB45F71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Химия</w:t>
            </w:r>
          </w:p>
          <w:p w:rsidR="00A55F7D" w:rsidRDefault="00BA4777" w14:paraId="64263C5E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Кондратьев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а О.П.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40C48B3E" w:rsidRDefault="40C48B3E" w14:paraId="2358DB18" w14:textId="57FF7516">
            <w:r w:rsidRPr="40C48B3E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Водород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40FC72BA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 </w:t>
            </w:r>
          </w:p>
          <w:p w:rsidR="40C48B3E" w:rsidP="40C48B3E" w:rsidRDefault="40C48B3E" w14:paraId="64334ADD" w14:textId="3F2FDA67">
            <w:pPr>
              <w:spacing w:after="0" w:line="240" w:lineRule="auto"/>
              <w:rPr>
                <w:rFonts w:eastAsiaTheme="minorEastAsia"/>
                <w:color w:val="0000FF"/>
                <w:sz w:val="24"/>
                <w:szCs w:val="24"/>
                <w:u w:val="single"/>
              </w:rPr>
            </w:pPr>
            <w:r w:rsidRPr="40C48B3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отсутствии связи посмотреть видео, </w:t>
            </w:r>
            <w:r w:rsidRPr="40C48B3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пройдя по ссылке: </w:t>
            </w:r>
            <w:hyperlink r:id="rId12">
              <w:r w:rsidRPr="40C48B3E">
                <w:rPr>
                  <w:rStyle w:val="ab"/>
                  <w:rFonts w:ascii="Times New Roman" w:hAnsi="Times New Roman" w:eastAsia="Times New Roman"/>
                  <w:sz w:val="24"/>
                  <w:szCs w:val="24"/>
                </w:rPr>
                <w:t>https://resh.edu.ru/subject/lesson/3119/start/</w:t>
              </w:r>
            </w:hyperlink>
          </w:p>
          <w:p w:rsidR="00A55F7D" w:rsidRDefault="6F7E4BED" w14:paraId="4846AFED" w14:textId="28C2398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F7E4BED">
              <w:rPr>
                <w:rFonts w:ascii="Times New Roman" w:hAnsi="Times New Roman" w:eastAsia="Times New Roman"/>
                <w:sz w:val="24"/>
                <w:szCs w:val="24"/>
              </w:rPr>
              <w:t>Выполнить тренировочные задания после просмотренного урока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40C48B3E" w:rsidRDefault="40C48B3E" w14:paraId="134912E8" w14:textId="58CED00B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40C48B3E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п</w:t>
            </w:r>
            <w:proofErr w:type="gramEnd"/>
            <w:r w:rsidRPr="40C48B3E">
              <w:rPr>
                <w:rFonts w:ascii="Times New Roman" w:hAnsi="Times New Roman" w:eastAsia="Times New Roman"/>
                <w:sz w:val="24"/>
                <w:szCs w:val="24"/>
              </w:rPr>
              <w:t xml:space="preserve"> 15, упр. 4, 5. </w:t>
            </w:r>
            <w:r w:rsidRPr="40C48B3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Учебник “ХИМИЯ 8” О.С. Габриелян, </w:t>
            </w:r>
            <w:r w:rsidRPr="40C48B3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И.Г. Остроумов. </w:t>
            </w:r>
          </w:p>
          <w:p w:rsidR="00A55F7D" w:rsidRDefault="00BA4777" w14:paraId="41F19993" w14:textId="77777777">
            <w:pPr>
              <w:rPr>
                <w:rFonts w:ascii="Times New Roman" w:hAnsi="Times New Roman" w:eastAsia="Times New Roman"/>
                <w:color w:val="222222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Выполненное задание прислать по  электронной почте: </w:t>
            </w:r>
            <w:hyperlink r:id="rId13">
              <w:r>
                <w:rPr>
                  <w:rFonts w:ascii="Times New Roman" w:hAnsi="Times New Roman" w:eastAsia="Times New Roman"/>
                  <w:color w:val="222222"/>
                  <w:sz w:val="21"/>
                  <w:szCs w:val="21"/>
                </w:rPr>
                <w:t>bellandysh@gmail.com</w:t>
              </w:r>
            </w:hyperlink>
          </w:p>
        </w:tc>
      </w:tr>
      <w:tr w:rsidR="00A55F7D" w:rsidTr="07F85E57" w14:paraId="13200C74" w14:textId="77777777">
        <w:tc>
          <w:tcPr>
            <w:tcW w:w="1296" w:type="dxa"/>
            <w:vMerge/>
            <w:tcMar/>
            <w:vAlign w:val="center"/>
          </w:tcPr>
          <w:p w:rsidR="00A55F7D" w:rsidRDefault="00A55F7D" w14:paraId="41C8F3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14DD069B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Завтрак 10.50-11.20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55F7D" w:rsidTr="07F85E57" w14:paraId="757CAD6F" w14:textId="77777777">
        <w:tc>
          <w:tcPr>
            <w:tcW w:w="1296" w:type="dxa"/>
            <w:vMerge/>
            <w:tcMar/>
            <w:vAlign w:val="center"/>
          </w:tcPr>
          <w:p w:rsidR="00A55F7D" w:rsidRDefault="00A55F7D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5F7D" w:rsidRDefault="00A55F7D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07428B0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11.20 - 11.50.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652286A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140BF757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Русский язык       Кузнецова О.В.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2F1FD201" w14:paraId="42A354B3" w14:textId="6826F6C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FBA799E" w:rsidR="4FBA799E">
              <w:rPr>
                <w:rFonts w:ascii="Times New Roman" w:hAnsi="Times New Roman" w:eastAsia="Times New Roman"/>
                <w:sz w:val="24"/>
                <w:szCs w:val="24"/>
              </w:rPr>
              <w:t>Сочинение - рассказ (по упр.259)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A55F7D" w14:paraId="0E27B00A" w14:textId="0CE06365">
            <w:pPr>
              <w:rPr>
                <w:rFonts w:ascii="Times New Roman" w:hAnsi="Times New Roman" w:eastAsia="Times New Roman"/>
              </w:rPr>
            </w:pPr>
            <w:r w:rsidRPr="4FBA799E" w:rsidR="4FBA799E">
              <w:rPr>
                <w:rFonts w:ascii="Times New Roman" w:hAnsi="Times New Roman" w:eastAsia="Times New Roman"/>
              </w:rPr>
              <w:t xml:space="preserve">ZOOM   - конференция.                              В   </w:t>
            </w:r>
            <w:proofErr w:type="gramStart"/>
            <w:r w:rsidRPr="4FBA799E" w:rsidR="4FBA799E">
              <w:rPr>
                <w:rFonts w:ascii="Times New Roman" w:hAnsi="Times New Roman" w:eastAsia="Times New Roman"/>
              </w:rPr>
              <w:t>случае  отсутствия</w:t>
            </w:r>
            <w:proofErr w:type="gramEnd"/>
            <w:r w:rsidRPr="4FBA799E" w:rsidR="4FBA799E">
              <w:rPr>
                <w:rFonts w:ascii="Times New Roman" w:hAnsi="Times New Roman" w:eastAsia="Times New Roman"/>
              </w:rPr>
              <w:t xml:space="preserve">  </w:t>
            </w:r>
            <w:proofErr w:type="gramStart"/>
            <w:r w:rsidRPr="4FBA799E" w:rsidR="4FBA799E">
              <w:rPr>
                <w:rFonts w:ascii="Times New Roman" w:hAnsi="Times New Roman" w:eastAsia="Times New Roman"/>
              </w:rPr>
              <w:t>связи:  учебник</w:t>
            </w:r>
            <w:proofErr w:type="gramEnd"/>
            <w:r w:rsidRPr="4FBA799E" w:rsidR="4FBA799E">
              <w:rPr>
                <w:rFonts w:ascii="Times New Roman" w:hAnsi="Times New Roman" w:eastAsia="Times New Roman"/>
              </w:rPr>
              <w:t xml:space="preserve"> Русский язык. 8 </w:t>
            </w:r>
            <w:proofErr w:type="spellStart"/>
            <w:r w:rsidRPr="4FBA799E" w:rsidR="4FBA799E">
              <w:rPr>
                <w:rFonts w:ascii="Times New Roman" w:hAnsi="Times New Roman" w:eastAsia="Times New Roman"/>
              </w:rPr>
              <w:t>кл</w:t>
            </w:r>
            <w:proofErr w:type="spellEnd"/>
            <w:r w:rsidRPr="4FBA799E" w:rsidR="4FBA799E">
              <w:rPr>
                <w:rFonts w:ascii="Times New Roman" w:hAnsi="Times New Roman" w:eastAsia="Times New Roman"/>
              </w:rPr>
              <w:t xml:space="preserve">. С.Г. </w:t>
            </w:r>
            <w:proofErr w:type="spellStart"/>
            <w:r w:rsidRPr="4FBA799E" w:rsidR="4FBA799E">
              <w:rPr>
                <w:rFonts w:ascii="Times New Roman" w:hAnsi="Times New Roman" w:eastAsia="Times New Roman"/>
              </w:rPr>
              <w:t>Бархударов</w:t>
            </w:r>
            <w:proofErr w:type="spellEnd"/>
            <w:r w:rsidRPr="4FBA799E" w:rsidR="4FBA799E">
              <w:rPr>
                <w:rFonts w:ascii="Times New Roman" w:hAnsi="Times New Roman" w:eastAsia="Times New Roman"/>
              </w:rPr>
              <w:t xml:space="preserve">, С.Е. Крючков.    </w:t>
            </w:r>
            <w:proofErr w:type="gramStart"/>
            <w:r w:rsidRPr="4FBA799E" w:rsidR="4FBA799E">
              <w:rPr>
                <w:rFonts w:ascii="Times New Roman" w:hAnsi="Times New Roman" w:eastAsia="Times New Roman"/>
              </w:rPr>
              <w:t>устно  разобрать</w:t>
            </w:r>
            <w:proofErr w:type="gramEnd"/>
            <w:r w:rsidRPr="4FBA799E" w:rsidR="4FBA799E">
              <w:rPr>
                <w:rFonts w:ascii="Times New Roman" w:hAnsi="Times New Roman" w:eastAsia="Times New Roman"/>
              </w:rPr>
              <w:t xml:space="preserve">   упр. 259 на стр. 124.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2F1FD201" w14:paraId="75AA60C9" w14:textId="562979E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FBA799E" w:rsidR="4FBA799E">
              <w:rPr>
                <w:rFonts w:ascii="Times New Roman" w:hAnsi="Times New Roman" w:eastAsia="Times New Roman"/>
                <w:sz w:val="24"/>
                <w:szCs w:val="24"/>
              </w:rPr>
              <w:t xml:space="preserve">Написать сочинение по упр.259. Стр.124 учебника. Выполненную работу прислать по  электронной почте </w:t>
            </w:r>
            <w:hyperlink r:id="Rd8adf287d7784f3d">
              <w:r w:rsidRPr="4FBA799E" w:rsidR="4FBA799E">
                <w:rPr>
                  <w:rFonts w:ascii="Times New Roman" w:hAnsi="Times New Roman" w:eastAsia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A55F7D" w:rsidTr="07F85E57" w14:paraId="30A266F5" w14:textId="77777777">
        <w:tc>
          <w:tcPr>
            <w:tcW w:w="1296" w:type="dxa"/>
            <w:vMerge/>
            <w:tcMar/>
            <w:vAlign w:val="center"/>
          </w:tcPr>
          <w:p w:rsidR="00A55F7D" w:rsidRDefault="00A55F7D" w14:paraId="60061E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78941E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55F7D" w:rsidRDefault="00A55F7D" w14:paraId="44EAFD9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1C6911BC" w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12.10 - 12.40.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04A263B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37C4DAF8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Литература      Кузнецова О.В.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2F1FD201" w:rsidRDefault="2F1FD201" w14:paraId="548C02C3" w14:textId="21D5EAA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F1FD201">
              <w:rPr>
                <w:rFonts w:ascii="Times New Roman" w:hAnsi="Times New Roman" w:eastAsia="Times New Roman"/>
                <w:sz w:val="24"/>
                <w:szCs w:val="24"/>
              </w:rPr>
              <w:t xml:space="preserve"> Отношение автора и рассказчика к народной войне.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5907EEE2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ZOOM    конференция.                              </w:t>
            </w:r>
          </w:p>
          <w:p w:rsidR="00A55F7D" w:rsidRDefault="2F1FD201" w14:paraId="66FFF8E7" w14:textId="1F3D4865">
            <w:pPr>
              <w:rPr>
                <w:rFonts w:ascii="Times New Roman" w:hAnsi="Times New Roman" w:eastAsia="Times New Roman"/>
              </w:rPr>
            </w:pPr>
            <w:r w:rsidRPr="4FBA799E" w:rsidR="4FBA799E">
              <w:rPr>
                <w:rFonts w:ascii="Times New Roman" w:hAnsi="Times New Roman" w:eastAsia="Times New Roman"/>
              </w:rPr>
              <w:t xml:space="preserve"> </w:t>
            </w:r>
            <w:proofErr w:type="gramStart"/>
            <w:r w:rsidRPr="4FBA799E" w:rsidR="4FBA799E">
              <w:rPr>
                <w:rFonts w:ascii="Times New Roman" w:hAnsi="Times New Roman" w:eastAsia="Times New Roman"/>
              </w:rPr>
              <w:t>В  случае</w:t>
            </w:r>
            <w:proofErr w:type="gramEnd"/>
            <w:r w:rsidRPr="4FBA799E" w:rsidR="4FBA799E">
              <w:rPr>
                <w:rFonts w:ascii="Times New Roman" w:hAnsi="Times New Roman" w:eastAsia="Times New Roman"/>
              </w:rPr>
              <w:t xml:space="preserve">  отсутствия связи пройти по ссылке      </w:t>
            </w:r>
            <w:hyperlink r:id="R0b6b683476314165">
              <w:r w:rsidRPr="4FBA799E" w:rsidR="4FBA799E">
                <w:rPr>
                  <w:rFonts w:ascii="Times New Roman" w:hAnsi="Times New Roman" w:eastAsia="Times New Roman"/>
                  <w:color w:val="0000FF"/>
                </w:rPr>
                <w:t>https://resh.edu.ru/subject/lesson/2678/</w:t>
              </w:r>
            </w:hyperlink>
            <w:r w:rsidRPr="4FBA799E" w:rsidR="4FBA799E">
              <w:rPr>
                <w:rFonts w:ascii="Times New Roman" w:hAnsi="Times New Roman" w:eastAsia="Times New Roman"/>
              </w:rPr>
              <w:t xml:space="preserve">    Учебник Литература 8кл. Читать повесть   А.С. Пушкина   “Капитанская дочка” Подобрать материал   о восстании  </w:t>
            </w:r>
            <w:r w:rsidRPr="4FBA799E" w:rsidR="4FBA799E">
              <w:rPr>
                <w:rFonts w:ascii="Times New Roman" w:hAnsi="Times New Roman" w:eastAsia="Times New Roman"/>
              </w:rPr>
              <w:t>Е. Пугачёва</w:t>
            </w:r>
            <w:r w:rsidRPr="4FBA799E" w:rsidR="4FBA799E">
              <w:rPr>
                <w:rFonts w:ascii="Times New Roman" w:hAnsi="Times New Roman" w:eastAsia="Times New Roman"/>
              </w:rPr>
              <w:t>.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2F1FD201" w14:paraId="46F1A1D0" w14:textId="29D989E7">
            <w:pPr>
              <w:rPr>
                <w:rFonts w:ascii="Times New Roman" w:hAnsi="Times New Roman" w:eastAsia="Times New Roman"/>
              </w:rPr>
            </w:pPr>
            <w:r w:rsidRPr="4FBA799E" w:rsidR="4FBA799E">
              <w:rPr>
                <w:rFonts w:ascii="Times New Roman" w:hAnsi="Times New Roman" w:eastAsia="Times New Roman"/>
                <w:sz w:val="24"/>
                <w:szCs w:val="24"/>
              </w:rPr>
              <w:t>Написать сочинение на тему “Восстание”  Е. Пугачёва  в повести  А.С. Пушкина “</w:t>
            </w:r>
            <w:proofErr w:type="gramStart"/>
            <w:r w:rsidRPr="4FBA799E" w:rsidR="4FBA799E">
              <w:rPr>
                <w:rFonts w:ascii="Times New Roman" w:hAnsi="Times New Roman" w:eastAsia="Times New Roman"/>
                <w:sz w:val="24"/>
                <w:szCs w:val="24"/>
              </w:rPr>
              <w:t>Капитанская  дочка</w:t>
            </w:r>
            <w:proofErr w:type="gramEnd"/>
            <w:r w:rsidRPr="4FBA799E" w:rsidR="4FBA799E">
              <w:rPr>
                <w:rFonts w:ascii="Times New Roman" w:hAnsi="Times New Roman" w:eastAsia="Times New Roman"/>
                <w:sz w:val="24"/>
                <w:szCs w:val="24"/>
              </w:rPr>
              <w:t xml:space="preserve">” Выполненную работу прислать </w:t>
            </w:r>
            <w:proofErr w:type="gramStart"/>
            <w:r w:rsidRPr="4FBA799E" w:rsidR="4FBA799E">
              <w:rPr>
                <w:rFonts w:ascii="Times New Roman" w:hAnsi="Times New Roman" w:eastAsia="Times New Roman"/>
                <w:sz w:val="24"/>
                <w:szCs w:val="24"/>
              </w:rPr>
              <w:t>по  электронной</w:t>
            </w:r>
            <w:proofErr w:type="gramEnd"/>
            <w:r w:rsidRPr="4FBA799E" w:rsidR="4FBA799E">
              <w:rPr>
                <w:rFonts w:ascii="Times New Roman" w:hAnsi="Times New Roman" w:eastAsia="Times New Roman"/>
                <w:sz w:val="24"/>
                <w:szCs w:val="24"/>
              </w:rPr>
              <w:t xml:space="preserve"> почте </w:t>
            </w:r>
            <w:hyperlink r:id="Rf4620fcbe1f74b47">
              <w:r w:rsidRPr="4FBA799E" w:rsidR="4FBA799E">
                <w:rPr>
                  <w:rFonts w:ascii="Times New Roman" w:hAnsi="Times New Roman" w:eastAsia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A55F7D" w:rsidTr="07F85E57" w14:paraId="0BCFB939" w14:textId="77777777">
        <w:tc>
          <w:tcPr>
            <w:tcW w:w="1296" w:type="dxa"/>
            <w:vMerge/>
            <w:tcMar/>
            <w:vAlign w:val="center"/>
          </w:tcPr>
          <w:p w:rsidR="00A55F7D" w:rsidRDefault="00A55F7D" w14:paraId="4B94D5A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1388D88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A55F7D" w:rsidRDefault="00A55F7D" w14:paraId="3DEEC66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63803A4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274B1D1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744C83BA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00A55F7D" w:rsidRDefault="00BA4777" w14:paraId="42FD947D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Щербинина И.А</w:t>
            </w:r>
          </w:p>
          <w:p w:rsidR="00A55F7D" w:rsidRDefault="00A55F7D" w14:paraId="3656B9AB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1345D651" w14:paraId="572CF8A1" w14:textId="7078675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345D651">
              <w:rPr>
                <w:rFonts w:ascii="Times New Roman" w:hAnsi="Times New Roman" w:eastAsia="Times New Roman"/>
                <w:sz w:val="24"/>
                <w:szCs w:val="24"/>
              </w:rPr>
              <w:t>Введение и отработка ЛЕ по теме «Посещение театра».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6F7E4BED" w:rsidRDefault="6F7E4BED" w14:paraId="395F9066" w14:textId="263B8CC5">
            <w:pP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</w:pPr>
            <w:r w:rsidRPr="4FBA799E" w:rsidR="4FBA799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Zoom</w:t>
            </w:r>
            <w:r w:rsidRPr="4FBA799E" w:rsidR="4FBA799E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-  конференция.                                </w:t>
            </w:r>
          </w:p>
          <w:p w:rsidR="00A55F7D" w:rsidRDefault="1345D651" w14:paraId="3FD3409D" w14:textId="30D830EE">
            <w:pP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</w:pPr>
            <w:r w:rsidRPr="1345D65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r w:rsidRPr="1345D651">
              <w:rPr>
                <w:rFonts w:ascii="Times New Roman" w:hAnsi="Times New Roman" w:eastAsia="Times New Roman"/>
                <w:sz w:val="24"/>
                <w:szCs w:val="24"/>
              </w:rPr>
              <w:t>выполняем задание в учебнике стр.77,78 упр.2,3,4 (слова учить).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1345D651" w:rsidRDefault="51F76678" w14:paraId="45FB0818" w14:textId="226D8A7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1F76678">
              <w:rPr>
                <w:rFonts w:ascii="Times New Roman" w:hAnsi="Times New Roman" w:eastAsia="Times New Roman"/>
                <w:sz w:val="24"/>
                <w:szCs w:val="24"/>
              </w:rPr>
              <w:t>Выполнить задание в интерактивной рабочей тетради по ссылке:</w:t>
            </w:r>
            <w:r w:rsidRPr="51F76678">
              <w:rPr>
                <w:rFonts w:ascii="Times New Roman" w:hAnsi="Times New Roman" w:eastAsia="Times New Roman"/>
                <w:color w:val="1F487C"/>
                <w:sz w:val="24"/>
                <w:szCs w:val="24"/>
              </w:rPr>
              <w:t xml:space="preserve"> </w:t>
            </w:r>
            <w:hyperlink r:id="rId17">
              <w:r w:rsidRPr="51F76678">
                <w:rPr>
                  <w:rStyle w:val="ab"/>
                  <w:rFonts w:ascii="Times New Roman" w:hAnsi="Times New Roman" w:eastAsia="Times New Roman"/>
                  <w:b/>
                  <w:bCs/>
                  <w:color w:val="548DD4" w:themeColor="text2" w:themeTint="99"/>
                  <w:sz w:val="24"/>
                  <w:szCs w:val="24"/>
                </w:rPr>
                <w:t>https://edu.skysmart.ru/student/maresehahe</w:t>
              </w:r>
            </w:hyperlink>
            <w:r w:rsidRPr="51F76678">
              <w:rPr>
                <w:rFonts w:ascii="Times New Roman" w:hAnsi="Times New Roman" w:eastAsia="Times New Roman"/>
                <w:b/>
                <w:bCs/>
                <w:color w:val="1F487C"/>
                <w:sz w:val="24"/>
                <w:szCs w:val="24"/>
              </w:rPr>
              <w:t xml:space="preserve"> </w:t>
            </w:r>
          </w:p>
        </w:tc>
      </w:tr>
      <w:tr w:rsidR="00A55F7D" w:rsidTr="07F85E57" w14:paraId="58EEE169" w14:textId="77777777">
        <w:tc>
          <w:tcPr>
            <w:tcW w:w="1296" w:type="dxa"/>
            <w:vMerge/>
            <w:tcMar/>
            <w:vAlign w:val="center"/>
          </w:tcPr>
          <w:p w:rsidR="00A55F7D" w:rsidRDefault="00A55F7D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29B4EA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893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77D6D7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08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00AA4B07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1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004752B2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70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7BDEF098" w:rsidRDefault="7BDEF098" w14:paraId="03A75EDD" w14:textId="501A3E8B">
            <w:pPr>
              <w:spacing w:after="0" w:line="240" w:lineRule="auto"/>
            </w:pPr>
            <w:r w:rsidRPr="7BDEF09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Основные понятия баз данных</w:t>
            </w:r>
          </w:p>
          <w:p w:rsidR="00A55F7D" w:rsidP="7BDEF098" w:rsidRDefault="00A55F7D" w14:paraId="686A5F8A" w14:textId="6888400D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7BDEF098" w:rsidRDefault="7BDEF098" w14:paraId="2FA16A28" w14:textId="24A86462">
            <w:pPr>
              <w:snapToGrid w:val="0"/>
              <w:spacing w:after="0" w:line="240" w:lineRule="auto"/>
            </w:pPr>
            <w:r w:rsidRPr="7BDEF09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5718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  (</w:t>
            </w:r>
            <w:r w:rsidRPr="7BDEF09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подгруппа</w:t>
            </w:r>
            <w:r w:rsidRPr="0085718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)</w:t>
            </w:r>
          </w:p>
          <w:p w:rsidR="00A55F7D" w:rsidP="7BDEF098" w:rsidRDefault="7BDEF098" w14:paraId="2975D983" w14:textId="3BC826CB">
            <w:pPr>
              <w:snapToGrid w:val="0"/>
              <w:spacing w:after="0" w:line="240" w:lineRule="auto"/>
            </w:pPr>
            <w:r w:rsidRPr="7BDEF09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работа с учебником, параграфы 10-11, изучить материал</w:t>
            </w:r>
          </w:p>
        </w:tc>
        <w:tc>
          <w:tcPr>
            <w:tcW w:w="368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7BDEF098" w:rsidRDefault="7BDEF098" w14:paraId="5896D585" w14:textId="6E67EF3F">
            <w:pPr>
              <w:snapToGrid w:val="0"/>
              <w:spacing w:after="0" w:line="240" w:lineRule="auto"/>
            </w:pPr>
            <w:r w:rsidRPr="7BDEF09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Перейти по ссылке </w:t>
            </w:r>
            <w:hyperlink r:id="rId18">
              <w:r w:rsidRPr="7BDEF098">
                <w:rPr>
                  <w:rStyle w:val="ab"/>
                  <w:rFonts w:ascii="Times New Roman" w:hAnsi="Times New Roman" w:eastAsia="Times New Roman"/>
                  <w:color w:val="000080"/>
                  <w:sz w:val="24"/>
                  <w:szCs w:val="24"/>
                </w:rPr>
                <w:t>https://edu.skysmart.ru/student/disudalako</w:t>
              </w:r>
            </w:hyperlink>
            <w:r w:rsidRPr="7BDEF09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и выполнить задание</w:t>
            </w:r>
          </w:p>
          <w:p w:rsidR="00A55F7D" w:rsidP="7BDEF098" w:rsidRDefault="00A55F7D" w14:paraId="6C5DA00A" w14:textId="1D4BCC10">
            <w:pPr>
              <w:snapToGrid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A55F7D" w:rsidTr="07F85E57" w14:paraId="05B4E285" w14:textId="77777777">
        <w:tc>
          <w:tcPr>
            <w:tcW w:w="1296" w:type="dxa"/>
            <w:vMerge/>
            <w:tcMar/>
            <w:vAlign w:val="center"/>
          </w:tcPr>
          <w:p w:rsidR="00A55F7D" w:rsidRDefault="00A55F7D" w14:paraId="53128261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75697EEC" w14:textId="77777777">
            <w:pPr>
              <w:spacing w:line="240" w:lineRule="auto"/>
            </w:pPr>
            <w:r>
              <w:t>7</w:t>
            </w:r>
          </w:p>
        </w:tc>
        <w:tc>
          <w:tcPr>
            <w:tcW w:w="893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2C06F93E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08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1D8B48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A55F7D" w:rsidRDefault="00A55F7D" w14:paraId="62486C05" w14:textId="77777777"/>
        </w:tc>
        <w:tc>
          <w:tcPr>
            <w:tcW w:w="151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00BA4777" w14:paraId="1F0EEA71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Биология</w:t>
            </w:r>
          </w:p>
          <w:p w:rsidR="00A55F7D" w:rsidRDefault="00BA4777" w14:paraId="08B11AC4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Воронцова О.И.</w:t>
            </w:r>
          </w:p>
          <w:p w:rsidR="00A55F7D" w:rsidRDefault="00A55F7D" w14:paraId="4101652C" w14:textId="77777777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170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6E2339CC" w:rsidRDefault="00857189" w14:paraId="3CA0234E" w14:textId="6954B044">
            <w:pPr>
              <w:rPr>
                <w:sz w:val="24"/>
                <w:szCs w:val="24"/>
              </w:rPr>
            </w:pPr>
            <w:hyperlink r:id="rId19">
              <w:r w:rsidRPr="6E2339CC" w:rsidR="6E2339CC">
                <w:rPr>
                  <w:rStyle w:val="ab"/>
                  <w:rFonts w:ascii="Times New Roman" w:hAnsi="Times New Roman" w:eastAsia="Times New Roman"/>
                  <w:color w:val="auto"/>
                  <w:sz w:val="24"/>
                  <w:szCs w:val="24"/>
                  <w:u w:val="none"/>
                </w:rPr>
                <w:t xml:space="preserve">Гигиена </w:t>
              </w:r>
              <w:proofErr w:type="gramStart"/>
              <w:r w:rsidRPr="6E2339CC" w:rsidR="6E2339CC">
                <w:rPr>
                  <w:rStyle w:val="ab"/>
                  <w:rFonts w:ascii="Times New Roman" w:hAnsi="Times New Roman" w:eastAsia="Times New Roman"/>
                  <w:color w:val="auto"/>
                  <w:sz w:val="24"/>
                  <w:szCs w:val="24"/>
                  <w:u w:val="none"/>
                </w:rPr>
                <w:t>сердечно-сосудистых</w:t>
              </w:r>
              <w:proofErr w:type="gramEnd"/>
              <w:r w:rsidRPr="6E2339CC" w:rsidR="6E2339CC">
                <w:rPr>
                  <w:rStyle w:val="ab"/>
                  <w:rFonts w:ascii="Times New Roman" w:hAnsi="Times New Roman" w:eastAsia="Times New Roman"/>
                  <w:color w:val="auto"/>
                  <w:sz w:val="24"/>
                  <w:szCs w:val="24"/>
                  <w:u w:val="none"/>
                </w:rPr>
                <w:t xml:space="preserve"> заболеваний. Первая помощь при заболеваниях сердца и сосудов.</w:t>
              </w:r>
            </w:hyperlink>
          </w:p>
        </w:tc>
        <w:tc>
          <w:tcPr>
            <w:tcW w:w="425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P="6F7E4BED" w:rsidRDefault="6F7E4BED" w14:paraId="0A49BB3C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F7E4BED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6F7E4BED">
              <w:rPr>
                <w:rFonts w:ascii="Times New Roman" w:hAnsi="Times New Roman" w:eastAsia="Times New Roman"/>
                <w:sz w:val="24"/>
                <w:szCs w:val="24"/>
              </w:rPr>
              <w:t xml:space="preserve">  конференция</w:t>
            </w:r>
          </w:p>
          <w:p w:rsidR="00A55F7D" w:rsidP="6E2339CC" w:rsidRDefault="6E2339CC" w14:paraId="641D71FC" w14:textId="2BB651C0">
            <w:pPr>
              <w:rPr>
                <w:rFonts w:ascii="Times New Roman" w:hAnsi="Times New Roman" w:eastAsia="Times New Roman"/>
                <w:color w:val="0070C0"/>
                <w:sz w:val="24"/>
                <w:szCs w:val="24"/>
                <w:u w:val="single"/>
              </w:rPr>
            </w:pPr>
            <w:r w:rsidRPr="6E2339CC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="00A55F7D" w:rsidP="6E2339CC" w:rsidRDefault="6E2339CC" w14:paraId="4338A26F" w14:textId="4B45987F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E2339CC">
              <w:rPr>
                <w:rFonts w:ascii="Times New Roman" w:hAnsi="Times New Roman" w:eastAsia="Times New Roman"/>
                <w:color w:val="0070C0"/>
                <w:sz w:val="24"/>
                <w:szCs w:val="24"/>
              </w:rPr>
              <w:t>https://clck.ru/SD8Yn</w:t>
            </w:r>
          </w:p>
        </w:tc>
        <w:tc>
          <w:tcPr>
            <w:tcW w:w="368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55F7D" w:rsidRDefault="6E2339CC" w14:paraId="01241FC6" w14:textId="1846E687">
            <w:pPr>
              <w:spacing w:before="4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E2339CC">
              <w:rPr>
                <w:rFonts w:ascii="Times New Roman" w:hAnsi="Times New Roman" w:eastAsia="Times New Roman"/>
                <w:sz w:val="24"/>
                <w:szCs w:val="24"/>
              </w:rPr>
              <w:t xml:space="preserve">Параграф 24 учебника. Читать и пересказывать </w:t>
            </w:r>
          </w:p>
        </w:tc>
      </w:tr>
    </w:tbl>
    <w:p w:rsidR="00A55F7D" w:rsidRDefault="00A55F7D" w14:paraId="4B99056E" w14:textId="77777777">
      <w:pPr>
        <w:rPr>
          <w:rFonts w:ascii="Times New Roman" w:hAnsi="Times New Roman"/>
          <w:sz w:val="24"/>
          <w:szCs w:val="24"/>
        </w:rPr>
      </w:pPr>
    </w:p>
    <w:p w:rsidR="00A55F7D" w:rsidRDefault="00BA4777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A55F7D" w:rsidRDefault="00BA4777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5309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865"/>
        <w:gridCol w:w="1001"/>
        <w:gridCol w:w="1955"/>
        <w:gridCol w:w="2280"/>
        <w:gridCol w:w="4405"/>
        <w:gridCol w:w="2764"/>
      </w:tblGrid>
      <w:tr w:rsidR="00A55F7D" w:rsidTr="2E044981" w14:paraId="3425CE53" w14:textId="77777777">
        <w:tc>
          <w:tcPr>
            <w:tcW w:w="1296" w:type="dxa"/>
            <w:tcMar/>
          </w:tcPr>
          <w:p w:rsidR="00A55F7D" w:rsidRDefault="00BA4777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A55F7D" w:rsidRDefault="00BA4777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A55F7D" w:rsidRDefault="00BA4777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Время</w:t>
            </w:r>
          </w:p>
        </w:tc>
        <w:tc>
          <w:tcPr>
            <w:tcW w:w="1001" w:type="dxa"/>
            <w:tcMar/>
          </w:tcPr>
          <w:p w:rsidR="00A55F7D" w:rsidRDefault="00BA4777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Способ</w:t>
            </w:r>
          </w:p>
        </w:tc>
        <w:tc>
          <w:tcPr>
            <w:tcW w:w="1955" w:type="dxa"/>
            <w:tcMar/>
          </w:tcPr>
          <w:p w:rsidR="00A55F7D" w:rsidRDefault="00BA4777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80" w:type="dxa"/>
            <w:tcMar/>
          </w:tcPr>
          <w:p w:rsidR="00A55F7D" w:rsidRDefault="00BA4777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Тема занятия</w:t>
            </w:r>
          </w:p>
        </w:tc>
        <w:tc>
          <w:tcPr>
            <w:tcW w:w="4405" w:type="dxa"/>
            <w:tcMar/>
          </w:tcPr>
          <w:p w:rsidR="00A55F7D" w:rsidRDefault="00BA4777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Ресурс</w:t>
            </w:r>
          </w:p>
        </w:tc>
        <w:tc>
          <w:tcPr>
            <w:tcW w:w="2764" w:type="dxa"/>
            <w:tcMar/>
          </w:tcPr>
          <w:p w:rsidR="00A55F7D" w:rsidRDefault="00BA4777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Домашнее задание</w:t>
            </w:r>
          </w:p>
        </w:tc>
      </w:tr>
      <w:tr w:rsidR="00A55F7D" w:rsidTr="2E044981" w14:paraId="18E1A759" w14:textId="77777777">
        <w:tc>
          <w:tcPr>
            <w:tcW w:w="1296" w:type="dxa"/>
            <w:vMerge w:val="restart"/>
            <w:tcMar/>
          </w:tcPr>
          <w:p w:rsidR="64819273" w:rsidP="64819273" w:rsidRDefault="64819273" w14:paraId="68DC4BD1" w14:textId="1EC697F4">
            <w:pPr>
              <w:spacing w:after="0" w:line="240" w:lineRule="auto"/>
            </w:pPr>
            <w:r w:rsidRPr="64819273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  <w:r w:rsidRPr="6481927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A55F7D" w:rsidRDefault="00BA4777" w14:paraId="228E0D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Четверг</w:t>
            </w:r>
          </w:p>
        </w:tc>
        <w:tc>
          <w:tcPr>
            <w:tcW w:w="14013" w:type="dxa"/>
            <w:gridSpan w:val="7"/>
            <w:tcMar/>
          </w:tcPr>
          <w:p w:rsidR="00A55F7D" w:rsidRDefault="00BA4777" w14:paraId="7C8F25E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Обед  14.30 -15.00</w:t>
            </w:r>
          </w:p>
        </w:tc>
      </w:tr>
      <w:tr w:rsidR="00A55F7D" w:rsidTr="2E044981" w14:paraId="5AD43424" w14:textId="77777777">
        <w:tc>
          <w:tcPr>
            <w:tcW w:w="1296" w:type="dxa"/>
            <w:vMerge/>
            <w:tcMar/>
            <w:vAlign w:val="center"/>
          </w:tcPr>
          <w:p w:rsidR="00A55F7D" w:rsidRDefault="00A55F7D" w14:paraId="1299C43A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Mar/>
          </w:tcPr>
          <w:p w:rsidR="00A55F7D" w:rsidRDefault="00BA4777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A55F7D" w:rsidRDefault="00BA4777" w14:paraId="7EED674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001" w:type="dxa"/>
            <w:tcMar/>
          </w:tcPr>
          <w:p w:rsidR="00A55F7D" w:rsidRDefault="00BA4777" w14:paraId="77ECF4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955" w:type="dxa"/>
            <w:tcMar/>
          </w:tcPr>
          <w:p w:rsidR="00A55F7D" w:rsidP="72085507" w:rsidRDefault="00BA4777" w14:paraId="7EF0F04F" w14:textId="412FA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2085507" w:rsidR="72085507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</w:t>
            </w:r>
            <w:r w:rsidRPr="72085507" w:rsidR="72085507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r w:rsidRPr="72085507" w:rsidR="7208550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55F7D" w:rsidRDefault="00BA4777" w14:paraId="66F328E3" w14:textId="5110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2085507" w:rsidR="72085507">
              <w:rPr>
                <w:rFonts w:ascii="Times New Roman" w:hAnsi="Times New Roman"/>
                <w:sz w:val="24"/>
                <w:szCs w:val="24"/>
              </w:rPr>
              <w:t>Новаева</w:t>
            </w:r>
            <w:r w:rsidRPr="72085507" w:rsidR="7208550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80" w:type="dxa"/>
            <w:tcMar/>
          </w:tcPr>
          <w:p w:rsidR="00A55F7D" w:rsidP="37AE576E" w:rsidRDefault="00A55F7D" w14:paraId="47D72D0E" w14:textId="4EE414E9">
            <w:pPr>
              <w:pStyle w:val="a"/>
              <w:spacing w:after="0" w:line="240" w:lineRule="auto"/>
            </w:pPr>
            <w:r w:rsidRPr="37AE576E" w:rsidR="37AE576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Решение геометрических задач исследовательского характера</w:t>
            </w:r>
          </w:p>
        </w:tc>
        <w:tc>
          <w:tcPr>
            <w:tcW w:w="4405" w:type="dxa"/>
            <w:tcMar/>
          </w:tcPr>
          <w:p w:rsidR="00A55F7D" w:rsidP="37AE576E" w:rsidRDefault="00857189" w14:paraId="45CED03E" w14:textId="47347825">
            <w:pPr>
              <w:bidi w:val="0"/>
              <w:spacing w:after="0"/>
              <w:jc w:val="left"/>
            </w:pPr>
            <w:r w:rsidRPr="37AE576E" w:rsidR="37AE57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– конференция</w:t>
            </w:r>
          </w:p>
          <w:p w:rsidR="00A55F7D" w:rsidP="37AE576E" w:rsidRDefault="00857189" w14:paraId="4C924CFB" w14:textId="07A368F1">
            <w:pPr>
              <w:bidi w:val="0"/>
              <w:spacing w:after="0" w:line="276" w:lineRule="auto"/>
              <w:jc w:val="left"/>
            </w:pPr>
            <w:r w:rsidRPr="37AE576E" w:rsidR="37AE57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связи: разобрать решение задач по функциональной грамотности (математическая)</w:t>
            </w:r>
          </w:p>
          <w:p w:rsidR="00A55F7D" w:rsidP="37AE576E" w:rsidRDefault="00857189" w14:paraId="7F9EAD3A" w14:textId="1121BBE2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hyperlink r:id="R73ea24341e674a45">
              <w:r w:rsidRPr="37AE576E" w:rsidR="37AE576E">
                <w:rPr>
                  <w:rStyle w:val="ab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https://sipkro.ru/upload/medialibrary/adc/adc9506b9b424f656ac1006c32ed1b6b.pdf</w:t>
              </w:r>
            </w:hyperlink>
            <w:r w:rsidRPr="37AE576E" w:rsidR="37AE576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764" w:type="dxa"/>
            <w:tcMar/>
          </w:tcPr>
          <w:p w:rsidR="00A55F7D" w:rsidRDefault="00BA4777" w14:paraId="44A632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A55F7D" w:rsidTr="2E044981" w14:paraId="11BF3F26" w14:textId="77777777">
        <w:tc>
          <w:tcPr>
            <w:tcW w:w="1296" w:type="dxa"/>
            <w:vMerge/>
            <w:tcMar/>
            <w:vAlign w:val="center"/>
          </w:tcPr>
          <w:p w:rsidR="00A55F7D" w:rsidRDefault="00A55F7D" w14:paraId="4DDBEF00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Mar/>
          </w:tcPr>
          <w:p w:rsidR="00A55F7D" w:rsidRDefault="00BA4777" w14:paraId="78E884C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A55F7D" w:rsidRDefault="00BA4777" w14:paraId="713033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1001" w:type="dxa"/>
            <w:tcMar/>
          </w:tcPr>
          <w:p w:rsidR="00A55F7D" w:rsidRDefault="00BA4777" w14:paraId="43107FD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55" w:type="dxa"/>
            <w:tcMar/>
          </w:tcPr>
          <w:p w:rsidR="00A55F7D" w:rsidRDefault="00BA4777" w14:paraId="1A771C9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«Спортивные игры»</w:t>
            </w:r>
          </w:p>
          <w:p w:rsidR="00A55F7D" w:rsidRDefault="00BA4777" w14:paraId="70F5620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Calibri"/>
                <w:sz w:val="24"/>
                <w:szCs w:val="24"/>
              </w:rPr>
              <w:lastRenderedPageBreak/>
              <w:t>Абрашкин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2280" w:type="dxa"/>
            <w:tcMar/>
          </w:tcPr>
          <w:p w:rsidR="00A55F7D" w:rsidP="72085507" w:rsidRDefault="00857189" w14:paraId="7A99CB73" w14:textId="7C6F7379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2085507" w:rsidR="72085507">
              <w:rPr>
                <w:rFonts w:ascii="Times New Roman" w:hAnsi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4405" w:type="dxa"/>
            <w:tcMar/>
          </w:tcPr>
          <w:p w:rsidRPr="00857189" w:rsidR="00857189" w:rsidRDefault="6684B0C9" w14:paraId="7DFE7E64" w14:textId="77777777">
            <w:pP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proofErr w:type="spellStart"/>
            <w:r w:rsidRPr="0085718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 w:rsidRPr="0085718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В случае отсутствия </w:t>
            </w:r>
            <w:r w:rsidRPr="0085718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связи:</w:t>
            </w:r>
            <w:r w:rsidRPr="00857189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57189" w:rsidR="00857189" w:rsidRDefault="00857189" w14:paraId="3461D779" w14:textId="65C4FA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a21683bd22734aaa">
              <w:r w:rsidRPr="72085507" w:rsidR="72085507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https://www.youtube.com/watch?v=-Gdops23Bw8</w:t>
              </w:r>
            </w:hyperlink>
          </w:p>
        </w:tc>
        <w:tc>
          <w:tcPr>
            <w:tcW w:w="2764" w:type="dxa"/>
            <w:tcMar/>
          </w:tcPr>
          <w:p w:rsidR="00A55F7D" w:rsidRDefault="00BA4777" w14:paraId="7C32D2C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A55F7D" w:rsidTr="2E044981" w14:paraId="0D7413D1" w14:textId="77777777">
        <w:tc>
          <w:tcPr>
            <w:tcW w:w="1296" w:type="dxa"/>
            <w:vMerge/>
            <w:tcMar/>
            <w:vAlign w:val="center"/>
          </w:tcPr>
          <w:p w:rsidR="00A55F7D" w:rsidRDefault="00A55F7D" w14:paraId="3CF2D8B6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Mar/>
          </w:tcPr>
          <w:p w:rsidR="00A55F7D" w:rsidRDefault="00A55F7D" w14:paraId="0FB78278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865" w:type="dxa"/>
            <w:tcMar/>
          </w:tcPr>
          <w:p w:rsidR="00A55F7D" w:rsidRDefault="00BA4777" w14:paraId="6E896C43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16.20-16.50</w:t>
            </w:r>
          </w:p>
        </w:tc>
        <w:tc>
          <w:tcPr>
            <w:tcW w:w="5236" w:type="dxa"/>
            <w:gridSpan w:val="3"/>
            <w:tcMar/>
          </w:tcPr>
          <w:p w:rsidR="00A55F7D" w:rsidP="2E044981" w:rsidRDefault="0E484260" w14:paraId="4282F16C" w14:textId="5F58647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044981" w:rsidR="2E04498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классный час тема </w:t>
            </w:r>
            <w:r w:rsidRPr="2E044981" w:rsidR="2E0449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“Безопасность в интернете: касается всех, касается каждого”</w:t>
            </w:r>
          </w:p>
        </w:tc>
        <w:tc>
          <w:tcPr>
            <w:tcW w:w="7169" w:type="dxa"/>
            <w:gridSpan w:val="2"/>
            <w:tcMar/>
          </w:tcPr>
          <w:p w:rsidR="00A55F7D" w:rsidRDefault="00BA4777" w14:paraId="6FABE4FF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="00A55F7D" w:rsidRDefault="00A55F7D" w14:paraId="1FC39945" w14:textId="77777777">
      <w:pPr>
        <w:rPr>
          <w:rFonts w:ascii="Times New Roman" w:hAnsi="Times New Roman"/>
          <w:sz w:val="24"/>
          <w:szCs w:val="24"/>
        </w:rPr>
      </w:pPr>
    </w:p>
    <w:sectPr w:rsidR="00A55F7D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6F7E4BED"/>
    <w:rsid w:val="00857189"/>
    <w:rsid w:val="00A55F7D"/>
    <w:rsid w:val="00BA4777"/>
    <w:rsid w:val="07F85E57"/>
    <w:rsid w:val="0E484260"/>
    <w:rsid w:val="1345D651"/>
    <w:rsid w:val="2E044981"/>
    <w:rsid w:val="2F1FD201"/>
    <w:rsid w:val="37AE576E"/>
    <w:rsid w:val="40C48B3E"/>
    <w:rsid w:val="4FBA799E"/>
    <w:rsid w:val="51F76678"/>
    <w:rsid w:val="64819273"/>
    <w:rsid w:val="6684B0C9"/>
    <w:rsid w:val="6B1E395D"/>
    <w:rsid w:val="6E2339CC"/>
    <w:rsid w:val="6F7E4BED"/>
    <w:rsid w:val="72085507"/>
    <w:rsid w:val="77B764C5"/>
    <w:rsid w:val="7BDEF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F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styleId="sr-only" w:customStyle="1">
    <w:name w:val="sr-only"/>
    <w:basedOn w:val="a0"/>
    <w:qFormat/>
    <w:rsid w:val="001A20A2"/>
  </w:style>
  <w:style w:type="character" w:styleId="30" w:customStyle="1">
    <w:name w:val="Заголовок 3 Знак"/>
    <w:basedOn w:val="a0"/>
    <w:link w:val="3"/>
    <w:uiPriority w:val="9"/>
    <w:qFormat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3" w:customStyle="1">
    <w:name w:val="Посещённая гиперссылка"/>
    <w:rPr>
      <w:color w:val="800000"/>
      <w:u w:val="single"/>
    </w:rPr>
  </w:style>
  <w:style w:type="paragraph" w:styleId="a4" w:customStyle="1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3B4254"/>
    <w:rPr>
      <w:rFonts w:cs="Times New Roman"/>
      <w:sz w:val="22"/>
    </w:rPr>
  </w:style>
  <w:style w:type="table" w:styleId="1" w:customStyle="1">
    <w:name w:val="Сетка таблицы1"/>
    <w:basedOn w:val="a1"/>
    <w:uiPriority w:val="59"/>
    <w:rsid w:val="00636E6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36E6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A477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571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ellandysh@gmail.com" TargetMode="External" Id="rId13" /><Relationship Type="http://schemas.openxmlformats.org/officeDocument/2006/relationships/hyperlink" Target="https://edu.skysmart.ru/student/disudalako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s://resh.edu.ru/subject/lesson/3119/start/" TargetMode="External" Id="rId12" /><Relationship Type="http://schemas.openxmlformats.org/officeDocument/2006/relationships/hyperlink" Target="https://edu.skysmart.ru/student/maresehahe" TargetMode="External" Id="rId1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lenka_7835@mail.ru" TargetMode="External" Id="rId11" /><Relationship Type="http://schemas.openxmlformats.org/officeDocument/2006/relationships/theme" Target="theme/theme1.xml" Id="rId23" /><Relationship Type="http://schemas.openxmlformats.org/officeDocument/2006/relationships/hyperlink" Target="https://www.youtube.com/watch?v=L-peboSe9KU%20%20" TargetMode="External" Id="rId10" /><Relationship Type="http://schemas.openxmlformats.org/officeDocument/2006/relationships/hyperlink" Target="javascript:void(0);" TargetMode="External" Id="rId19" /><Relationship Type="http://schemas.openxmlformats.org/officeDocument/2006/relationships/webSettings" Target="webSettings.xml" Id="rId4" /><Relationship Type="http://schemas.openxmlformats.org/officeDocument/2006/relationships/fontTable" Target="fontTable.xml" Id="rId22" /><Relationship Type="http://schemas.openxmlformats.org/officeDocument/2006/relationships/hyperlink" Target="https://edu.skysmart.ru/" TargetMode="External" Id="Rbd5abc64a9b1471e" /><Relationship Type="http://schemas.openxmlformats.org/officeDocument/2006/relationships/hyperlink" Target="https://edu.skysmart.ru/" TargetMode="External" Id="Re85db209f4024cdf" /><Relationship Type="http://schemas.openxmlformats.org/officeDocument/2006/relationships/hyperlink" Target="https://edu.skysmart.ru/student/fefimabefu" TargetMode="External" Id="R20aa44f8d36f49b5" /><Relationship Type="http://schemas.openxmlformats.org/officeDocument/2006/relationships/hyperlink" Target="https://sipkro.ru/upload/medialibrary/adc/adc9506b9b424f656ac1006c32ed1b6b.pdf" TargetMode="External" Id="R73ea24341e674a45" /><Relationship Type="http://schemas.openxmlformats.org/officeDocument/2006/relationships/hyperlink" Target="mailto:kyznecovaov@yandex.ru" TargetMode="External" Id="Rd8adf287d7784f3d" /><Relationship Type="http://schemas.openxmlformats.org/officeDocument/2006/relationships/hyperlink" Target="https://resh.edu.ru/subject/lesson/2678/" TargetMode="External" Id="R0b6b683476314165" /><Relationship Type="http://schemas.openxmlformats.org/officeDocument/2006/relationships/hyperlink" Target="mailto:kyznecovaov@yandex.ru" TargetMode="External" Id="Rf4620fcbe1f74b47" /><Relationship Type="http://schemas.openxmlformats.org/officeDocument/2006/relationships/hyperlink" Target="https://drive.google.com/file/d/0BzLfxDQ9-E_AbkkwTTE2YWVCbjQ/view" TargetMode="External" Id="Rd5804538f646497a" /><Relationship Type="http://schemas.openxmlformats.org/officeDocument/2006/relationships/hyperlink" Target="https://drive.google.com/file/d/0BzLfxDQ9-E_AbkkwTTE2YWVCbjQ/view" TargetMode="External" Id="Raa370ded623c484a" /><Relationship Type="http://schemas.openxmlformats.org/officeDocument/2006/relationships/hyperlink" Target="mailto:Evgeniy.astapov69@yandex.ru" TargetMode="External" Id="R80ab5d5f549d4574" /><Relationship Type="http://schemas.openxmlformats.org/officeDocument/2006/relationships/hyperlink" Target="https://www.youtube.com/watch?v=-Gdops23Bw8" TargetMode="External" Id="Ra21683bd22734aa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NOVLA2007</lastModifiedBy>
  <revision>109</revision>
  <dcterms:created xsi:type="dcterms:W3CDTF">2020-04-03T13:32:00.0000000Z</dcterms:created>
  <dcterms:modified xsi:type="dcterms:W3CDTF">2020-12-03T14:27:40.3660939Z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