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608871B6" w:rsidRDefault="00B85BDE" w14:paraId="7159501B" wp14:textId="5FC829C3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935331" w:rsidR="0D935331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07.12.2020 г. учащихся 9б класса Амельченко И.,  Царькова Д.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139"/>
        <w:gridCol w:w="1291"/>
        <w:gridCol w:w="2335"/>
        <w:gridCol w:w="3585"/>
        <w:gridCol w:w="2636"/>
      </w:tblGrid>
      <w:tr xmlns:wp14="http://schemas.microsoft.com/office/word/2010/wordml" w:rsidRPr="00047E40" w:rsidR="00B85BDE" w:rsidTr="63E5FE2C" w14:paraId="0C34F9D8" wp14:textId="77777777">
        <w:tc>
          <w:tcPr>
            <w:tcW w:w="1531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8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63E5FE2C" w14:paraId="152544E2" wp14:textId="77777777">
        <w:tc>
          <w:tcPr>
            <w:tcW w:w="1531" w:type="dxa"/>
            <w:vMerge w:val="restart"/>
            <w:tcMar/>
          </w:tcPr>
          <w:p w:rsidR="002B36BA" w:rsidP="002B36BA" w:rsidRDefault="002B36BA" w14:paraId="0D2C2329" wp14:textId="2A4DEBC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D935331" w:rsidR="0D935331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67369461" w:rsidRDefault="00B85BDE" w14:paraId="28BA2A7E" wp14:textId="5E0F53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11.00-11.30</w:t>
            </w:r>
          </w:p>
          <w:p w:rsidRPr="00047E40" w:rsidR="00B85BDE" w:rsidP="67369461" w:rsidRDefault="00B85BDE" w14:paraId="0A37501D" wp14:textId="7AFABA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4A76C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67369461" w:rsidRDefault="00B85BDE" w14:paraId="02FF7122" wp14:textId="4887C5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Математика </w:t>
            </w:r>
          </w:p>
          <w:p w:rsidRPr="00047E40" w:rsidR="00B85BDE" w:rsidP="67369461" w:rsidRDefault="00B85BDE" w14:paraId="1FF65EBF" wp14:textId="6C8A07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Иванова Т.В.</w:t>
            </w:r>
          </w:p>
          <w:p w:rsidRPr="00047E40" w:rsidR="00B85BDE" w:rsidP="67369461" w:rsidRDefault="00B85BDE" w14:paraId="02EB378F" wp14:textId="6CE8AD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7369461" w:rsidRDefault="00B85BDE" w14:paraId="6A05A809" wp14:textId="18521B8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3E5FE2C" w:rsidR="63E5FE2C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3585" w:type="dxa"/>
            <w:tcMar/>
          </w:tcPr>
          <w:p w:rsidR="159E0435" w:rsidP="159E0435" w:rsidRDefault="159E0435" w14:paraId="6BC28B57" w14:textId="72CD3D9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047E40" w:rsidR="00B85BDE" w:rsidP="159E0435" w:rsidRDefault="00B85BDE" w14:paraId="51BD5A78" wp14:textId="5421D7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3E5FE2C" w:rsidR="63E5FE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63E5FE2C" w:rsidP="63E5FE2C" w:rsidRDefault="63E5FE2C" w14:paraId="0AD4CE14" w14:textId="4372AE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94f37c06e9d548af">
              <w:r w:rsidRPr="63E5FE2C" w:rsidR="63E5FE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https://resh.edu.ru/subject/lesson/1996/main/</w:t>
              </w:r>
            </w:hyperlink>
          </w:p>
          <w:p w:rsidRPr="00047E40" w:rsidR="00B85BDE" w:rsidP="68AFEA6E" w:rsidRDefault="00B85BDE" w14:paraId="5A39BBE3" wp14:textId="1BA4CA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проверочные задания</w:t>
            </w:r>
          </w:p>
        </w:tc>
        <w:tc>
          <w:tcPr>
            <w:tcW w:w="2636" w:type="dxa"/>
            <w:tcMar/>
          </w:tcPr>
          <w:p w:rsidRPr="00047E40" w:rsidR="00B85BDE" w:rsidP="67369461" w:rsidRDefault="00B85BDE" w14:paraId="41C8F396" wp14:textId="554548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 любым удобным способом</w:t>
            </w:r>
          </w:p>
        </w:tc>
      </w:tr>
      <w:tr xmlns:wp14="http://schemas.microsoft.com/office/word/2010/wordml" w:rsidRPr="00047E40" w:rsidR="00B85BDE" w:rsidTr="63E5FE2C" w14:paraId="78941E47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44240AAE" wp14:textId="039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98A12B" wp14:textId="57C09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11.50. - 12.20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104D1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64717E39" w:rsidRDefault="00B85BDE" w14:paraId="0AD8AE33" wp14:textId="7E8B19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64717E39" w:rsidRDefault="00B85BDE" w14:paraId="5997CC1D" wp14:textId="5114F529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5" w:type="dxa"/>
            <w:tcMar/>
          </w:tcPr>
          <w:p w:rsidRPr="00047E40" w:rsidR="00B85BDE" w:rsidP="0D935331" w:rsidRDefault="00B85BDE" w14:paraId="110FFD37" wp14:textId="57C0546C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38B0A" w:rsidR="06038B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Знаки препинания в сложноподчинённом предложении.</w:t>
            </w:r>
          </w:p>
        </w:tc>
        <w:tc>
          <w:tcPr>
            <w:tcW w:w="3585" w:type="dxa"/>
            <w:tcMar/>
          </w:tcPr>
          <w:p w:rsidRPr="00047E40" w:rsidR="00B85BDE" w:rsidP="5DDDEDF7" w:rsidRDefault="00B85BDE" w14:paraId="6B699379" wp14:textId="30BD3F90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              В случае отсутствия </w:t>
            </w:r>
            <w:proofErr w:type="gram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связи:   </w:t>
            </w:r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Русский</w:t>
            </w:r>
            <w:proofErr w:type="gram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язык 9 </w:t>
            </w: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С.Г. </w:t>
            </w: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Бархударов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С.Е. Крючков. П. 9 упр. 108  стр.58.</w:t>
            </w:r>
          </w:p>
        </w:tc>
        <w:tc>
          <w:tcPr>
            <w:tcW w:w="2636" w:type="dxa"/>
            <w:tcMar/>
          </w:tcPr>
          <w:p w:rsidRPr="00047E40" w:rsidR="00B85BDE" w:rsidP="7F864934" w:rsidRDefault="00B85BDE" w14:paraId="3FE9F23F" wp14:textId="34FD49C6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06038B0A" w:rsidR="06038B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П.9 упр.110  (ч.1.). Выполненную работу прислать по  электронной почте </w:t>
            </w:r>
            <w:hyperlink r:id="Re620628984864a53">
              <w:r w:rsidRPr="06038B0A" w:rsidR="06038B0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06038B0A" w:rsidR="06038B0A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xmlns:wp14="http://schemas.microsoft.com/office/word/2010/wordml" w:rsidRPr="00047E40" w:rsidR="00B85BDE" w:rsidTr="63E5FE2C" w14:paraId="29B4EA11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B87E3DE" wp14:textId="0F338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65CF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12.40.-  13.10.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BB9E253" wp14:textId="1A4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</w:tc>
        <w:tc>
          <w:tcPr>
            <w:tcW w:w="2335" w:type="dxa"/>
            <w:tcMar/>
          </w:tcPr>
          <w:p w:rsidRPr="00047E40" w:rsidR="00B85BDE" w:rsidP="49CB7709" w:rsidRDefault="00B85BDE" w14:paraId="23DE523C" wp14:textId="61F727A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06038B0A" w:rsidR="06038B0A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«А счастье было так возможно…»</w:t>
            </w:r>
          </w:p>
        </w:tc>
        <w:tc>
          <w:tcPr>
            <w:tcW w:w="3585" w:type="dxa"/>
            <w:tcMar/>
          </w:tcPr>
          <w:p w:rsidRPr="00047E40" w:rsidR="00B85BDE" w:rsidP="63E5FE2C" w:rsidRDefault="00B85BDE" w14:paraId="626A9717" wp14:textId="4F7F192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</w:t>
            </w:r>
          </w:p>
          <w:p w:rsidRPr="00047E40" w:rsidR="00B85BDE" w:rsidP="5E3E25FE" w:rsidRDefault="00B85BDE" w14:paraId="6EA5AFD7" wp14:textId="6C399F3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  <w:proofErr w:type="gram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В</w:t>
            </w:r>
            <w:proofErr w:type="gram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gram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 .Коровина</w:t>
            </w:r>
            <w:proofErr w:type="gram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А.С. Пушкин  “ </w:t>
            </w: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Евгениий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Онегин” читать гл.5 - 6.</w:t>
            </w:r>
          </w:p>
          <w:p w:rsidRPr="00047E40" w:rsidR="00B85BDE" w:rsidP="5E3E25FE" w:rsidRDefault="00B85BDE" w14:paraId="52E56223" wp14:textId="6AFAF1A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E3E25FE" w:rsidR="5E3E25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14dd1f3fdd884ca9">
              <w:r w:rsidRPr="5E3E25FE" w:rsidR="5E3E25F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https://resh.edu.ru/subject/lesson/2159/</w:t>
              </w:r>
            </w:hyperlink>
          </w:p>
        </w:tc>
        <w:tc>
          <w:tcPr>
            <w:tcW w:w="2636" w:type="dxa"/>
            <w:tcMar/>
          </w:tcPr>
          <w:p w:rsidRPr="00047E40" w:rsidR="00B85BDE" w:rsidP="7F864934" w:rsidRDefault="00B85BDE" w14:paraId="07547A01" wp14:textId="721765B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38B0A" w:rsidR="06038B0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А.С. Пушкин “Евгений Онегин” читать гл. 5 – 6. отвечать на вопросы. Выполненную работу прислать по  электронной почте </w:t>
            </w:r>
            <w:hyperlink r:id="R194014a8fada47d0">
              <w:r w:rsidRPr="06038B0A" w:rsidR="06038B0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06038B0A" w:rsidR="06038B0A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w:rsidR="675940BA" w:rsidTr="63E5FE2C" w14:paraId="762308F3">
        <w:tc>
          <w:tcPr>
            <w:tcW w:w="1531" w:type="dxa"/>
            <w:vMerge/>
            <w:tcMar/>
          </w:tcPr>
          <w:p w:rsidR="675940BA" w:rsidP="675940BA" w:rsidRDefault="675940BA" w14:paraId="357917A8" w14:textId="24E2ECD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675940BA" w:rsidP="675940BA" w:rsidRDefault="675940BA" w14:paraId="4181DA61" w14:textId="6DCFD02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675940BA" w:rsidP="675940BA" w:rsidRDefault="675940BA" w14:paraId="5BE8085A" w14:textId="7CF73D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39" w:type="dxa"/>
            <w:tcMar/>
          </w:tcPr>
          <w:p w:rsidR="675940BA" w:rsidP="675940BA" w:rsidRDefault="675940BA" w14:paraId="42656D46" w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675940BA" w:rsidP="675940BA" w:rsidRDefault="675940BA" w14:paraId="04CE6A9C" w14:textId="24AD3E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="675940BA" w:rsidP="675940BA" w:rsidRDefault="675940BA" w14:paraId="1EFC1470" w14:textId="3D4C47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675940BA" w:rsidP="675940BA" w:rsidRDefault="675940BA" w14:paraId="02DF79D5" w14:textId="2A358F5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35" w:type="dxa"/>
            <w:tcMar/>
          </w:tcPr>
          <w:p w:rsidR="675940BA" w:rsidP="675940BA" w:rsidRDefault="675940BA" w14:paraId="450C90B4" w14:textId="160A9759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8A76A40" w:rsidR="38A76A4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прокариот и эукариот.</w:t>
            </w:r>
          </w:p>
        </w:tc>
        <w:tc>
          <w:tcPr>
            <w:tcW w:w="3585" w:type="dxa"/>
            <w:tcMar/>
          </w:tcPr>
          <w:p w:rsidR="675940BA" w:rsidP="49CB7709" w:rsidRDefault="675940BA" w14:paraId="3265EAB8" w14:textId="0A94D48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Zoom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конференция</w:t>
            </w:r>
          </w:p>
          <w:p w:rsidR="675940BA" w:rsidP="38A76A40" w:rsidRDefault="675940BA" w14:paraId="78B27383" w14:textId="3DA215E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63E5FE2C" w:rsidR="63E5FE2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В случае отсутствия связи: </w:t>
            </w:r>
            <w:r w:rsidRPr="63E5FE2C" w:rsidR="63E5FE2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ознакомиться</w:t>
            </w:r>
            <w:r w:rsidRPr="63E5FE2C" w:rsidR="63E5FE2C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</w:t>
            </w:r>
            <w:r w:rsidRPr="63E5FE2C" w:rsidR="63E5FE2C">
              <w:rPr>
                <w:rFonts w:ascii="Times New Roman" w:hAnsi="Times New Roman" w:eastAsia="Times New Roman" w:cs="Times New Roman"/>
                <w:noProof w:val="0"/>
                <w:color w:val="365F91" w:themeColor="accent1" w:themeTint="FF" w:themeShade="BF"/>
                <w:sz w:val="22"/>
                <w:szCs w:val="22"/>
                <w:u w:val="none"/>
                <w:lang w:val="ru-RU"/>
              </w:rPr>
              <w:t>https://clck.ru/SFREM</w:t>
            </w:r>
          </w:p>
        </w:tc>
        <w:tc>
          <w:tcPr>
            <w:tcW w:w="2636" w:type="dxa"/>
            <w:tcMar/>
          </w:tcPr>
          <w:p w:rsidR="675940BA" w:rsidP="159E0435" w:rsidRDefault="675940BA" w14:paraId="4EC8C746" w14:textId="2AE1761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gramStart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Изучить  статью</w:t>
            </w:r>
            <w:proofErr w:type="gramEnd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составить план конспект и прислать на почту</w:t>
            </w:r>
          </w:p>
        </w:tc>
      </w:tr>
    </w:tbl>
    <w:p w:rsidR="5488FAF9" w:rsidRDefault="5488FAF9" w14:paraId="1FEA7741" w14:textId="31CC7BA5"/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EE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A4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CF6D3"/>
    <w:rsid w:val="05C345A8"/>
    <w:rsid w:val="06038B0A"/>
    <w:rsid w:val="0607E4BC"/>
    <w:rsid w:val="0D935331"/>
    <w:rsid w:val="12E06761"/>
    <w:rsid w:val="159E0435"/>
    <w:rsid w:val="17F6B08E"/>
    <w:rsid w:val="1812A9BA"/>
    <w:rsid w:val="26AB4CFC"/>
    <w:rsid w:val="2A7FC043"/>
    <w:rsid w:val="368B2A8E"/>
    <w:rsid w:val="37B8A464"/>
    <w:rsid w:val="38A76A40"/>
    <w:rsid w:val="39BE0777"/>
    <w:rsid w:val="40B2D026"/>
    <w:rsid w:val="4533D886"/>
    <w:rsid w:val="49CB7709"/>
    <w:rsid w:val="5232A291"/>
    <w:rsid w:val="5488FAF9"/>
    <w:rsid w:val="54E2E716"/>
    <w:rsid w:val="5DDDEDF7"/>
    <w:rsid w:val="5E3E25FE"/>
    <w:rsid w:val="608871B6"/>
    <w:rsid w:val="61B274BA"/>
    <w:rsid w:val="63E5FE2C"/>
    <w:rsid w:val="64717E39"/>
    <w:rsid w:val="67369461"/>
    <w:rsid w:val="675940BA"/>
    <w:rsid w:val="67BE8D82"/>
    <w:rsid w:val="68AFEA6E"/>
    <w:rsid w:val="7F8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8F05AB"/>
  <w15:docId w15:val="{2ac5cfd9-1562-4138-adf7-c8230fe19a8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yznecovaov@yandex.ru" TargetMode="External" Id="Re620628984864a53" /><Relationship Type="http://schemas.openxmlformats.org/officeDocument/2006/relationships/hyperlink" Target="mailto:kyznecovaov@yandex.ru" TargetMode="External" Id="R194014a8fada47d0" /><Relationship Type="http://schemas.openxmlformats.org/officeDocument/2006/relationships/hyperlink" Target="https://resh.edu.ru/subject/lesson/2159/" TargetMode="External" Id="R14dd1f3fdd884ca9" /><Relationship Type="http://schemas.openxmlformats.org/officeDocument/2006/relationships/hyperlink" Target="https://resh.edu.ru/subject/lesson/1996/main/" TargetMode="External" Id="R94f37c06e9d548a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2020-04-08T17:50:00.0000000Z</dcterms:created>
  <dcterms:modified xsi:type="dcterms:W3CDTF">2020-12-03T04:39:41.6019864Z</dcterms:modified>
</coreProperties>
</file>