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36BD8" w:rsidR="004B32A8" w:rsidP="004B32A8" w:rsidRDefault="004B32A8" w14:paraId="482B3279" w14:textId="77777777">
      <w:pPr>
        <w:rPr>
          <w:rFonts w:ascii="Times New Roman" w:hAnsi="Times New Roman" w:eastAsia="Calibri" w:cs="Times New Roman"/>
          <w:b/>
          <w:sz w:val="24"/>
          <w:szCs w:val="24"/>
        </w:rPr>
      </w:pPr>
      <w:r w:rsidRPr="00236BD8">
        <w:rPr>
          <w:rFonts w:ascii="Times New Roman" w:hAnsi="Times New Roman" w:eastAsia="Calibri" w:cs="Times New Roman"/>
          <w:b/>
          <w:sz w:val="24"/>
          <w:szCs w:val="24"/>
        </w:rPr>
        <w:t xml:space="preserve">Расписание занятий 7а класса на </w:t>
      </w:r>
      <w:r w:rsidR="002D371D">
        <w:rPr>
          <w:rFonts w:ascii="Times New Roman" w:hAnsi="Times New Roman" w:eastAsia="Calibri" w:cs="Times New Roman"/>
          <w:b/>
          <w:sz w:val="24"/>
          <w:szCs w:val="24"/>
        </w:rPr>
        <w:t>1</w:t>
      </w:r>
      <w:r w:rsidR="00B306D3">
        <w:rPr>
          <w:rFonts w:ascii="Times New Roman" w:hAnsi="Times New Roman" w:eastAsia="Calibri" w:cs="Times New Roman"/>
          <w:b/>
          <w:sz w:val="24"/>
          <w:szCs w:val="24"/>
        </w:rPr>
        <w:t>3</w:t>
      </w:r>
      <w:r w:rsidR="00401598">
        <w:rPr>
          <w:rFonts w:ascii="Times New Roman" w:hAnsi="Times New Roman" w:eastAsia="Calibri" w:cs="Times New Roman"/>
          <w:b/>
          <w:sz w:val="24"/>
          <w:szCs w:val="24"/>
        </w:rPr>
        <w:t>.11</w:t>
      </w:r>
      <w:r w:rsidRPr="00236BD8">
        <w:rPr>
          <w:rFonts w:ascii="Times New Roman" w:hAnsi="Times New Roman" w:eastAsia="Calibri" w:cs="Times New Roman"/>
          <w:b/>
          <w:sz w:val="24"/>
          <w:szCs w:val="24"/>
        </w:rPr>
        <w:t>.2020 г.</w:t>
      </w:r>
    </w:p>
    <w:tbl>
      <w:tblPr>
        <w:tblStyle w:val="11"/>
        <w:tblW w:w="15521" w:type="dxa"/>
        <w:tblLayout w:type="fixed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647"/>
        <w:gridCol w:w="1629"/>
        <w:gridCol w:w="2070"/>
        <w:gridCol w:w="4515"/>
        <w:gridCol w:w="2521"/>
      </w:tblGrid>
      <w:tr w:rsidRPr="00236BD8" w:rsidR="004C3E27" w:rsidTr="11C55E10" w14:paraId="0C34F9D8" w14:textId="77777777">
        <w:tc>
          <w:tcPr>
            <w:tcW w:w="1531" w:type="dxa"/>
            <w:tcMar/>
          </w:tcPr>
          <w:p w:rsidRPr="00236BD8" w:rsidR="004B32A8" w:rsidP="00650A7C" w:rsidRDefault="004B32A8" w14:paraId="604A59E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36BD8" w:rsidR="004B32A8" w:rsidP="00650A7C" w:rsidRDefault="004B32A8" w14:paraId="1254683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36BD8" w:rsidR="004B32A8" w:rsidP="00650A7C" w:rsidRDefault="004B32A8" w14:paraId="33F99D3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47" w:type="dxa"/>
            <w:tcMar/>
          </w:tcPr>
          <w:p w:rsidRPr="00236BD8" w:rsidR="004B32A8" w:rsidP="00650A7C" w:rsidRDefault="004B32A8" w14:paraId="128957B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tcMar/>
          </w:tcPr>
          <w:p w:rsidRPr="00236BD8" w:rsidR="004B32A8" w:rsidP="00650A7C" w:rsidRDefault="004B32A8" w14:paraId="6266797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070" w:type="dxa"/>
            <w:tcMar/>
          </w:tcPr>
          <w:p w:rsidRPr="00236BD8" w:rsidR="004B32A8" w:rsidP="00650A7C" w:rsidRDefault="004B32A8" w14:paraId="147AB67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515" w:type="dxa"/>
            <w:tcMar/>
          </w:tcPr>
          <w:p w:rsidRPr="00236BD8" w:rsidR="004B32A8" w:rsidP="00650A7C" w:rsidRDefault="004B32A8" w14:paraId="53AA8C4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2521" w:type="dxa"/>
            <w:tcMar/>
          </w:tcPr>
          <w:p w:rsidRPr="00236BD8" w:rsidR="004B32A8" w:rsidP="00650A7C" w:rsidRDefault="004B32A8" w14:paraId="681BC79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w:rsidRPr="00236BD8" w:rsidR="006A1A2B" w:rsidTr="11C55E10" w14:paraId="57DF34E1" w14:textId="77777777">
        <w:tc>
          <w:tcPr>
            <w:tcW w:w="1531" w:type="dxa"/>
            <w:vMerge w:val="restart"/>
            <w:tcMar/>
          </w:tcPr>
          <w:p w:rsidR="006A1A2B" w:rsidP="006A1A2B" w:rsidRDefault="006A1A2B" w14:paraId="477EE34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  <w:p w:rsidR="006A1A2B" w:rsidP="006A1A2B" w:rsidRDefault="006A1A2B" w14:paraId="704644C7" w14:textId="777777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43" w:type="dxa"/>
            <w:tcMar/>
          </w:tcPr>
          <w:p w:rsidRPr="00236BD8" w:rsidR="006A1A2B" w:rsidP="006A1A2B" w:rsidRDefault="006A1A2B" w14:paraId="649841B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236BD8" w:rsidR="006A1A2B" w:rsidP="006A1A2B" w:rsidRDefault="006A1A2B" w14:paraId="672A6659" w14:textId="1408CFA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1C55E10" w:rsidR="11C55E10">
              <w:rPr>
                <w:rFonts w:ascii="Times New Roman" w:hAnsi="Times New Roman" w:eastAsia="Calibri" w:cs="Times New Roman"/>
                <w:sz w:val="24"/>
                <w:szCs w:val="24"/>
              </w:rPr>
              <w:t>8.20-8.50</w:t>
            </w:r>
          </w:p>
        </w:tc>
        <w:tc>
          <w:tcPr>
            <w:tcW w:w="1647" w:type="dxa"/>
            <w:tcMar/>
          </w:tcPr>
          <w:p w:rsidRPr="00236BD8" w:rsidR="006A1A2B" w:rsidP="00067FAA" w:rsidRDefault="00F3595A" w14:paraId="0A37501D" w14:textId="0BAB04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FAA" w:rsidR="00067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6A1A2B" w:rsidP="006A1A2B" w:rsidRDefault="00F3595A" w14:paraId="5DAB6C7B" w14:textId="1BDE0144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1C55E10" w:rsidR="11C55E10">
              <w:rPr>
                <w:rFonts w:ascii="Times New Roman" w:hAnsi="Times New Roman" w:eastAsia="Calibri" w:cs="Times New Roman"/>
                <w:sz w:val="24"/>
                <w:szCs w:val="24"/>
              </w:rPr>
              <w:t>География Бычкова Е.А.</w:t>
            </w:r>
          </w:p>
        </w:tc>
        <w:tc>
          <w:tcPr>
            <w:tcW w:w="2070" w:type="dxa"/>
            <w:tcMar/>
          </w:tcPr>
          <w:p w:rsidRPr="00236BD8" w:rsidR="006A1A2B" w:rsidP="006A1A2B" w:rsidRDefault="00F3595A" w14:paraId="02EB378F" w14:textId="20705DC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Атлантический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океан-самый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молодой и освоенный</w:t>
            </w:r>
          </w:p>
        </w:tc>
        <w:tc>
          <w:tcPr>
            <w:tcW w:w="4515" w:type="dxa"/>
            <w:tcMar/>
          </w:tcPr>
          <w:p w:rsidRPr="007B74D1" w:rsidR="00F3595A" w:rsidP="11C55E10" w:rsidRDefault="00F3595A" w14:paraId="3F953896" w14:textId="70E5DF7F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1C55E10" w:rsidR="11C55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  <w:r w:rsidRPr="11C55E10" w:rsidR="11C55E10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              </w:t>
            </w:r>
          </w:p>
          <w:p w:rsidRPr="007B74D1" w:rsidR="00F3595A" w:rsidP="00F3595A" w:rsidRDefault="00F3595A" w14:paraId="44D742EA" w14:textId="70D87A3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1C55E10" w:rsidR="11C55E10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урок на РЭШ    </w:t>
            </w:r>
            <w:hyperlink r:id="R18d8575f5c644ac9">
              <w:r w:rsidRPr="11C55E10" w:rsidR="11C55E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https://resh.edu.ru/subject/lesson/1498/start/</w:t>
              </w:r>
            </w:hyperlink>
            <w:r w:rsidRPr="11C55E10" w:rsidR="11C55E10">
              <w:rPr>
                <w:rFonts w:ascii="Times New Roman" w:hAnsi="Times New Roman" w:cs="Times New Roman"/>
                <w:sz w:val="24"/>
                <w:szCs w:val="24"/>
              </w:rPr>
              <w:t xml:space="preserve">  В случае отсутствия связи:</w:t>
            </w:r>
          </w:p>
          <w:p w:rsidRPr="00236BD8" w:rsidR="006A1A2B" w:rsidP="11C55E10" w:rsidRDefault="006A1A2B" w14:paraId="6A05A809" w14:textId="6F0B3C2F">
            <w:pPr>
              <w:rPr>
                <w:rFonts w:ascii="Calibri" w:hAnsi="Calibri" w:eastAsia="Calibri" w:cs="Times New Roman"/>
              </w:rPr>
            </w:pPr>
            <w:r w:rsidRPr="11C55E10" w:rsidR="11C55E10">
              <w:rPr>
                <w:rFonts w:ascii="Times New Roman" w:hAnsi="Times New Roman" w:eastAsia="Calibri" w:cs="Times New Roman"/>
                <w:sz w:val="24"/>
                <w:szCs w:val="24"/>
              </w:rPr>
              <w:t>Работа по учебнику. читать параграф 14, выполняем тренировочные задания после просмотренного урока</w:t>
            </w:r>
          </w:p>
        </w:tc>
        <w:tc>
          <w:tcPr>
            <w:tcW w:w="2521" w:type="dxa"/>
            <w:tcMar/>
          </w:tcPr>
          <w:p w:rsidRPr="00236BD8" w:rsidR="006A1A2B" w:rsidP="006A1A2B" w:rsidRDefault="00F3595A" w14:paraId="5A39BBE3" w14:textId="2901501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1C55E10" w:rsidR="11C55E10">
              <w:rPr>
                <w:rFonts w:ascii="Times New Roman" w:hAnsi="Times New Roman" w:cs="Times New Roman"/>
                <w:sz w:val="24"/>
                <w:szCs w:val="24"/>
              </w:rPr>
              <w:t>Читать параграф 14 учебника, работа с контурной картой стр.71задание1</w:t>
            </w:r>
          </w:p>
        </w:tc>
      </w:tr>
      <w:tr w:rsidRPr="00236BD8" w:rsidR="00F97E1B" w:rsidTr="11C55E10" w14:paraId="18F999B5" w14:textId="77777777">
        <w:tc>
          <w:tcPr>
            <w:tcW w:w="1531" w:type="dxa"/>
            <w:vMerge/>
            <w:tcMar/>
          </w:tcPr>
          <w:p w:rsidRPr="00236BD8" w:rsidR="00F97E1B" w:rsidP="00650A7C" w:rsidRDefault="00F97E1B" w14:paraId="41C8F39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743" w:type="dxa"/>
            <w:tcMar/>
          </w:tcPr>
          <w:p w:rsidRPr="00236BD8" w:rsidR="00F97E1B" w:rsidP="00650A7C" w:rsidRDefault="00F97E1B" w14:paraId="7144751B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236BD8" w:rsidR="00F97E1B" w:rsidP="00650A7C" w:rsidRDefault="00F97E1B" w14:paraId="72A3D3EC" w14:textId="486B324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1C55E10" w:rsidR="11C55E10">
              <w:rPr>
                <w:rFonts w:ascii="Times New Roman" w:hAnsi="Times New Roman" w:eastAsia="Calibri" w:cs="Times New Roman"/>
                <w:sz w:val="24"/>
                <w:szCs w:val="24"/>
              </w:rPr>
              <w:t>9.10-9.40</w:t>
            </w:r>
          </w:p>
        </w:tc>
        <w:tc>
          <w:tcPr>
            <w:tcW w:w="1647" w:type="dxa"/>
            <w:tcMar/>
          </w:tcPr>
          <w:p w:rsidRPr="00236BD8" w:rsidR="00F97E1B" w:rsidP="00650A7C" w:rsidRDefault="00F97E1B" w14:paraId="0D0B940D" w14:textId="7F87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C55E10" w:rsidR="11C55E10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F97E1B" w:rsidP="11C55E10" w:rsidRDefault="00F97E1B" w14:paraId="534EA726" w14:textId="79FA830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C55E10" w:rsidR="11C55E10">
              <w:rPr>
                <w:rFonts w:ascii="Times New Roman" w:hAnsi="Times New Roman" w:eastAsia="Times New Roman" w:cs="Times New Roman"/>
                <w:sz w:val="24"/>
                <w:szCs w:val="24"/>
              </w:rPr>
              <w:t>История</w:t>
            </w:r>
          </w:p>
          <w:p w:rsidRPr="00236BD8" w:rsidR="00F97E1B" w:rsidP="11C55E10" w:rsidRDefault="00F97E1B" w14:paraId="0E27B00A" w14:textId="1EDCED0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C55E10" w:rsidR="11C55E10">
              <w:rPr>
                <w:rFonts w:ascii="Times New Roman" w:hAnsi="Times New Roman" w:eastAsia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070" w:type="dxa"/>
            <w:tcMar/>
          </w:tcPr>
          <w:p w:rsidR="00F97E1B" w:rsidP="11C55E10" w:rsidRDefault="00F97E1B" w14:paraId="60061E4C" w14:textId="71778DC9">
            <w:pPr>
              <w:rPr>
                <w:rFonts w:ascii="Times New Roman" w:hAnsi="Times New Roman" w:eastAsia="Times New Roman" w:cs="Times New Roman"/>
              </w:rPr>
            </w:pPr>
            <w:r w:rsidRPr="11C55E10" w:rsidR="11C55E10">
              <w:rPr>
                <w:rFonts w:ascii="Times New Roman" w:hAnsi="Times New Roman" w:eastAsia="Times New Roman" w:cs="Times New Roman"/>
              </w:rPr>
              <w:t>Великие просветители Европы</w:t>
            </w:r>
          </w:p>
        </w:tc>
        <w:tc>
          <w:tcPr>
            <w:tcW w:w="4515" w:type="dxa"/>
            <w:tcMar/>
          </w:tcPr>
          <w:p w:rsidR="00F97E1B" w:rsidP="11C55E10" w:rsidRDefault="00F97E1B" w14:paraId="128747AA" w14:textId="6739D0A0">
            <w:pPr>
              <w:rPr>
                <w:rFonts w:ascii="Times New Roman" w:hAnsi="Times New Roman" w:eastAsia="Times New Roman" w:cs="Times New Roman"/>
              </w:rPr>
            </w:pPr>
            <w:r w:rsidRPr="11C55E10" w:rsidR="11C55E10">
              <w:rPr>
                <w:rFonts w:ascii="Times New Roman" w:hAnsi="Times New Roman" w:eastAsia="Times New Roman" w:cs="Times New Roman"/>
                <w:lang w:val="en-US"/>
              </w:rPr>
              <w:t>Z</w:t>
            </w:r>
            <w:r w:rsidRPr="11C55E10" w:rsidR="11C55E10">
              <w:rPr>
                <w:rFonts w:ascii="Times New Roman" w:hAnsi="Times New Roman" w:eastAsia="Times New Roman" w:cs="Times New Roman"/>
              </w:rPr>
              <w:t>ОО</w:t>
            </w:r>
            <w:r w:rsidRPr="11C55E10" w:rsidR="11C55E10">
              <w:rPr>
                <w:rFonts w:ascii="Times New Roman" w:hAnsi="Times New Roman" w:eastAsia="Times New Roman" w:cs="Times New Roman"/>
                <w:lang w:val="en-US"/>
              </w:rPr>
              <w:t xml:space="preserve">M, </w:t>
            </w:r>
            <w:r w:rsidRPr="11C55E10" w:rsidR="11C55E10">
              <w:rPr>
                <w:rFonts w:ascii="Times New Roman" w:hAnsi="Times New Roman" w:eastAsia="Times New Roman" w:cs="Times New Roman"/>
              </w:rPr>
              <w:t>в случае отсутствия связи работать с учебником</w:t>
            </w:r>
          </w:p>
          <w:p w:rsidRPr="00330676" w:rsidR="00F97E1B" w:rsidP="11C55E10" w:rsidRDefault="00F97E1B" w14:paraId="44EAFD9C" w14:textId="6AD5111C">
            <w:pPr>
              <w:rPr>
                <w:rFonts w:ascii="Times New Roman" w:hAnsi="Times New Roman" w:eastAsia="Times New Roman" w:cs="Times New Roman"/>
              </w:rPr>
            </w:pPr>
            <w:r w:rsidRPr="11C55E10" w:rsidR="11C55E10">
              <w:rPr>
                <w:rFonts w:ascii="Times New Roman" w:hAnsi="Times New Roman" w:eastAsia="Times New Roman" w:cs="Times New Roman"/>
              </w:rPr>
              <w:t xml:space="preserve"> А.Я. </w:t>
            </w:r>
            <w:proofErr w:type="spellStart"/>
            <w:r w:rsidRPr="11C55E10" w:rsidR="11C55E10">
              <w:rPr>
                <w:rFonts w:ascii="Times New Roman" w:hAnsi="Times New Roman" w:eastAsia="Times New Roman" w:cs="Times New Roman"/>
              </w:rPr>
              <w:t>Юдовская</w:t>
            </w:r>
            <w:proofErr w:type="spellEnd"/>
            <w:r w:rsidRPr="11C55E10" w:rsidR="11C55E10">
              <w:rPr>
                <w:rFonts w:ascii="Times New Roman" w:hAnsi="Times New Roman" w:eastAsia="Times New Roman" w:cs="Times New Roman"/>
              </w:rPr>
              <w:t xml:space="preserve"> История нового </w:t>
            </w:r>
            <w:proofErr w:type="gramStart"/>
            <w:r w:rsidRPr="11C55E10" w:rsidR="11C55E10">
              <w:rPr>
                <w:rFonts w:ascii="Times New Roman" w:hAnsi="Times New Roman" w:eastAsia="Times New Roman" w:cs="Times New Roman"/>
              </w:rPr>
              <w:t>времени  7</w:t>
            </w:r>
            <w:proofErr w:type="gramEnd"/>
            <w:r w:rsidRPr="11C55E10" w:rsidR="11C55E10">
              <w:rPr>
                <w:rFonts w:ascii="Times New Roman" w:hAnsi="Times New Roman" w:eastAsia="Times New Roman" w:cs="Times New Roman"/>
              </w:rPr>
              <w:t xml:space="preserve"> класс §20 читать</w:t>
            </w:r>
          </w:p>
        </w:tc>
        <w:tc>
          <w:tcPr>
            <w:tcW w:w="2521" w:type="dxa"/>
            <w:tcMar/>
          </w:tcPr>
          <w:p w:rsidR="00F97E1B" w:rsidP="11C55E10" w:rsidRDefault="00F97E1B" w14:paraId="0AFE3C89" w14:textId="77777777">
            <w:pPr>
              <w:rPr>
                <w:rFonts w:ascii="Times New Roman" w:hAnsi="Times New Roman" w:eastAsia="Times New Roman" w:cs="Times New Roman"/>
              </w:rPr>
            </w:pPr>
            <w:r w:rsidRPr="11C55E10" w:rsidR="11C55E10">
              <w:rPr>
                <w:rFonts w:ascii="Times New Roman" w:hAnsi="Times New Roman" w:eastAsia="Times New Roman" w:cs="Times New Roman"/>
              </w:rPr>
              <w:t>Обязательное</w:t>
            </w:r>
            <w:r w:rsidRPr="11C55E10" w:rsidR="11C55E10">
              <w:rPr>
                <w:rFonts w:ascii="Times New Roman" w:hAnsi="Times New Roman" w:eastAsia="Times New Roman" w:cs="Times New Roman"/>
              </w:rPr>
              <w:t xml:space="preserve"> для всего класса</w:t>
            </w:r>
          </w:p>
          <w:p w:rsidR="00F97E1B" w:rsidP="11C55E10" w:rsidRDefault="00F97E1B" w14:paraId="566513D5" w14:textId="77777777">
            <w:pPr>
              <w:rPr>
                <w:rFonts w:ascii="Times New Roman" w:hAnsi="Times New Roman" w:eastAsia="Times New Roman" w:cs="Times New Roman"/>
              </w:rPr>
            </w:pPr>
            <w:r w:rsidRPr="11C55E10" w:rsidR="11C55E10">
              <w:rPr>
                <w:rFonts w:ascii="Times New Roman" w:hAnsi="Times New Roman" w:eastAsia="Times New Roman" w:cs="Times New Roman"/>
              </w:rPr>
              <w:t xml:space="preserve"> </w:t>
            </w:r>
            <w:r w:rsidRPr="11C55E10" w:rsidR="11C55E10">
              <w:rPr>
                <w:rFonts w:ascii="Times New Roman" w:hAnsi="Times New Roman" w:eastAsia="Times New Roman" w:cs="Times New Roman"/>
              </w:rPr>
              <w:t xml:space="preserve">А.Я. </w:t>
            </w:r>
            <w:proofErr w:type="spellStart"/>
            <w:r w:rsidRPr="11C55E10" w:rsidR="11C55E10">
              <w:rPr>
                <w:rFonts w:ascii="Times New Roman" w:hAnsi="Times New Roman" w:eastAsia="Times New Roman" w:cs="Times New Roman"/>
              </w:rPr>
              <w:t>Юдовская</w:t>
            </w:r>
            <w:proofErr w:type="spellEnd"/>
            <w:r w:rsidRPr="11C55E10" w:rsidR="11C55E10">
              <w:rPr>
                <w:rFonts w:ascii="Times New Roman" w:hAnsi="Times New Roman" w:eastAsia="Times New Roman" w:cs="Times New Roman"/>
              </w:rPr>
              <w:t xml:space="preserve"> История нового </w:t>
            </w:r>
            <w:proofErr w:type="gramStart"/>
            <w:r w:rsidRPr="11C55E10" w:rsidR="11C55E10">
              <w:rPr>
                <w:rFonts w:ascii="Times New Roman" w:hAnsi="Times New Roman" w:eastAsia="Times New Roman" w:cs="Times New Roman"/>
              </w:rPr>
              <w:t>времени  7</w:t>
            </w:r>
            <w:proofErr w:type="gramEnd"/>
            <w:r w:rsidRPr="11C55E10" w:rsidR="11C55E10">
              <w:rPr>
                <w:rFonts w:ascii="Times New Roman" w:hAnsi="Times New Roman" w:eastAsia="Times New Roman" w:cs="Times New Roman"/>
              </w:rPr>
              <w:t xml:space="preserve"> класс §</w:t>
            </w:r>
            <w:proofErr w:type="gramStart"/>
            <w:r w:rsidRPr="11C55E10" w:rsidR="11C55E10">
              <w:rPr>
                <w:rFonts w:ascii="Times New Roman" w:hAnsi="Times New Roman" w:eastAsia="Times New Roman" w:cs="Times New Roman"/>
              </w:rPr>
              <w:t xml:space="preserve">20 </w:t>
            </w:r>
            <w:r w:rsidRPr="11C55E10" w:rsidR="11C55E10">
              <w:rPr>
                <w:rFonts w:ascii="Times New Roman" w:hAnsi="Times New Roman" w:eastAsia="Times New Roman" w:cs="Times New Roman"/>
              </w:rPr>
              <w:t xml:space="preserve"> </w:t>
            </w:r>
            <w:r w:rsidRPr="11C55E10" w:rsidR="11C55E10">
              <w:rPr>
                <w:rFonts w:ascii="Times New Roman" w:hAnsi="Times New Roman" w:eastAsia="Times New Roman" w:cs="Times New Roman"/>
              </w:rPr>
              <w:t>выполнить</w:t>
            </w:r>
            <w:proofErr w:type="gramEnd"/>
            <w:r w:rsidRPr="11C55E10" w:rsidR="11C55E10">
              <w:rPr>
                <w:rFonts w:ascii="Times New Roman" w:hAnsi="Times New Roman" w:eastAsia="Times New Roman" w:cs="Times New Roman"/>
              </w:rPr>
              <w:t xml:space="preserve">  письменно задание 9</w:t>
            </w:r>
          </w:p>
          <w:p w:rsidR="00F97E1B" w:rsidP="11C55E10" w:rsidRDefault="00F97E1B" w14:paraId="7EB6B7D4" w14:textId="77777777">
            <w:pPr>
              <w:rPr>
                <w:rFonts w:ascii="Times New Roman" w:hAnsi="Times New Roman" w:eastAsia="Times New Roman" w:cs="Times New Roman"/>
              </w:rPr>
            </w:pPr>
            <w:r w:rsidRPr="11C55E10" w:rsidR="11C55E10">
              <w:rPr>
                <w:rFonts w:ascii="Times New Roman" w:hAnsi="Times New Roman" w:eastAsia="Times New Roman" w:cs="Times New Roman"/>
              </w:rPr>
              <w:t xml:space="preserve">Ответы переслать в </w:t>
            </w:r>
            <w:r w:rsidRPr="11C55E10" w:rsidR="11C55E10">
              <w:rPr>
                <w:rFonts w:ascii="Times New Roman" w:hAnsi="Times New Roman" w:eastAsia="Times New Roman" w:cs="Times New Roman"/>
                <w:lang w:val="en-US"/>
              </w:rPr>
              <w:t>VK</w:t>
            </w:r>
            <w:r w:rsidRPr="11C55E10" w:rsidR="11C55E10">
              <w:rPr>
                <w:rFonts w:ascii="Times New Roman" w:hAnsi="Times New Roman" w:eastAsia="Times New Roman" w:cs="Times New Roman"/>
              </w:rPr>
              <w:t xml:space="preserve"> или </w:t>
            </w:r>
          </w:p>
          <w:p w:rsidR="00F97E1B" w:rsidP="11C55E10" w:rsidRDefault="00F97E1B" w14:paraId="4B94D5A5" w14:textId="49FBCF80">
            <w:pPr>
              <w:rPr>
                <w:rFonts w:ascii="Times New Roman" w:hAnsi="Times New Roman" w:eastAsia="Times New Roman" w:cs="Times New Roman"/>
              </w:rPr>
            </w:pPr>
            <w:hyperlink r:id="Rc77d85c95a3444ce">
              <w:r w:rsidRPr="11C55E10" w:rsidR="11C55E10">
                <w:rPr>
                  <w:rStyle w:val="a3"/>
                  <w:rFonts w:ascii="Times New Roman" w:hAnsi="Times New Roman" w:eastAsia="Times New Roman" w:cs="Times New Roman"/>
                  <w:lang w:val="en-US"/>
                </w:rPr>
                <w:t>fish</w:t>
              </w:r>
              <w:r w:rsidRPr="11C55E10" w:rsidR="11C55E10">
                <w:rPr>
                  <w:rStyle w:val="a3"/>
                  <w:rFonts w:ascii="Times New Roman" w:hAnsi="Times New Roman" w:eastAsia="Times New Roman" w:cs="Times New Roman"/>
                </w:rPr>
                <w:t>196363@</w:t>
              </w:r>
              <w:r w:rsidRPr="11C55E10" w:rsidR="11C55E10">
                <w:rPr>
                  <w:rStyle w:val="a3"/>
                  <w:rFonts w:ascii="Times New Roman" w:hAnsi="Times New Roman" w:eastAsia="Times New Roman" w:cs="Times New Roman"/>
                  <w:lang w:val="en-US"/>
                </w:rPr>
                <w:t>mail</w:t>
              </w:r>
              <w:r w:rsidRPr="11C55E10" w:rsidR="11C55E10">
                <w:rPr>
                  <w:rStyle w:val="a3"/>
                  <w:rFonts w:ascii="Times New Roman" w:hAnsi="Times New Roman" w:eastAsia="Times New Roman" w:cs="Times New Roman"/>
                </w:rPr>
                <w:t>.</w:t>
              </w:r>
              <w:r w:rsidRPr="11C55E10" w:rsidR="11C55E10">
                <w:rPr>
                  <w:rStyle w:val="a3"/>
                  <w:rFonts w:ascii="Times New Roman" w:hAnsi="Times New Roman" w:eastAsia="Times New Roman" w:cs="Times New Roman"/>
                  <w:lang w:val="en-US"/>
                </w:rPr>
                <w:t>ru</w:t>
              </w:r>
            </w:hyperlink>
          </w:p>
        </w:tc>
      </w:tr>
      <w:bookmarkEnd w:id="0"/>
      <w:tr w:rsidRPr="00236BD8" w:rsidR="00F97E1B" w:rsidTr="11C55E10" w14:paraId="5FCD5EC4" w14:textId="77777777">
        <w:tc>
          <w:tcPr>
            <w:tcW w:w="1531" w:type="dxa"/>
            <w:vMerge/>
            <w:tcMar/>
          </w:tcPr>
          <w:p w:rsidRPr="00236BD8" w:rsidR="00F97E1B" w:rsidP="00650A7C" w:rsidRDefault="00F97E1B" w14:paraId="3DEEC669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F97E1B" w:rsidP="00650A7C" w:rsidRDefault="00F97E1B" w14:paraId="0B77815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36BD8" w:rsidR="00F97E1B" w:rsidP="00650A7C" w:rsidRDefault="00F97E1B" w14:paraId="3656B9AB" w14:textId="2D57304C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1C55E10" w:rsidR="11C55E10">
              <w:rPr>
                <w:rFonts w:ascii="Times New Roman" w:hAnsi="Times New Roman" w:eastAsia="Calibri" w:cs="Times New Roman"/>
                <w:sz w:val="24"/>
                <w:szCs w:val="24"/>
              </w:rPr>
              <w:t>10.10 - 10.40</w:t>
            </w:r>
          </w:p>
        </w:tc>
        <w:tc>
          <w:tcPr>
            <w:tcW w:w="1647" w:type="dxa"/>
            <w:tcMar/>
          </w:tcPr>
          <w:p w:rsidRPr="00236BD8" w:rsidR="00F97E1B" w:rsidP="00650A7C" w:rsidRDefault="00F97E1B" w14:paraId="45FB0818" w14:textId="1932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C55E10" w:rsidR="11C55E10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F97E1B" w:rsidP="7279E191" w:rsidRDefault="00F97E1B" w14:paraId="036866EB" w14:textId="291B2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1C55E10" w:rsidR="11C55E1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Pr="00236BD8" w:rsidR="00F97E1B" w:rsidP="7279E191" w:rsidRDefault="00F97E1B" w14:paraId="049F31CB" w14:textId="0EF1DEAE">
            <w:pPr>
              <w:pStyle w:val="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279E191" w:rsidR="7279E191">
              <w:rPr>
                <w:rFonts w:ascii="Times New Roman" w:hAnsi="Times New Roman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2070" w:type="dxa"/>
            <w:tcMar/>
          </w:tcPr>
          <w:p w:rsidRPr="00236BD8" w:rsidR="00F97E1B" w:rsidP="11C55E10" w:rsidRDefault="00F97E1B" w14:paraId="53128261" w14:textId="766A6E6C">
            <w:pPr>
              <w:rPr>
                <w:rFonts w:ascii="Times New Roman" w:hAnsi="Times New Roman" w:eastAsia="Times New Roman" w:cs="Times New Roman"/>
              </w:rPr>
            </w:pPr>
            <w:r w:rsidRPr="11C55E10" w:rsidR="11C55E10">
              <w:rPr>
                <w:rFonts w:ascii="Times New Roman" w:hAnsi="Times New Roman" w:eastAsia="Times New Roman" w:cs="Times New Roman"/>
              </w:rPr>
              <w:t>Объект и пространство. От плоскостного изображения к объемному макету</w:t>
            </w:r>
          </w:p>
        </w:tc>
        <w:tc>
          <w:tcPr>
            <w:tcW w:w="4515" w:type="dxa"/>
            <w:tcMar/>
          </w:tcPr>
          <w:p w:rsidRPr="00236BD8" w:rsidR="00F97E1B" w:rsidP="11C55E10" w:rsidRDefault="00F97E1B" w14:paraId="145E878A" w14:textId="2AE4682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C55E10" w:rsidR="11C55E10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</w:p>
          <w:p w:rsidRPr="00236BD8" w:rsidR="00F97E1B" w:rsidP="11C55E10" w:rsidRDefault="00F97E1B" w14:paraId="0C3F5157" w14:textId="0738FE2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C55E10" w:rsidR="11C55E1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посмотреть видео урок </w:t>
            </w:r>
          </w:p>
          <w:p w:rsidRPr="00236BD8" w:rsidR="00F97E1B" w:rsidP="11C55E10" w:rsidRDefault="00F97E1B" w14:paraId="26EDEA87" w14:textId="146D1C6F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hyperlink r:id="R89f977ab156b444f">
              <w:r w:rsidRPr="11C55E10" w:rsidR="11C55E10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https://youtu.be/bqn2lOjpnN8</w:t>
              </w:r>
            </w:hyperlink>
          </w:p>
          <w:p w:rsidRPr="00236BD8" w:rsidR="00F97E1B" w:rsidP="11C55E10" w:rsidRDefault="00F97E1B" w14:paraId="62486C05" w14:textId="70B7FCE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Mar/>
          </w:tcPr>
          <w:p w:rsidRPr="00236BD8" w:rsidR="00F97E1B" w:rsidP="11C55E10" w:rsidRDefault="00F97E1B" w14:paraId="47848F74" w14:textId="7D11F5F4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11C55E10" w:rsidR="11C55E10">
              <w:rPr>
                <w:rFonts w:ascii="Times New Roman" w:hAnsi="Times New Roman" w:eastAsia="Times New Roman" w:cs="Times New Roman"/>
              </w:rPr>
              <w:t xml:space="preserve">Прочитать </w:t>
            </w:r>
            <w:proofErr w:type="gramStart"/>
            <w:r w:rsidRPr="11C55E10" w:rsidR="11C55E10">
              <w:rPr>
                <w:rFonts w:ascii="Times New Roman" w:hAnsi="Times New Roman" w:eastAsia="Times New Roman" w:cs="Times New Roman"/>
              </w:rPr>
              <w:t>учебник  стр.</w:t>
            </w:r>
            <w:proofErr w:type="gramEnd"/>
            <w:r w:rsidRPr="11C55E10" w:rsidR="11C55E10">
              <w:rPr>
                <w:rFonts w:ascii="Times New Roman" w:hAnsi="Times New Roman" w:eastAsia="Times New Roman" w:cs="Times New Roman"/>
              </w:rPr>
              <w:t>49 – 53</w:t>
            </w:r>
          </w:p>
          <w:p w:rsidR="7279E191" w:rsidP="11C55E10" w:rsidRDefault="7279E191" w14:paraId="5F193099" w14:textId="36EC8B17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11C55E10" w:rsidR="11C55E10">
              <w:rPr>
                <w:rFonts w:ascii="Times New Roman" w:hAnsi="Times New Roman" w:eastAsia="Times New Roman" w:cs="Times New Roman"/>
              </w:rPr>
              <w:t xml:space="preserve">Создать объемно – пространственный макет, решив задачу соразмерности объема и площади поля – </w:t>
            </w:r>
            <w:proofErr w:type="gramStart"/>
            <w:r w:rsidRPr="11C55E10" w:rsidR="11C55E10">
              <w:rPr>
                <w:rFonts w:ascii="Times New Roman" w:hAnsi="Times New Roman" w:eastAsia="Times New Roman" w:cs="Times New Roman"/>
              </w:rPr>
              <w:t>территории</w:t>
            </w:r>
            <w:proofErr w:type="gramEnd"/>
            <w:r w:rsidRPr="11C55E10" w:rsidR="11C55E10">
              <w:rPr>
                <w:rFonts w:ascii="Times New Roman" w:hAnsi="Times New Roman" w:eastAsia="Times New Roman" w:cs="Times New Roman"/>
              </w:rPr>
              <w:t xml:space="preserve"> на которой он расположен.</w:t>
            </w:r>
          </w:p>
          <w:p w:rsidR="7279E191" w:rsidP="11C55E10" w:rsidRDefault="7279E191" w14:paraId="0DDCF4D0" w14:textId="249CC40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11C55E10" w:rsidR="11C55E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Присылать задание на почту </w:t>
            </w:r>
            <w:hyperlink r:id="Rf9e568c1879f43e6">
              <w:r w:rsidRPr="11C55E10" w:rsidR="11C55E10">
                <w:rPr>
                  <w:rStyle w:val="a3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00" w:themeColor="text1" w:themeTint="FF" w:themeShade="FF"/>
                  <w:sz w:val="24"/>
                  <w:szCs w:val="24"/>
                  <w:u w:val="single"/>
                  <w:lang w:val="ru-RU"/>
                </w:rPr>
                <w:t>Galina.K.68@yandex.ru</w:t>
              </w:r>
            </w:hyperlink>
          </w:p>
          <w:p w:rsidRPr="00236BD8" w:rsidR="00F97E1B" w:rsidP="11C55E10" w:rsidRDefault="00F97E1B" w14:paraId="4101652C" w14:textId="53BEE0C7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11C55E10" w:rsidR="11C55E10">
              <w:rPr>
                <w:rFonts w:ascii="Times New Roman" w:hAnsi="Times New Roman" w:eastAsia="Times New Roman" w:cs="Times New Roman"/>
              </w:rPr>
              <w:t xml:space="preserve">Или </w:t>
            </w:r>
            <w:proofErr w:type="spellStart"/>
            <w:r w:rsidRPr="11C55E10" w:rsidR="11C55E10">
              <w:rPr>
                <w:rFonts w:ascii="Times New Roman" w:hAnsi="Times New Roman" w:eastAsia="Times New Roman" w:cs="Times New Roman"/>
              </w:rPr>
              <w:t>viber</w:t>
            </w:r>
            <w:proofErr w:type="spellEnd"/>
          </w:p>
        </w:tc>
      </w:tr>
      <w:tr w:rsidRPr="00236BD8" w:rsidR="00F97E1B" w:rsidTr="11C55E10" w14:paraId="7475AA86" w14:textId="77777777">
        <w:tc>
          <w:tcPr>
            <w:tcW w:w="1531" w:type="dxa"/>
            <w:vMerge/>
            <w:tcMar/>
          </w:tcPr>
          <w:p w:rsidRPr="00236BD8" w:rsidR="00F97E1B" w:rsidP="00650A7C" w:rsidRDefault="00F97E1B" w14:paraId="4B99056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Mar/>
          </w:tcPr>
          <w:p w:rsidRPr="00236BD8" w:rsidR="00F97E1B" w:rsidP="11C55E10" w:rsidRDefault="00F97E1B" w14:paraId="5D68D852" w14:textId="7441256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1C55E10" w:rsidR="11C55E10">
              <w:rPr>
                <w:rFonts w:ascii="Times New Roman" w:hAnsi="Times New Roman" w:eastAsia="Calibri" w:cs="Times New Roman"/>
                <w:sz w:val="24"/>
                <w:szCs w:val="24"/>
              </w:rPr>
              <w:t>Завтрак  10.40-11.00</w:t>
            </w:r>
          </w:p>
        </w:tc>
      </w:tr>
      <w:tr w:rsidRPr="00236BD8" w:rsidR="00F97E1B" w:rsidTr="11C55E10" w14:paraId="2598DEE6" w14:textId="77777777">
        <w:tc>
          <w:tcPr>
            <w:tcW w:w="1531" w:type="dxa"/>
            <w:vMerge/>
            <w:tcMar/>
          </w:tcPr>
          <w:p w:rsidRPr="00236BD8" w:rsidR="00F97E1B" w:rsidP="00650A7C" w:rsidRDefault="00F97E1B" w14:paraId="1299C43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F97E1B" w:rsidP="00650A7C" w:rsidRDefault="00F97E1B" w14:paraId="279935FF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F97E1B" w:rsidP="00650A7C" w:rsidRDefault="00F97E1B" w14:paraId="4DDBEF00" w14:textId="02F07EB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F12D18C" w:rsidR="6F12D18C"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647" w:type="dxa"/>
            <w:tcMar/>
          </w:tcPr>
          <w:p w:rsidRPr="00236BD8" w:rsidR="00F97E1B" w:rsidP="00650A7C" w:rsidRDefault="00F97E1B" w14:paraId="3461D779" w14:textId="0DD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C55E10" w:rsidR="11C55E10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F97E1B" w:rsidP="6F12D18C" w:rsidRDefault="00F97E1B" w14:paraId="5D232434" w14:textId="61E0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12D18C" w:rsidR="6F12D1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236BD8" w:rsidR="00F97E1B" w:rsidP="6F12D18C" w:rsidRDefault="00F97E1B" w14:paraId="3CF2D8B6" w14:textId="01DD4DC8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F12D18C" w:rsidR="6F12D18C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070" w:type="dxa"/>
            <w:tcMar/>
          </w:tcPr>
          <w:p w:rsidRPr="00157C0B" w:rsidR="00F97E1B" w:rsidP="00D15415" w:rsidRDefault="00F97E1B" w14:paraId="0FB78278" w14:textId="599A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12D18C" w:rsidR="6F12D18C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4515" w:type="dxa"/>
            <w:tcMar/>
          </w:tcPr>
          <w:p w:rsidRPr="00157C0B" w:rsidR="00F97E1B" w:rsidP="6F12D18C" w:rsidRDefault="00F97E1B" w14:paraId="33819283" w14:textId="7C28D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12D18C" w:rsidR="6F12D18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:rsidRPr="00157C0B" w:rsidR="00F97E1B" w:rsidP="6F12D18C" w:rsidRDefault="00F97E1B" w14:paraId="29080318" w14:textId="67D7B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C55E10" w:rsidR="11C55E1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отсутсвтия связи: </w:t>
            </w:r>
            <w:hyperlink r:id="R1a69465ed4b0439f">
              <w:r w:rsidRPr="11C55E10" w:rsidR="11C55E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https://resh.edu.ru/subject/lesson/1340/</w:t>
              </w:r>
            </w:hyperlink>
            <w:r w:rsidRPr="11C55E10" w:rsidR="11C55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157C0B" w:rsidR="00F97E1B" w:rsidP="6F12D18C" w:rsidRDefault="00F97E1B" w14:paraId="1FC39945" w14:textId="7BBF3830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F12D18C" w:rsidR="6F12D18C">
              <w:rPr>
                <w:rFonts w:ascii="Times New Roman" w:hAnsi="Times New Roman" w:cs="Times New Roman"/>
                <w:sz w:val="24"/>
                <w:szCs w:val="24"/>
              </w:rPr>
              <w:t>Прочитать п.16, выписать в тетрадь все определения и примеры</w:t>
            </w:r>
          </w:p>
        </w:tc>
        <w:tc>
          <w:tcPr>
            <w:tcW w:w="2521" w:type="dxa"/>
            <w:tcMar/>
          </w:tcPr>
          <w:p w:rsidRPr="00157C0B" w:rsidR="00F97E1B" w:rsidP="00D15415" w:rsidRDefault="00F97E1B" w14:paraId="0562CB0E" w14:textId="6AE1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12D18C" w:rsidR="6F12D18C">
              <w:rPr>
                <w:rFonts w:ascii="Times New Roman" w:hAnsi="Times New Roman" w:cs="Times New Roman"/>
                <w:sz w:val="24"/>
                <w:szCs w:val="24"/>
              </w:rPr>
              <w:t>Решить №319(2стр)</w:t>
            </w:r>
          </w:p>
        </w:tc>
      </w:tr>
      <w:tr w:rsidRPr="00236BD8" w:rsidR="00F97E1B" w:rsidTr="11C55E10" w14:paraId="0B1F6C3C" w14:textId="77777777">
        <w:tc>
          <w:tcPr>
            <w:tcW w:w="1531" w:type="dxa"/>
            <w:vMerge/>
            <w:tcMar/>
          </w:tcPr>
          <w:p w:rsidRPr="00236BD8" w:rsidR="00F97E1B" w:rsidP="00650A7C" w:rsidRDefault="00F97E1B" w14:paraId="3FE9F23F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F97E1B" w:rsidP="00650A7C" w:rsidRDefault="00F97E1B" w14:paraId="78941E4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36BD8" w:rsidR="00F97E1B" w:rsidP="00650A7C" w:rsidRDefault="00F97E1B" w14:paraId="27672AAA" w14:textId="41C1F576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1C55E10" w:rsidR="11C55E10">
              <w:rPr>
                <w:rFonts w:ascii="Times New Roman" w:hAnsi="Times New Roman" w:eastAsia="Calibri" w:cs="Times New Roman"/>
                <w:sz w:val="24"/>
                <w:szCs w:val="24"/>
              </w:rPr>
              <w:t>12.00-12.30</w:t>
            </w:r>
          </w:p>
        </w:tc>
        <w:tc>
          <w:tcPr>
            <w:tcW w:w="1647" w:type="dxa"/>
            <w:tcMar/>
          </w:tcPr>
          <w:p w:rsidRPr="00A1114D" w:rsidR="00F97E1B" w:rsidP="00650A7C" w:rsidRDefault="00F97E1B" w14:paraId="24D4DDCE" w14:textId="3255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C55E10" w:rsidR="11C55E10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="00F97E1B" w:rsidP="00650A7C" w:rsidRDefault="00F97E1B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236BD8" w:rsidR="00F97E1B" w:rsidP="00650A7C" w:rsidRDefault="00F97E1B" w14:paraId="291C88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70" w:type="dxa"/>
            <w:tcMar/>
          </w:tcPr>
          <w:p w:rsidRPr="00A1114D" w:rsidR="00F97E1B" w:rsidP="00650A7C" w:rsidRDefault="00F97E1B" w14:paraId="1E01DC5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4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Одна и две буквы Н в суффиксах страдательных причастий прошедшего времени и отглагольных прилагательных.</w:t>
            </w:r>
          </w:p>
        </w:tc>
        <w:tc>
          <w:tcPr>
            <w:tcW w:w="4515" w:type="dxa"/>
            <w:tcMar/>
          </w:tcPr>
          <w:p w:rsidR="00F97E1B" w:rsidP="11C55E10" w:rsidRDefault="00F97E1B" w14:paraId="5D3EFE53" w14:textId="6FB31041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11C55E10" w:rsidR="11C55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  <w:r w:rsidRPr="11C55E10" w:rsidR="11C55E10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:rsidR="00F97E1B" w:rsidP="11C55E10" w:rsidRDefault="00F97E1B" w14:paraId="7BEEA5E8" w14:textId="1C6FA397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11C55E10" w:rsidR="11C55E10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 РЭШ</w:t>
            </w:r>
          </w:p>
          <w:p w:rsidR="00F97E1B" w:rsidP="00E30586" w:rsidRDefault="00F97E1B" w14:paraId="252D25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7">
              <w:r w:rsidRPr="00313C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https://resh.edu.ru/subject/lesson/2642/</w:t>
              </w:r>
            </w:hyperlink>
          </w:p>
          <w:p w:rsidRPr="00236BD8" w:rsidR="00F97E1B" w:rsidP="00E30586" w:rsidRDefault="00F97E1B" w14:paraId="1F72F6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Mar/>
          </w:tcPr>
          <w:p w:rsidRPr="00236BD8" w:rsidR="00F97E1B" w:rsidP="00650A7C" w:rsidRDefault="00F97E1B" w14:paraId="00F535DE" w14:textId="4E2E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1C55E10" w:rsidR="11C55E10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Учебник §23; упр.139.</w:t>
            </w:r>
          </w:p>
        </w:tc>
      </w:tr>
      <w:tr w:rsidRPr="00236BD8" w:rsidR="00F97E1B" w:rsidTr="11C55E10" w14:paraId="1DD083D2" w14:textId="77777777">
        <w:trPr>
          <w:trHeight w:val="307"/>
        </w:trPr>
        <w:tc>
          <w:tcPr>
            <w:tcW w:w="1531" w:type="dxa"/>
            <w:vMerge/>
            <w:tcMar/>
          </w:tcPr>
          <w:p w:rsidRPr="00236BD8" w:rsidR="00F97E1B" w:rsidP="00650A7C" w:rsidRDefault="00F97E1B" w14:paraId="08CE6F91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F97E1B" w:rsidP="00650A7C" w:rsidRDefault="00F97E1B" w14:paraId="29B4EA11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36BD8" w:rsidR="00F97E1B" w:rsidP="00650A7C" w:rsidRDefault="00F97E1B" w14:paraId="338B3BD1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12.00-12.40</w:t>
            </w:r>
          </w:p>
        </w:tc>
        <w:tc>
          <w:tcPr>
            <w:tcW w:w="1647" w:type="dxa"/>
            <w:tcMar/>
          </w:tcPr>
          <w:p w:rsidRPr="00236BD8" w:rsidR="00F97E1B" w:rsidP="11C55E10" w:rsidRDefault="00F97E1B" w14:paraId="1D34C201" w14:textId="44A08D78">
            <w:pPr>
              <w:pStyle w:val="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11C55E10" w:rsidR="11C55E10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 w:rsidRPr="11C55E10" w:rsidR="11C55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29" w:type="dxa"/>
            <w:tcMar/>
          </w:tcPr>
          <w:p w:rsidR="00F97E1B" w:rsidP="00650A7C" w:rsidRDefault="00F97E1B" w14:paraId="2BC58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236BD8" w:rsidR="00F97E1B" w:rsidP="00650A7C" w:rsidRDefault="00F97E1B" w14:paraId="3ADB6C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70" w:type="dxa"/>
            <w:tcMar/>
          </w:tcPr>
          <w:p w:rsidRPr="00A1114D" w:rsidR="00F97E1B" w:rsidP="00650A7C" w:rsidRDefault="00F97E1B" w14:paraId="6BF22A3D" w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14D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А.С. Пушкин. «Станционный смотритель»</w:t>
            </w:r>
          </w:p>
        </w:tc>
        <w:tc>
          <w:tcPr>
            <w:tcW w:w="4515" w:type="dxa"/>
            <w:tcMar/>
          </w:tcPr>
          <w:p w:rsidR="00F97E1B" w:rsidP="11C55E10" w:rsidRDefault="00F97E1B" w14:paraId="2D4A920C" w14:textId="2C6DE464">
            <w:pPr>
              <w:pStyle w:val="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11C55E10" w:rsidR="11C55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  <w:r w:rsidRPr="11C55E10" w:rsidR="11C55E10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:rsidR="00F97E1B" w:rsidP="11C55E10" w:rsidRDefault="00F97E1B" w14:paraId="20113A1A" w14:textId="252AC75C">
            <w:pPr>
              <w:pStyle w:val="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11C55E10" w:rsidR="11C55E10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РЭШ</w:t>
            </w:r>
          </w:p>
          <w:p w:rsidR="00F97E1B" w:rsidP="00650A7C" w:rsidRDefault="00F97E1B" w14:paraId="2E5C6201" w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8">
              <w:r w:rsidRPr="00313C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https://resh.edu.ru/subject/lesson/2312/</w:t>
              </w:r>
            </w:hyperlink>
          </w:p>
          <w:p w:rsidRPr="00236BD8" w:rsidR="00F97E1B" w:rsidP="00650A7C" w:rsidRDefault="00F97E1B" w14:paraId="61CDCEAD" w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Mar/>
          </w:tcPr>
          <w:p w:rsidRPr="00236BD8" w:rsidR="00F97E1B" w:rsidP="00650A7C" w:rsidRDefault="00F97E1B" w14:paraId="48F76BC2" w14:textId="3849B4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11C55E10" w:rsidR="11C55E10">
              <w:rPr>
                <w:rFonts w:ascii="Times New Roman" w:hAnsi="Times New Roman" w:cs="Times New Roman"/>
                <w:sz w:val="24"/>
                <w:szCs w:val="24"/>
              </w:rPr>
              <w:t>Задание 5 на стр.134 учебника  выполнить письменно. Биографию М.Ю. Лермонтова пересказ.</w:t>
            </w:r>
          </w:p>
        </w:tc>
      </w:tr>
    </w:tbl>
    <w:p w:rsidR="11C55E10" w:rsidRDefault="11C55E10" w14:paraId="0C4B8C41" w14:textId="4C001465"/>
    <w:p w:rsidRPr="00EF2694" w:rsidR="00EF2694" w:rsidP="00EF2694" w:rsidRDefault="00EF2694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w:rsidRPr="00EF2694" w:rsidR="00EF2694" w:rsidP="00EF2694" w:rsidRDefault="00EF2694" w14:paraId="0DFBBE77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7</w:t>
      </w:r>
      <w:r w:rsidR="00401598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а</w:t>
      </w: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 класса </w:t>
      </w:r>
    </w:p>
    <w:p w:rsidRPr="00EF2694" w:rsidR="00EF2694" w:rsidP="00EF2694" w:rsidRDefault="00EF2694" w14:paraId="44E871BC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25"/>
        <w:gridCol w:w="1034"/>
        <w:gridCol w:w="1701"/>
        <w:gridCol w:w="1701"/>
        <w:gridCol w:w="3260"/>
        <w:gridCol w:w="3828"/>
        <w:gridCol w:w="1984"/>
      </w:tblGrid>
      <w:tr w:rsidRPr="00EF2694" w:rsidR="00EF2694" w:rsidTr="03628528" w14:paraId="3425CE53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0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EF2694" w:rsidR="006A1A2B" w:rsidTr="03628528" w14:paraId="2AFB3C43" w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A1A2B" w:rsidP="006A1A2B" w:rsidRDefault="006A1A2B" w14:paraId="72CB31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</w:t>
            </w:r>
          </w:p>
          <w:p w:rsidR="006A1A2B" w:rsidP="006A1A2B" w:rsidRDefault="006A1A2B" w14:paraId="7B62F131" w14:textId="7777777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6A1A2B" w:rsidP="006A1A2B" w:rsidRDefault="006A1A2B" w14:paraId="44A31C29" w14:textId="4E2BFA17">
            <w:pPr>
              <w:rPr>
                <w:rFonts w:ascii="Times New Roman" w:hAnsi="Times New Roman"/>
                <w:sz w:val="24"/>
                <w:szCs w:val="24"/>
              </w:rPr>
            </w:pPr>
            <w:r w:rsidRPr="03628528" w:rsidR="03628528">
              <w:rPr>
                <w:rFonts w:ascii="Times New Roman" w:hAnsi="Times New Roman"/>
                <w:sz w:val="24"/>
                <w:szCs w:val="24"/>
              </w:rPr>
              <w:t>Обед  13.10- 13.40</w:t>
            </w:r>
          </w:p>
        </w:tc>
      </w:tr>
      <w:tr w:rsidRPr="00EF2694" w:rsidR="00EF2694" w:rsidTr="03628528" w14:paraId="3BC794E5" w14:textId="77777777">
        <w:tc>
          <w:tcPr>
            <w:tcW w:w="1560" w:type="dxa"/>
            <w:vMerge/>
            <w:tcBorders/>
            <w:tcMar/>
            <w:vAlign w:val="center"/>
            <w:hideMark/>
          </w:tcPr>
          <w:p w:rsidRPr="00EF2694" w:rsidR="00EF2694" w:rsidP="00EF2694" w:rsidRDefault="00EF2694" w14:paraId="144A5D2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613C1D" w14:paraId="2E7D19D0" w14:textId="572A2F9F">
            <w:pPr>
              <w:rPr>
                <w:rFonts w:ascii="Times New Roman" w:hAnsi="Times New Roman"/>
                <w:sz w:val="24"/>
                <w:szCs w:val="24"/>
              </w:rPr>
            </w:pPr>
            <w:r w:rsidRPr="03628528" w:rsidR="03628528">
              <w:rPr>
                <w:rFonts w:ascii="Times New Roman" w:hAnsi="Times New Roman"/>
                <w:sz w:val="24"/>
                <w:szCs w:val="24"/>
              </w:rPr>
              <w:t>13.40-14.10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0EF2694" w:rsidRDefault="00A1114D" w14:paraId="54F63C9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3628528" w:rsidR="036285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ZOOM </w:t>
            </w:r>
            <w:r w:rsidRPr="03628528" w:rsidR="03628528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F2694" w:rsidP="03628528" w:rsidRDefault="00D7713F" w14:paraId="737B8A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3628528" w:rsidR="03628528">
              <w:rPr>
                <w:rFonts w:ascii="Times New Roman" w:hAnsi="Times New Roman"/>
                <w:sz w:val="24"/>
                <w:szCs w:val="24"/>
              </w:rPr>
              <w:t xml:space="preserve">Функциональная </w:t>
            </w:r>
            <w:r w:rsidRPr="03628528" w:rsidR="03628528">
              <w:rPr>
                <w:rFonts w:ascii="Times New Roman" w:hAnsi="Times New Roman"/>
                <w:sz w:val="24"/>
                <w:szCs w:val="24"/>
              </w:rPr>
              <w:t>грамотность (читательская</w:t>
            </w:r>
            <w:r w:rsidRPr="03628528" w:rsidR="0362852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Pr="00D7713F" w:rsidR="00D7713F" w:rsidP="00EF2694" w:rsidRDefault="00D7713F" w14:paraId="655E36D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3628528" w:rsidR="03628528">
              <w:rPr>
                <w:rFonts w:ascii="Times New Roman" w:hAnsi="Times New Roman"/>
                <w:sz w:val="24"/>
                <w:szCs w:val="24"/>
              </w:rPr>
              <w:t>Резникова</w:t>
            </w:r>
            <w:r w:rsidRPr="03628528" w:rsidR="03628528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64CA9" w:rsidR="00EF2694" w:rsidP="03628528" w:rsidRDefault="00864CA9" w14:paraId="15572FC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3628528" w:rsidR="03628528"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Тематический конкурс чтецов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C5C72" w:rsidR="00AC5C72" w:rsidP="03628528" w:rsidRDefault="00F97E1B" w14:paraId="632FFC08" w14:textId="77777777">
            <w:pPr>
              <w:spacing w:after="200" w:line="276" w:lineRule="auto"/>
              <w:rPr>
                <w:rFonts w:ascii="Times New Roman" w:hAnsi="Times New Roman" w:eastAsia="Calibri" w:cs="" w:eastAsiaTheme="minorAscii" w:cstheme="minorBidi"/>
                <w:sz w:val="24"/>
                <w:szCs w:val="24"/>
              </w:rPr>
            </w:pPr>
            <w:hyperlink r:id="R5cf9acc1ecd745d6">
              <w:r w:rsidRPr="03628528" w:rsidR="03628528">
                <w:rPr>
                  <w:rFonts w:ascii="Times New Roman" w:hAnsi="Times New Roman" w:eastAsia="Calibri" w:cs="" w:eastAsiaTheme="minorAscii" w:cstheme="minorBidi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3628528" w:rsidR="03628528">
                <w:rPr>
                  <w:rFonts w:ascii="Times New Roman" w:hAnsi="Times New Roman" w:eastAsia="Calibri" w:cs="" w:eastAsiaTheme="minorAscii" w:cstheme="minorBidi"/>
                  <w:color w:val="0000FF"/>
                  <w:sz w:val="24"/>
                  <w:szCs w:val="24"/>
                  <w:u w:val="single"/>
                </w:rPr>
                <w:t>://</w:t>
              </w:r>
              <w:r w:rsidRPr="03628528" w:rsidR="03628528">
                <w:rPr>
                  <w:rFonts w:ascii="Times New Roman" w:hAnsi="Times New Roman" w:eastAsia="Calibri" w:cs="" w:eastAsiaTheme="minorAscii" w:cstheme="minorBidi"/>
                  <w:color w:val="0000FF"/>
                  <w:sz w:val="24"/>
                  <w:szCs w:val="24"/>
                  <w:u w:val="single"/>
                  <w:lang w:val="en-US"/>
                </w:rPr>
                <w:t>youtu</w:t>
              </w:r>
              <w:r w:rsidRPr="03628528" w:rsidR="03628528">
                <w:rPr>
                  <w:rFonts w:ascii="Times New Roman" w:hAnsi="Times New Roman" w:eastAsia="Calibri" w:cs="" w:eastAsiaTheme="minorAscii" w:cstheme="minorBidi"/>
                  <w:color w:val="0000FF"/>
                  <w:sz w:val="24"/>
                  <w:szCs w:val="24"/>
                  <w:u w:val="single"/>
                </w:rPr>
                <w:t>.</w:t>
              </w:r>
              <w:r w:rsidRPr="03628528" w:rsidR="03628528">
                <w:rPr>
                  <w:rFonts w:ascii="Times New Roman" w:hAnsi="Times New Roman" w:eastAsia="Calibri" w:cs="" w:eastAsiaTheme="minorAscii" w:cstheme="minorBidi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  <w:r w:rsidRPr="03628528" w:rsidR="03628528">
                <w:rPr>
                  <w:rFonts w:ascii="Times New Roman" w:hAnsi="Times New Roman" w:eastAsia="Calibri" w:cs="" w:eastAsiaTheme="minorAscii" w:cstheme="minorBidi"/>
                  <w:color w:val="0000FF"/>
                  <w:sz w:val="24"/>
                  <w:szCs w:val="24"/>
                  <w:u w:val="single"/>
                </w:rPr>
                <w:t>/</w:t>
              </w:r>
              <w:r w:rsidRPr="03628528" w:rsidR="03628528">
                <w:rPr>
                  <w:rFonts w:ascii="Times New Roman" w:hAnsi="Times New Roman" w:eastAsia="Calibri" w:cs="" w:eastAsiaTheme="minorAscii" w:cstheme="minorBidi"/>
                  <w:color w:val="0000FF"/>
                  <w:sz w:val="24"/>
                  <w:szCs w:val="24"/>
                  <w:u w:val="single"/>
                  <w:lang w:val="en-US"/>
                </w:rPr>
                <w:t>LpYYLcEZT</w:t>
              </w:r>
              <w:r w:rsidRPr="03628528" w:rsidR="03628528">
                <w:rPr>
                  <w:rFonts w:ascii="Times New Roman" w:hAnsi="Times New Roman" w:eastAsia="Calibri" w:cs="" w:eastAsiaTheme="minorAscii" w:cstheme="minorBidi"/>
                  <w:color w:val="0000FF"/>
                  <w:sz w:val="24"/>
                  <w:szCs w:val="24"/>
                  <w:u w:val="single"/>
                </w:rPr>
                <w:t>-</w:t>
              </w:r>
              <w:r w:rsidRPr="03628528" w:rsidR="03628528">
                <w:rPr>
                  <w:rFonts w:ascii="Times New Roman" w:hAnsi="Times New Roman" w:eastAsia="Calibri" w:cs="" w:eastAsiaTheme="minorAscii" w:cstheme="minorBidi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</w:hyperlink>
          </w:p>
          <w:p w:rsidRPr="00EF2694" w:rsidR="00EF2694" w:rsidP="03628528" w:rsidRDefault="00EF2694" w14:paraId="738610E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3628528" w:rsidRDefault="00864CA9" w14:paraId="50F63130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3628528" w:rsidR="03628528">
              <w:rPr>
                <w:rFonts w:ascii="Times New Roman" w:hAnsi="Times New Roman"/>
                <w:sz w:val="24"/>
                <w:szCs w:val="24"/>
              </w:rPr>
              <w:t>Отработать выразительно</w:t>
            </w:r>
            <w:r w:rsidRPr="03628528" w:rsidR="03628528">
              <w:rPr>
                <w:rFonts w:ascii="Times New Roman" w:hAnsi="Times New Roman"/>
                <w:sz w:val="24"/>
                <w:szCs w:val="24"/>
              </w:rPr>
              <w:t>е чтение текста</w:t>
            </w:r>
          </w:p>
        </w:tc>
      </w:tr>
      <w:tr w:rsidRPr="00EF2694" w:rsidR="00EF2694" w:rsidTr="03628528" w14:paraId="78E884CA" w14:textId="77777777">
        <w:tc>
          <w:tcPr>
            <w:tcW w:w="1560" w:type="dxa"/>
            <w:vMerge/>
            <w:tcBorders/>
            <w:tcMar/>
            <w:vAlign w:val="center"/>
            <w:hideMark/>
          </w:tcPr>
          <w:p w:rsidRPr="00EF2694" w:rsidR="00EF2694" w:rsidP="00EF2694" w:rsidRDefault="00EF2694" w14:paraId="637805D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463F29E8" w14:textId="4055096E">
            <w:pPr>
              <w:rPr>
                <w:rFonts w:ascii="Times New Roman" w:hAnsi="Times New Roman"/>
                <w:sz w:val="24"/>
                <w:szCs w:val="24"/>
              </w:rPr>
            </w:pPr>
            <w:r w:rsidRPr="03628528" w:rsidR="03628528">
              <w:rPr>
                <w:rFonts w:ascii="Times New Roman" w:hAnsi="Times New Roman"/>
                <w:sz w:val="24"/>
                <w:szCs w:val="24"/>
              </w:rPr>
              <w:t>14.20-14.50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4FCCDF45" w:rsidRDefault="00EF2694" w14:paraId="72446E3C" w14:textId="3265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628528" w:rsidR="03628528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  <w:p w:rsidRPr="00EF2694" w:rsidR="00EF2694" w:rsidP="4FCCDF45" w:rsidRDefault="00EF2694" w14:paraId="3B7B4B86" w14:textId="3408A0B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4FCCDF45" w:rsidRDefault="00EF2694" w14:paraId="75B9FF6E" w14:textId="295F02E8">
            <w:pPr>
              <w:rPr>
                <w:rFonts w:ascii="Times New Roman" w:hAnsi="Times New Roman"/>
                <w:sz w:val="24"/>
                <w:szCs w:val="24"/>
              </w:rPr>
            </w:pPr>
            <w:r w:rsidRPr="03628528" w:rsidR="03628528">
              <w:rPr>
                <w:rFonts w:ascii="Times New Roman" w:hAnsi="Times New Roman"/>
                <w:sz w:val="24"/>
                <w:szCs w:val="24"/>
              </w:rPr>
              <w:t>Основы православной культуры</w:t>
            </w:r>
          </w:p>
          <w:p w:rsidRPr="00EF2694" w:rsidR="00EF2694" w:rsidP="4FCCDF45" w:rsidRDefault="00EF2694" w14:paraId="3A0FF5F2" w14:textId="54872A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3628528" w:rsidR="03628528">
              <w:rPr>
                <w:rFonts w:ascii="Times New Roman" w:hAnsi="Times New Roman"/>
                <w:sz w:val="24"/>
                <w:szCs w:val="24"/>
              </w:rPr>
              <w:t>Воронцова О.И.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3628528" w:rsidRDefault="00EF2694" w14:paraId="5630AD66" w14:textId="438760E3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3628528" w:rsidR="036285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Сокровища мертвого моря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3628528" w:rsidRDefault="00EF2694" w14:paraId="55CB54A3" w14:textId="797BE0AD">
            <w:pPr>
              <w:spacing w:before="0" w:after="20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3628528" w:rsidR="036285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</w:t>
            </w:r>
            <w:r w:rsidRPr="03628528" w:rsidR="036285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03628528" w:rsidR="036285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. </w:t>
            </w:r>
          </w:p>
          <w:p w:rsidRPr="00EF2694" w:rsidR="00EF2694" w:rsidP="03628528" w:rsidRDefault="00EF2694" w14:paraId="058A6A2F" w14:textId="7296C5E5">
            <w:pPr>
              <w:spacing w:before="0" w:after="20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3628528" w:rsidR="036285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отсутствии связи посмотреть видео, пройдя по ссылке</w:t>
            </w:r>
            <w:r w:rsidRPr="03628528" w:rsidR="03628528">
              <w:rPr>
                <w:rStyle w:val="a3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  <w:hyperlink r:id="R38692678fea14ee9">
              <w:r w:rsidRPr="03628528" w:rsidR="03628528">
                <w:rPr>
                  <w:rStyle w:val="a3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https://www.deadsea.com/ru/статьи-советы/мертвое-море-в-библии-библейская-исто/</w:t>
              </w:r>
            </w:hyperlink>
          </w:p>
          <w:p w:rsidRPr="00EF2694" w:rsidR="00EF2694" w:rsidP="4FCCDF45" w:rsidRDefault="00EF2694" w14:paraId="61829076" w14:textId="6925BBC8">
            <w:pPr>
              <w:pStyle w:val="a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3628528" w:rsidRDefault="00EF2694" w14:paraId="2BA226A1" w14:textId="1378A3EA"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3628528" w:rsidR="03628528">
              <w:rPr>
                <w:rFonts w:ascii="Times New Roman" w:hAnsi="Times New Roman" w:eastAsia="Times New Roman"/>
                <w:sz w:val="24"/>
                <w:szCs w:val="24"/>
              </w:rPr>
              <w:t>-</w:t>
            </w:r>
          </w:p>
        </w:tc>
      </w:tr>
      <w:tr w:rsidR="03628528" w:rsidTr="03628528" w14:paraId="40FD6AF8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3628528" w:rsidP="03628528" w:rsidRDefault="03628528" w14:paraId="08569CF4" w14:textId="0F4A4290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3628528" w:rsidP="03628528" w:rsidRDefault="03628528" w14:paraId="12A18623" w14:textId="3BE9CF4C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3628528" w:rsidP="03628528" w:rsidRDefault="03628528" w14:paraId="6877810D" w14:textId="1FE7F9B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3628528" w:rsidR="03628528">
              <w:rPr>
                <w:rFonts w:ascii="Times New Roman" w:hAnsi="Times New Roman"/>
                <w:sz w:val="24"/>
                <w:szCs w:val="24"/>
              </w:rPr>
              <w:t>15.00 -15.20</w:t>
            </w:r>
          </w:p>
        </w:tc>
        <w:tc>
          <w:tcPr>
            <w:tcW w:w="66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3628528" w:rsidP="03628528" w:rsidRDefault="03628528" w14:paraId="523CC5BF" w14:textId="1412067C">
            <w:pPr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3628528" w:rsidR="036285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Онлайн </w:t>
            </w:r>
          </w:p>
          <w:p w:rsidR="03628528" w:rsidP="03628528" w:rsidRDefault="03628528" w14:paraId="56086C7E" w14:textId="4E5AA8C4">
            <w:pPr>
              <w:spacing w:before="0" w:after="200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3628528" w:rsidR="036285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Общение классного руководителя с учащимися по воспитательным моментам</w:t>
            </w:r>
          </w:p>
          <w:p w:rsidR="03628528" w:rsidP="03628528" w:rsidRDefault="03628528" w14:paraId="53D5CDD6" w14:textId="2A97B492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3628528" w:rsidP="03628528" w:rsidRDefault="03628528" w14:paraId="7E76A4D7" w14:textId="3F2D9E38">
            <w:pPr>
              <w:spacing w:before="0" w:after="200" w:line="276" w:lineRule="auto"/>
              <w:jc w:val="left"/>
            </w:pPr>
            <w:r w:rsidRPr="03628528" w:rsidR="036285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33333"/>
                <w:sz w:val="24"/>
                <w:szCs w:val="24"/>
                <w:lang w:val="en-US"/>
              </w:rPr>
              <w:t xml:space="preserve">Через мессенджеры или ZOOM конференцию </w:t>
            </w:r>
            <w:r w:rsidRPr="03628528" w:rsidR="036285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3628528" w:rsidR="0362852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ru-RU"/>
              </w:rPr>
              <w:t xml:space="preserve">  </w:t>
            </w:r>
          </w:p>
          <w:p w:rsidR="03628528" w:rsidP="03628528" w:rsidRDefault="03628528" w14:paraId="578756E8" w14:textId="22D2DC62">
            <w:pPr>
              <w:pStyle w:val="a"/>
              <w:spacing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</w:tc>
      </w:tr>
    </w:tbl>
    <w:p w:rsidRPr="00236BD8" w:rsidR="007259FC" w:rsidRDefault="007259FC" w14:paraId="17AD93B2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36BD8" w:rsidR="007259FC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AA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212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6BD8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71D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C7FE6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2F6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598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99E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2CF1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C1D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2B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3C2E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205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42C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CA9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6DB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DD8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342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14D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1B96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C72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C6A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6D3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87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415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0E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13F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694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595A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5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5A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97E1B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3D77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3628528"/>
    <w:rsid w:val="11C55E10"/>
    <w:rsid w:val="403152AD"/>
    <w:rsid w:val="4FCCDF45"/>
    <w:rsid w:val="5C9DA8C4"/>
    <w:rsid w:val="6F12D18C"/>
    <w:rsid w:val="7279E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8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 w:customStyle="1">
    <w:name w:val="Заголовок 1 Знак"/>
    <w:basedOn w:val="a0"/>
    <w:link w:val="1"/>
    <w:uiPriority w:val="9"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0" w:customStyle="1">
    <w:name w:val="Сетка таблицы11"/>
    <w:basedOn w:val="a1"/>
    <w:next w:val="a4"/>
    <w:uiPriority w:val="59"/>
    <w:rsid w:val="00EF2694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sh.edu.ru/subject/lesson/2312/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resh.edu.ru/subject/lesson/2642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youtu.be/LpYYLcEZT-M" TargetMode="External" Id="R5cf9acc1ecd745d6" /><Relationship Type="http://schemas.openxmlformats.org/officeDocument/2006/relationships/hyperlink" Target="https://www.deadsea.com/ru/%D1%81%D1%82%D0%B0%D1%82%D1%8C%D0%B8-%D1%81%D0%BE%D0%B2%D0%B5%D1%82%D1%8B/%D0%BC%D0%B5%D1%80%D1%82%D0%B2%D0%BE%D0%B5-%D0%BC%D0%BE%D1%80%D0%B5-%D0%B2-%D0%B1%D0%B8%D0%B1%D0%BB%D0%B8%D0%B8-%D0%B1%D0%B8%D0%B1%D0%BB%D0%B5%D0%B9%D1%81%D0%BA%D0%B0%D1%8F-%D0%B8%D1%81%D1%82%D0%BE/" TargetMode="External" Id="R38692678fea14ee9" /><Relationship Type="http://schemas.openxmlformats.org/officeDocument/2006/relationships/hyperlink" Target="https://resh.edu.ru/subject/lesson/1498/start/" TargetMode="External" Id="R18d8575f5c644ac9" /><Relationship Type="http://schemas.openxmlformats.org/officeDocument/2006/relationships/hyperlink" Target="mailto:fish196363@mail.ru" TargetMode="External" Id="Rc77d85c95a3444ce" /><Relationship Type="http://schemas.openxmlformats.org/officeDocument/2006/relationships/hyperlink" Target="https://youtu.be/bqn2lOjpnN8" TargetMode="External" Id="R89f977ab156b444f" /><Relationship Type="http://schemas.openxmlformats.org/officeDocument/2006/relationships/hyperlink" Target="mailto:Galina.K.68@yandex.ru" TargetMode="External" Id="Rf9e568c1879f43e6" /><Relationship Type="http://schemas.openxmlformats.org/officeDocument/2006/relationships/hyperlink" Target="https://resh.edu.ru/subject/lesson/1340/" TargetMode="External" Id="R1a69465ed4b0439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32</revision>
  <dcterms:created xsi:type="dcterms:W3CDTF">2020-04-03T13:23:00.0000000Z</dcterms:created>
  <dcterms:modified xsi:type="dcterms:W3CDTF">2020-11-06T17:26:42.9702985Z</dcterms:modified>
</coreProperties>
</file>