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68FAB" w14:textId="77777777" w:rsidR="00077C4E" w:rsidRPr="002E5C5E" w:rsidRDefault="007C6DC7" w:rsidP="00077C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6б</w:t>
      </w:r>
      <w:r w:rsidR="006A1AF4" w:rsidRPr="002E5C5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036AA9">
        <w:rPr>
          <w:rFonts w:ascii="Times New Roman" w:hAnsi="Times New Roman" w:cs="Times New Roman"/>
          <w:b/>
          <w:sz w:val="24"/>
          <w:szCs w:val="24"/>
        </w:rPr>
        <w:t>09</w:t>
      </w:r>
      <w:r w:rsidR="00C457A6">
        <w:rPr>
          <w:rFonts w:ascii="Times New Roman" w:hAnsi="Times New Roman" w:cs="Times New Roman"/>
          <w:b/>
          <w:sz w:val="24"/>
          <w:szCs w:val="24"/>
        </w:rPr>
        <w:t>.11.</w:t>
      </w:r>
      <w:r w:rsidR="006A1AF4" w:rsidRPr="002E5C5E">
        <w:rPr>
          <w:rFonts w:ascii="Times New Roman" w:hAnsi="Times New Roman" w:cs="Times New Roman"/>
          <w:b/>
          <w:sz w:val="24"/>
          <w:szCs w:val="24"/>
        </w:rPr>
        <w:t>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w:rsidR="00B25C67" w:rsidRPr="00FC733D" w14:paraId="0C34F9D8" w14:textId="77777777" w:rsidTr="5ACED069">
        <w:tc>
          <w:tcPr>
            <w:tcW w:w="743" w:type="dxa"/>
          </w:tcPr>
          <w:p w14:paraId="604A59ED" w14:textId="77777777" w:rsidR="00B25C67" w:rsidRPr="00FC733D" w:rsidRDefault="00B25C6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</w:tcPr>
          <w:p w14:paraId="12546836" w14:textId="77777777" w:rsidR="00B25C67" w:rsidRPr="00FC733D" w:rsidRDefault="00B25C6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</w:tcPr>
          <w:p w14:paraId="33F99D32" w14:textId="77777777" w:rsidR="00B25C67" w:rsidRPr="00FC733D" w:rsidRDefault="00B25C6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</w:tcPr>
          <w:p w14:paraId="128957BC" w14:textId="77777777" w:rsidR="00B25C67" w:rsidRPr="00FC733D" w:rsidRDefault="00B25C6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</w:tcPr>
          <w:p w14:paraId="62667977" w14:textId="77777777" w:rsidR="00B25C67" w:rsidRPr="00FC733D" w:rsidRDefault="00B25C6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14:paraId="147AB67C" w14:textId="77777777" w:rsidR="00B25C67" w:rsidRPr="00FC733D" w:rsidRDefault="00B25C6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</w:tcPr>
          <w:p w14:paraId="53AA8C4A" w14:textId="77777777" w:rsidR="00B25C67" w:rsidRPr="00FC733D" w:rsidRDefault="00B25C6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</w:tcPr>
          <w:p w14:paraId="681BC797" w14:textId="77777777" w:rsidR="00B25C67" w:rsidRPr="00FC733D" w:rsidRDefault="00B25C6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25C67" w:rsidRPr="00FC733D" w14:paraId="152544E2" w14:textId="77777777" w:rsidTr="5ACED069">
        <w:tc>
          <w:tcPr>
            <w:tcW w:w="743" w:type="dxa"/>
            <w:vMerge w:val="restart"/>
          </w:tcPr>
          <w:p w14:paraId="0D2C2329" w14:textId="77777777" w:rsidR="00BF631C" w:rsidRDefault="00BF631C" w:rsidP="00BF63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6AA9">
              <w:rPr>
                <w:rFonts w:ascii="Times New Roman" w:hAnsi="Times New Roman"/>
                <w:sz w:val="24"/>
                <w:szCs w:val="24"/>
              </w:rPr>
              <w:t>9.11.2020 г., понедельник</w:t>
            </w:r>
          </w:p>
          <w:p w14:paraId="672A6659" w14:textId="77777777" w:rsidR="00B25C67" w:rsidRPr="00FC733D" w:rsidRDefault="00B25C6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49841BE" w14:textId="77777777" w:rsidR="00B25C67" w:rsidRPr="00FC733D" w:rsidRDefault="00B25C6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0A37501D" w14:textId="4558E6D4" w:rsidR="00B25C67" w:rsidRPr="00FC733D" w:rsidRDefault="5ACED06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456" w:type="dxa"/>
          </w:tcPr>
          <w:p w14:paraId="5DAB6C7B" w14:textId="67EC4365" w:rsidR="00B25C67" w:rsidRPr="00FC733D" w:rsidRDefault="5ACED06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</w:tcPr>
          <w:p w14:paraId="02EB378F" w14:textId="34CCDA6B" w:rsidR="00B25C67" w:rsidRPr="00FC733D" w:rsidRDefault="5ACED06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Русский язык Колесова Е.Г.</w:t>
            </w:r>
          </w:p>
        </w:tc>
        <w:tc>
          <w:tcPr>
            <w:tcW w:w="2126" w:type="dxa"/>
          </w:tcPr>
          <w:p w14:paraId="6A05A809" w14:textId="610886D0" w:rsidR="00B25C67" w:rsidRPr="00FC733D" w:rsidRDefault="5ACED069" w:rsidP="5ACED0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ACED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 w:rsidRPr="5ACED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4171" w:type="dxa"/>
          </w:tcPr>
          <w:p w14:paraId="7B5386F3" w14:textId="5B99B002" w:rsidR="00B25C67" w:rsidRPr="00FC733D" w:rsidRDefault="5ACED069" w:rsidP="5ACED0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CED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5ACED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конференция </w:t>
            </w:r>
          </w:p>
          <w:p w14:paraId="407C2558" w14:textId="21C7282D" w:rsidR="00B25C67" w:rsidRPr="00FC733D" w:rsidRDefault="5ACED069" w:rsidP="5ACED0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CED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Изучить параграф 34 .упр.201 и 202 (если отсутствует видеосвязь)</w:t>
            </w:r>
          </w:p>
          <w:p w14:paraId="687CB443" w14:textId="574E51E0" w:rsidR="00B25C67" w:rsidRPr="00FC733D" w:rsidRDefault="5ACED069" w:rsidP="5ACED0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CED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ACED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5ACED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конференция</w:t>
            </w:r>
          </w:p>
          <w:p w14:paraId="5A39BBE3" w14:textId="42111476" w:rsidR="00B25C67" w:rsidRPr="00FC733D" w:rsidRDefault="5ACED069" w:rsidP="5ACED0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CED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hyperlink r:id="rId7">
              <w:r w:rsidRPr="5ACED06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https://resh.edu.ru/subject/lesson/6953/start/260416/</w:t>
              </w:r>
            </w:hyperlink>
          </w:p>
        </w:tc>
        <w:tc>
          <w:tcPr>
            <w:tcW w:w="2753" w:type="dxa"/>
          </w:tcPr>
          <w:p w14:paraId="40E24CBC" w14:textId="678D72FB" w:rsidR="00B25C67" w:rsidRPr="00FC733D" w:rsidRDefault="5ACED069" w:rsidP="5ACED0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CED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Упр.204., стр.100</w:t>
            </w:r>
          </w:p>
          <w:p w14:paraId="6A1CD98A" w14:textId="4BEFD67B" w:rsidR="00B25C67" w:rsidRPr="00FC733D" w:rsidRDefault="5ACED069" w:rsidP="5ACED0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CED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 на почту</w:t>
            </w:r>
          </w:p>
          <w:p w14:paraId="475613A0" w14:textId="532171FF" w:rsidR="00B25C67" w:rsidRPr="00FC733D" w:rsidRDefault="001C2D8C" w:rsidP="5ACED0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="5ACED069" w:rsidRPr="5ACED06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kolesovaeg</w:t>
              </w:r>
              <w:r w:rsidR="5ACED069" w:rsidRPr="5ACED06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5ACED069" w:rsidRPr="5ACED06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5ACED069" w:rsidRPr="5ACED06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5ACED069" w:rsidRPr="5ACED069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C8F396" w14:textId="2CDD0D6B" w:rsidR="00B25C67" w:rsidRPr="00FC733D" w:rsidRDefault="5ACED069" w:rsidP="5ACED06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CED06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https://resh.edu.ru/subject/lesson/6953/start/260416/</w:t>
            </w:r>
          </w:p>
        </w:tc>
      </w:tr>
      <w:tr w:rsidR="00440A69" w:rsidRPr="00FC733D" w14:paraId="19A0186B" w14:textId="77777777" w:rsidTr="5ACED069">
        <w:tc>
          <w:tcPr>
            <w:tcW w:w="743" w:type="dxa"/>
            <w:vMerge/>
          </w:tcPr>
          <w:p w14:paraId="72A3D3EC" w14:textId="77777777" w:rsidR="00440A69" w:rsidRPr="00FC733D" w:rsidRDefault="00440A6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8F999B5" w14:textId="77777777" w:rsidR="00440A69" w:rsidRPr="00FC733D" w:rsidRDefault="00440A6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14:paraId="48917FC0" w14:textId="63A0C65D" w:rsidR="00440A69" w:rsidRPr="00FC733D" w:rsidRDefault="5ACED06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56" w:type="dxa"/>
          </w:tcPr>
          <w:p w14:paraId="34A64994" w14:textId="77777777" w:rsidR="00440A69" w:rsidRPr="00FC733D" w:rsidRDefault="00440A6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</w:tcPr>
          <w:p w14:paraId="24AD71CF" w14:textId="77777777" w:rsidR="00440A69" w:rsidRPr="00FC733D" w:rsidRDefault="00440A6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</w:tcPr>
          <w:p w14:paraId="56B39CB0" w14:textId="77777777" w:rsidR="00440A69" w:rsidRPr="009918D3" w:rsidRDefault="00440A69" w:rsidP="0023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смешанных чисел.</w:t>
            </w:r>
          </w:p>
        </w:tc>
        <w:tc>
          <w:tcPr>
            <w:tcW w:w="4171" w:type="dxa"/>
          </w:tcPr>
          <w:p w14:paraId="043FCA00" w14:textId="77777777" w:rsidR="00440A69" w:rsidRDefault="00440A69" w:rsidP="0023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199E2A5" w14:textId="77777777" w:rsidR="00440A69" w:rsidRDefault="00440A69" w:rsidP="0023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ссылке:</w:t>
            </w:r>
          </w:p>
          <w:p w14:paraId="030ECED3" w14:textId="77777777" w:rsidR="00440A69" w:rsidRDefault="001C2D8C" w:rsidP="00233EE5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40A69" w:rsidRPr="00701E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https://resh.edu.ru/subject/lesson/7760/main/</w:t>
              </w:r>
            </w:hyperlink>
          </w:p>
          <w:p w14:paraId="71C6EA38" w14:textId="77777777" w:rsidR="00440A69" w:rsidRPr="000011EB" w:rsidRDefault="00440A69" w:rsidP="00233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изучить п.12 и решить №381 на страницах 68-70 учебника.</w:t>
            </w:r>
          </w:p>
        </w:tc>
        <w:tc>
          <w:tcPr>
            <w:tcW w:w="2753" w:type="dxa"/>
          </w:tcPr>
          <w:p w14:paraId="53A4024A" w14:textId="77777777" w:rsidR="00440A69" w:rsidRPr="00EB11C2" w:rsidRDefault="00623355" w:rsidP="00440A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 12 учебника, выучить правила. </w:t>
            </w:r>
            <w:r w:rsidR="00440A69">
              <w:rPr>
                <w:rFonts w:ascii="Times New Roman" w:hAnsi="Times New Roman"/>
                <w:sz w:val="24"/>
                <w:szCs w:val="24"/>
              </w:rPr>
              <w:t>Выполнить задания, пройдя по ссылке</w:t>
            </w:r>
          </w:p>
          <w:p w14:paraId="03CD7F02" w14:textId="77777777" w:rsidR="00440A69" w:rsidRDefault="001C2D8C" w:rsidP="00440A69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40A69" w:rsidRPr="00701EA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https://edu.skysmart.ru/student/gazerazare</w:t>
              </w:r>
            </w:hyperlink>
          </w:p>
          <w:p w14:paraId="0D0B940D" w14:textId="77777777" w:rsidR="00440A69" w:rsidRPr="00FC733D" w:rsidRDefault="00440A69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457" w:rsidRPr="00FC733D" w14:paraId="225E1CAD" w14:textId="77777777" w:rsidTr="5ACED069">
        <w:tc>
          <w:tcPr>
            <w:tcW w:w="743" w:type="dxa"/>
            <w:vMerge/>
          </w:tcPr>
          <w:p w14:paraId="52381B45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4D7B0B5E" w14:textId="0C6921F2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14:paraId="0470052C" w14:textId="3847F3CB" w:rsidR="009F4457" w:rsidRPr="5ACED069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</w:tcPr>
          <w:p w14:paraId="3B607309" w14:textId="77777777" w:rsidR="009F4457" w:rsidRPr="00FC733D" w:rsidRDefault="009F4457" w:rsidP="00AF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75706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14:paraId="58830B4D" w14:textId="77777777" w:rsidR="009F4457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6556A28" w14:textId="70B924EC" w:rsidR="009F4457" w:rsidRDefault="009F4457" w:rsidP="009F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7570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175706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21757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5D64A90" w14:textId="1F183D69" w:rsidR="009F4457" w:rsidRDefault="009F4457" w:rsidP="00233EE5">
            <w:pPr>
              <w:rPr>
                <w:rFonts w:ascii="Times New Roman" w:hAnsi="Times New Roman"/>
                <w:sz w:val="24"/>
                <w:szCs w:val="24"/>
              </w:rPr>
            </w:pPr>
            <w:r w:rsidRPr="004853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творческого проекта  «Аксессуары крючком или спицами»</w:t>
            </w:r>
          </w:p>
        </w:tc>
        <w:tc>
          <w:tcPr>
            <w:tcW w:w="4171" w:type="dxa"/>
          </w:tcPr>
          <w:p w14:paraId="7FF8A8CD" w14:textId="77777777" w:rsidR="009F4457" w:rsidRPr="00485315" w:rsidRDefault="009F4457" w:rsidP="00AF260E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Конференция </w:t>
            </w:r>
            <w:r w:rsidRPr="00485315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ZOOM</w:t>
            </w: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. </w:t>
            </w:r>
          </w:p>
          <w:p w14:paraId="0170C181" w14:textId="77777777" w:rsidR="009F4457" w:rsidRPr="00485315" w:rsidRDefault="009F4457" w:rsidP="00AF260E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>В отсутствии связи посмотреть видео, пройдя по ссылке:</w:t>
            </w:r>
            <w:r w:rsidRPr="00485315">
              <w:rPr>
                <w:rFonts w:ascii="Calibri" w:eastAsia="Calibri" w:hAnsi="Calibri" w:cs="Calibri"/>
              </w:rPr>
              <w:t xml:space="preserve"> </w:t>
            </w:r>
            <w:hyperlink r:id="rId11" w:history="1">
              <w:r w:rsidRPr="00485315">
                <w:rPr>
                  <w:rFonts w:ascii="Times New Roman" w:eastAsia="Calibri" w:hAnsi="Times New Roman" w:cs="Calibri"/>
                  <w:color w:val="0000FF"/>
                  <w:sz w:val="24"/>
                  <w:szCs w:val="24"/>
                  <w:u w:val="single"/>
                </w:rPr>
                <w:t>https://www.youtube.com/watch?v=TLSZnFjDlQ0</w:t>
              </w:r>
            </w:hyperlink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14:paraId="08F73B7A" w14:textId="5DBC1D3F" w:rsidR="009F4457" w:rsidRDefault="009F4457" w:rsidP="00233EE5">
            <w:pPr>
              <w:rPr>
                <w:rFonts w:ascii="Times New Roman" w:hAnsi="Times New Roman"/>
                <w:sz w:val="24"/>
                <w:szCs w:val="24"/>
              </w:rPr>
            </w:pPr>
            <w:r w:rsidRPr="00485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П.32 читать, подготовить </w:t>
            </w:r>
            <w:r w:rsidRPr="00485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инструменты и материалы</w:t>
            </w:r>
          </w:p>
        </w:tc>
        <w:tc>
          <w:tcPr>
            <w:tcW w:w="2753" w:type="dxa"/>
          </w:tcPr>
          <w:p w14:paraId="0FB15D89" w14:textId="14BADA40" w:rsidR="009F4457" w:rsidRDefault="009F4457" w:rsidP="00440A69">
            <w:pPr>
              <w:rPr>
                <w:rFonts w:ascii="Times New Roman" w:hAnsi="Times New Roman"/>
                <w:sz w:val="24"/>
                <w:szCs w:val="24"/>
              </w:rPr>
            </w:pPr>
            <w:r w:rsidRPr="004853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F4457" w:rsidRPr="00FC733D" w14:paraId="0BE55F10" w14:textId="77777777" w:rsidTr="5ACED069">
        <w:tc>
          <w:tcPr>
            <w:tcW w:w="743" w:type="dxa"/>
            <w:vMerge/>
          </w:tcPr>
          <w:p w14:paraId="0E27B00A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FCD5EC4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14:paraId="20CC775B" w14:textId="5559CE59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</w:tcPr>
          <w:p w14:paraId="13487E91" w14:textId="77777777" w:rsidR="009F4457" w:rsidRPr="00FC733D" w:rsidRDefault="009F4457" w:rsidP="217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75706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14:paraId="60061E4C" w14:textId="77777777" w:rsidR="009F4457" w:rsidRPr="00FC733D" w:rsidRDefault="009F4457" w:rsidP="2175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8267A33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75706D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126" w:type="dxa"/>
          </w:tcPr>
          <w:p w14:paraId="24194895" w14:textId="77777777" w:rsidR="009F4457" w:rsidRDefault="009F4457" w:rsidP="5ACED069">
            <w:pPr>
              <w:rPr>
                <w:rFonts w:ascii="Times New Roman" w:eastAsia="Times New Roman" w:hAnsi="Times New Roman" w:cs="Times New Roman"/>
              </w:rPr>
            </w:pPr>
            <w:r w:rsidRPr="5ACED069">
              <w:rPr>
                <w:rFonts w:ascii="Times New Roman" w:eastAsia="Times New Roman" w:hAnsi="Times New Roman" w:cs="Times New Roman"/>
              </w:rPr>
              <w:t>Способы соединения брусков</w:t>
            </w:r>
          </w:p>
        </w:tc>
        <w:tc>
          <w:tcPr>
            <w:tcW w:w="4171" w:type="dxa"/>
          </w:tcPr>
          <w:p w14:paraId="2BE555AA" w14:textId="4F2CCD12" w:rsidR="009F4457" w:rsidRDefault="009F4457" w:rsidP="5ACED069">
            <w:pPr>
              <w:rPr>
                <w:rFonts w:ascii="Times New Roman" w:eastAsia="Times New Roman" w:hAnsi="Times New Roman" w:cs="Times New Roman"/>
              </w:rPr>
            </w:pPr>
            <w:r w:rsidRPr="5ACED0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5ACED069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 w:rsidRPr="5ACED069">
              <w:rPr>
                <w:rFonts w:ascii="Times New Roman" w:eastAsia="Times New Roman" w:hAnsi="Times New Roman" w:cs="Times New Roman"/>
              </w:rPr>
              <w:t xml:space="preserve"> конференция</w:t>
            </w:r>
          </w:p>
          <w:p w14:paraId="10F6EAFD" w14:textId="51B99834" w:rsidR="009F4457" w:rsidRDefault="009F4457" w:rsidP="5ACED069">
            <w:pPr>
              <w:rPr>
                <w:rFonts w:ascii="Times New Roman" w:eastAsia="Times New Roman" w:hAnsi="Times New Roman" w:cs="Times New Roman"/>
              </w:rPr>
            </w:pPr>
            <w:r w:rsidRPr="5ACED069">
              <w:rPr>
                <w:rFonts w:ascii="Times New Roman" w:eastAsia="Times New Roman" w:hAnsi="Times New Roman" w:cs="Times New Roman"/>
              </w:rPr>
              <w:t>В случае отсутствия связи:</w:t>
            </w:r>
          </w:p>
          <w:p w14:paraId="10BFA327" w14:textId="1A17231B" w:rsidR="009F4457" w:rsidRDefault="009F4457" w:rsidP="5ACED069">
            <w:pPr>
              <w:rPr>
                <w:rFonts w:ascii="Times New Roman" w:eastAsia="Times New Roman" w:hAnsi="Times New Roman" w:cs="Times New Roman"/>
              </w:rPr>
            </w:pPr>
            <w:r w:rsidRPr="5ACED069">
              <w:rPr>
                <w:rFonts w:ascii="Times New Roman" w:eastAsia="Times New Roman" w:hAnsi="Times New Roman" w:cs="Times New Roman"/>
              </w:rPr>
              <w:t xml:space="preserve">пройти по ссылке                                       </w:t>
            </w:r>
            <w:hyperlink r:id="rId12">
              <w:r w:rsidRPr="5ACED069">
                <w:rPr>
                  <w:rStyle w:val="a4"/>
                  <w:rFonts w:ascii="Times New Roman" w:eastAsia="Times New Roman" w:hAnsi="Times New Roman" w:cs="Times New Roman"/>
                </w:rPr>
                <w:t>https://drive.google.com/file/d/0BzLfxDQ9-E_ATWVWX0pfNmxjUFE/view</w:t>
              </w:r>
              <w:proofErr w:type="gramStart"/>
            </w:hyperlink>
            <w:r w:rsidRPr="5ACED069">
              <w:rPr>
                <w:rFonts w:ascii="Times New Roman" w:eastAsia="Times New Roman" w:hAnsi="Times New Roman" w:cs="Times New Roman"/>
              </w:rPr>
              <w:t xml:space="preserve">   И</w:t>
            </w:r>
            <w:proofErr w:type="gramEnd"/>
            <w:r w:rsidRPr="5ACED069">
              <w:rPr>
                <w:rFonts w:ascii="Times New Roman" w:eastAsia="Times New Roman" w:hAnsi="Times New Roman" w:cs="Times New Roman"/>
              </w:rPr>
              <w:t xml:space="preserve">зучить п.7 стр.25-30 Ответить на вопросы в конце параграфа. </w:t>
            </w:r>
          </w:p>
        </w:tc>
        <w:tc>
          <w:tcPr>
            <w:tcW w:w="2753" w:type="dxa"/>
          </w:tcPr>
          <w:p w14:paraId="44EAFD9C" w14:textId="61F9E0E5" w:rsidR="009F4457" w:rsidRDefault="009F4457" w:rsidP="5ACED069">
            <w:pPr>
              <w:rPr>
                <w:rFonts w:ascii="Times New Roman" w:eastAsia="Times New Roman" w:hAnsi="Times New Roman" w:cs="Times New Roman"/>
              </w:rPr>
            </w:pPr>
            <w:r w:rsidRPr="5ACED069">
              <w:rPr>
                <w:rFonts w:ascii="Times New Roman" w:eastAsia="Times New Roman" w:hAnsi="Times New Roman" w:cs="Times New Roman"/>
              </w:rPr>
              <w:t xml:space="preserve">Пройти по ссылке                                 </w:t>
            </w:r>
            <w:hyperlink r:id="rId13">
              <w:r w:rsidRPr="5ACED069">
                <w:rPr>
                  <w:rStyle w:val="a4"/>
                  <w:rFonts w:ascii="Times New Roman" w:eastAsia="Times New Roman" w:hAnsi="Times New Roman" w:cs="Times New Roman"/>
                </w:rPr>
                <w:t>https://drive.google.com/file/d/0BzLfxDQ9-E_ATWVWX0pfNmxjUFE/view</w:t>
              </w:r>
              <w:proofErr w:type="gramStart"/>
            </w:hyperlink>
            <w:r w:rsidRPr="5ACED069">
              <w:rPr>
                <w:rFonts w:ascii="Times New Roman" w:eastAsia="Times New Roman" w:hAnsi="Times New Roman" w:cs="Times New Roman"/>
              </w:rPr>
              <w:t xml:space="preserve">   И</w:t>
            </w:r>
            <w:proofErr w:type="gramEnd"/>
            <w:r w:rsidRPr="5ACED069">
              <w:rPr>
                <w:rFonts w:ascii="Times New Roman" w:eastAsia="Times New Roman" w:hAnsi="Times New Roman" w:cs="Times New Roman"/>
              </w:rPr>
              <w:t>зучить п. стр.25-30 Ответить на вопросы в конце параграфа. Ответы прислать на почту Evgeniy.astapov69@yandex.ru</w:t>
            </w:r>
          </w:p>
        </w:tc>
      </w:tr>
      <w:tr w:rsidR="009F4457" w:rsidRPr="00FC733D" w14:paraId="7475AA86" w14:textId="77777777" w:rsidTr="5ACED069">
        <w:tc>
          <w:tcPr>
            <w:tcW w:w="743" w:type="dxa"/>
            <w:vMerge/>
          </w:tcPr>
          <w:p w14:paraId="4B94D5A5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</w:tcPr>
          <w:p w14:paraId="5D68D852" w14:textId="14DC6281" w:rsidR="009F4457" w:rsidRPr="00FC733D" w:rsidRDefault="009F4457" w:rsidP="5ACED0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9F4457" w:rsidRPr="00FC733D" w14:paraId="70DE5F75" w14:textId="77777777" w:rsidTr="5ACED069">
        <w:tc>
          <w:tcPr>
            <w:tcW w:w="743" w:type="dxa"/>
            <w:vMerge/>
          </w:tcPr>
          <w:p w14:paraId="3DEEC669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598DEE6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14:paraId="1D7259DC" w14:textId="22817335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56" w:type="dxa"/>
          </w:tcPr>
          <w:p w14:paraId="7E1D7BD8" w14:textId="77777777" w:rsidR="009F4457" w:rsidRPr="00FC733D" w:rsidRDefault="009F4457" w:rsidP="2175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75706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14:paraId="3656B9AB" w14:textId="77777777" w:rsidR="009F4457" w:rsidRPr="00FC733D" w:rsidRDefault="009F4457" w:rsidP="2175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918CA81" w14:textId="77777777" w:rsidR="009F4457" w:rsidRPr="00FC733D" w:rsidRDefault="009F4457" w:rsidP="1BAE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75706D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  <w:p w14:paraId="45FB0818" w14:textId="77777777" w:rsidR="009F4457" w:rsidRPr="00FC733D" w:rsidRDefault="009F4457" w:rsidP="1BAE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2920B5" w14:textId="77777777" w:rsidR="009F4457" w:rsidRPr="00590DD4" w:rsidRDefault="009F4457" w:rsidP="5ACED069">
            <w:pPr>
              <w:rPr>
                <w:rFonts w:ascii="Times New Roman" w:eastAsia="Times New Roman" w:hAnsi="Times New Roman" w:cs="Times New Roman"/>
              </w:rPr>
            </w:pPr>
            <w:r w:rsidRPr="5ACED069">
              <w:rPr>
                <w:rFonts w:ascii="Times New Roman" w:eastAsia="Times New Roman" w:hAnsi="Times New Roman" w:cs="Times New Roman"/>
              </w:rPr>
              <w:t>Способы соединения брусков</w:t>
            </w:r>
          </w:p>
          <w:p w14:paraId="049F31CB" w14:textId="77777777" w:rsidR="009F4457" w:rsidRPr="00590DD4" w:rsidRDefault="009F4457" w:rsidP="5ACED0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1" w:type="dxa"/>
          </w:tcPr>
          <w:p w14:paraId="433030D2" w14:textId="77777777" w:rsidR="009F4457" w:rsidRDefault="009F4457" w:rsidP="5ACED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5ACED0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5ACED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FAA2BC2" w14:textId="5AF0E348" w:rsidR="009F4457" w:rsidRDefault="009F4457" w:rsidP="5ACED069">
            <w:pPr>
              <w:rPr>
                <w:rFonts w:ascii="Times New Roman" w:eastAsia="Times New Roman" w:hAnsi="Times New Roman" w:cs="Times New Roman"/>
              </w:rPr>
            </w:pPr>
            <w:r w:rsidRPr="5ACED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отсутствии связи  </w:t>
            </w:r>
            <w:r w:rsidRPr="5ACED069">
              <w:rPr>
                <w:rFonts w:ascii="Times New Roman" w:eastAsia="Times New Roman" w:hAnsi="Times New Roman" w:cs="Times New Roman"/>
              </w:rPr>
              <w:t xml:space="preserve">пройти по ссылке:                                 </w:t>
            </w:r>
            <w:hyperlink r:id="rId14">
              <w:r w:rsidRPr="5ACED069">
                <w:rPr>
                  <w:rStyle w:val="a4"/>
                  <w:rFonts w:ascii="Times New Roman" w:eastAsia="Times New Roman" w:hAnsi="Times New Roman" w:cs="Times New Roman"/>
                </w:rPr>
                <w:t>https://drive.google.com/file/d/0BzLfxDQ9-E_ATWVWX0pfNmxjUFE/view</w:t>
              </w:r>
              <w:proofErr w:type="gramStart"/>
            </w:hyperlink>
            <w:r w:rsidRPr="5ACED069">
              <w:rPr>
                <w:rFonts w:ascii="Times New Roman" w:eastAsia="Times New Roman" w:hAnsi="Times New Roman" w:cs="Times New Roman"/>
              </w:rPr>
              <w:t xml:space="preserve">   И</w:t>
            </w:r>
            <w:proofErr w:type="gramEnd"/>
            <w:r w:rsidRPr="5ACED069">
              <w:rPr>
                <w:rFonts w:ascii="Times New Roman" w:eastAsia="Times New Roman" w:hAnsi="Times New Roman" w:cs="Times New Roman"/>
              </w:rPr>
              <w:t>зучить п.7 стр.25-30 Ответить на вопросы в конце параграфа.</w:t>
            </w:r>
          </w:p>
          <w:p w14:paraId="53128261" w14:textId="77777777" w:rsidR="009F4457" w:rsidRDefault="009F4457" w:rsidP="5ACED0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3" w:type="dxa"/>
          </w:tcPr>
          <w:p w14:paraId="1485FCCD" w14:textId="77777777" w:rsidR="009F4457" w:rsidRDefault="009F4457" w:rsidP="5ACED069">
            <w:pPr>
              <w:rPr>
                <w:rFonts w:ascii="Times New Roman" w:eastAsia="Times New Roman" w:hAnsi="Times New Roman" w:cs="Times New Roman"/>
              </w:rPr>
            </w:pPr>
            <w:r w:rsidRPr="5ACED069">
              <w:rPr>
                <w:rFonts w:ascii="Times New Roman" w:eastAsia="Times New Roman" w:hAnsi="Times New Roman" w:cs="Times New Roman"/>
              </w:rPr>
              <w:t xml:space="preserve">Пройти по ссылке                                 </w:t>
            </w:r>
            <w:hyperlink r:id="rId15">
              <w:r w:rsidRPr="5ACED069">
                <w:rPr>
                  <w:rStyle w:val="a4"/>
                  <w:rFonts w:ascii="Times New Roman" w:eastAsia="Times New Roman" w:hAnsi="Times New Roman" w:cs="Times New Roman"/>
                </w:rPr>
                <w:t>https://drive.google.com/file/d/0BzLfxDQ9-E_ATWVWX0pfNmxjUFE/view</w:t>
              </w:r>
              <w:proofErr w:type="gramStart"/>
            </w:hyperlink>
            <w:r w:rsidRPr="5ACED069">
              <w:rPr>
                <w:rFonts w:ascii="Times New Roman" w:eastAsia="Times New Roman" w:hAnsi="Times New Roman" w:cs="Times New Roman"/>
              </w:rPr>
              <w:t xml:space="preserve">   И</w:t>
            </w:r>
            <w:proofErr w:type="gramEnd"/>
            <w:r w:rsidRPr="5ACED069">
              <w:rPr>
                <w:rFonts w:ascii="Times New Roman" w:eastAsia="Times New Roman" w:hAnsi="Times New Roman" w:cs="Times New Roman"/>
              </w:rPr>
              <w:t>зучить п. стр.25-30 Ответить на вопросы в конце параграфа. Ответы прислать на почту Evgeniy.astapov69@yandex.ru</w:t>
            </w:r>
          </w:p>
        </w:tc>
      </w:tr>
      <w:tr w:rsidR="009F4457" w:rsidRPr="00FC733D" w14:paraId="6E0058B5" w14:textId="77777777" w:rsidTr="5ACED069">
        <w:tc>
          <w:tcPr>
            <w:tcW w:w="743" w:type="dxa"/>
            <w:vMerge/>
          </w:tcPr>
          <w:p w14:paraId="0C191CD1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A733D8A" w14:textId="2BA8BA9C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14:paraId="720CB923" w14:textId="02A82382" w:rsidR="009F4457" w:rsidRPr="5ACED069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</w:tcPr>
          <w:p w14:paraId="0766EDA6" w14:textId="77777777" w:rsidR="009F4457" w:rsidRPr="00FC733D" w:rsidRDefault="009F4457" w:rsidP="00AF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75706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14:paraId="6D276408" w14:textId="77777777" w:rsidR="009F4457" w:rsidRPr="2175706D" w:rsidRDefault="009F4457" w:rsidP="2175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B356B8A" w14:textId="12B7AE5C" w:rsidR="009F4457" w:rsidRPr="2175706D" w:rsidRDefault="009F4457" w:rsidP="1BAE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7570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175706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21757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B6B3E82" w14:textId="756AB6DD" w:rsidR="009F4457" w:rsidRPr="5ACED069" w:rsidRDefault="009F4457" w:rsidP="5ACED069">
            <w:pPr>
              <w:rPr>
                <w:rFonts w:ascii="Times New Roman" w:eastAsia="Times New Roman" w:hAnsi="Times New Roman" w:cs="Times New Roman"/>
              </w:rPr>
            </w:pPr>
            <w:r w:rsidRPr="00485315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аксессуаров крючком или спицами</w:t>
            </w:r>
          </w:p>
        </w:tc>
        <w:tc>
          <w:tcPr>
            <w:tcW w:w="4171" w:type="dxa"/>
          </w:tcPr>
          <w:p w14:paraId="19F63D77" w14:textId="77777777" w:rsidR="009F4457" w:rsidRPr="00485315" w:rsidRDefault="009F4457" w:rsidP="00AF260E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Конференция </w:t>
            </w:r>
            <w:r w:rsidRPr="00485315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ZOOM</w:t>
            </w: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. </w:t>
            </w:r>
          </w:p>
          <w:p w14:paraId="0C49F5F8" w14:textId="16A0B767" w:rsidR="009F4457" w:rsidRPr="5ACED069" w:rsidRDefault="009F4457" w:rsidP="5ACED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В отсутствии связи посмотреть видео, </w:t>
            </w:r>
            <w:r w:rsidRPr="00485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пройдя по ссылке: </w:t>
            </w:r>
            <w:hyperlink r:id="rId16" w:history="1">
              <w:r w:rsidRPr="0048531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https://www.youtube.com/watch?v=PMYL6K645DE</w:t>
              </w:r>
            </w:hyperlink>
            <w:r w:rsidRPr="0048531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53" w:type="dxa"/>
          </w:tcPr>
          <w:p w14:paraId="2EA8B499" w14:textId="77777777" w:rsidR="009F4457" w:rsidRPr="00485315" w:rsidRDefault="009F4457" w:rsidP="00AF2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15">
              <w:rPr>
                <w:rFonts w:ascii="Times New Roman" w:eastAsia="Calibri" w:hAnsi="Times New Roman" w:cs="Times New Roman"/>
                <w:sz w:val="24"/>
                <w:szCs w:val="24"/>
              </w:rPr>
              <w:t>П.32 читать, выполнить задание 1,2  стр.165</w:t>
            </w:r>
          </w:p>
          <w:p w14:paraId="0C6DDE93" w14:textId="192524AE" w:rsidR="009F4457" w:rsidRPr="5ACED069" w:rsidRDefault="009F4457" w:rsidP="5ACED069">
            <w:pPr>
              <w:rPr>
                <w:rFonts w:ascii="Times New Roman" w:eastAsia="Times New Roman" w:hAnsi="Times New Roman" w:cs="Times New Roman"/>
              </w:rPr>
            </w:pPr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Отправить на адрес  </w:t>
            </w:r>
            <w:proofErr w:type="spellStart"/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>эл</w:t>
            </w:r>
            <w:proofErr w:type="gramStart"/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>.п</w:t>
            </w:r>
            <w:proofErr w:type="gramEnd"/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>очты</w:t>
            </w:r>
            <w:proofErr w:type="spellEnd"/>
            <w:r w:rsidRPr="00485315">
              <w:rPr>
                <w:rFonts w:ascii="Times New Roman" w:eastAsia="Calibri" w:hAnsi="Times New Roman" w:cs="Calibri"/>
                <w:sz w:val="24"/>
                <w:szCs w:val="24"/>
              </w:rPr>
              <w:t xml:space="preserve">: </w:t>
            </w:r>
            <w:hyperlink r:id="rId17" w:history="1">
              <w:r w:rsidRPr="00485315">
                <w:rPr>
                  <w:rFonts w:ascii="Times New Roman" w:eastAsia="Calibri" w:hAnsi="Times New Roman" w:cs="Calibri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0485315">
                <w:rPr>
                  <w:rFonts w:ascii="Times New Roman" w:eastAsia="Calibri" w:hAnsi="Times New Roman" w:cs="Calibri"/>
                  <w:color w:val="0000FF"/>
                  <w:sz w:val="24"/>
                  <w:szCs w:val="24"/>
                  <w:u w:val="single"/>
                </w:rPr>
                <w:t>_7835@</w:t>
              </w:r>
              <w:r w:rsidRPr="00485315">
                <w:rPr>
                  <w:rFonts w:ascii="Times New Roman" w:eastAsia="Calibri" w:hAnsi="Times New Roman" w:cs="Calibri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85315">
                <w:rPr>
                  <w:rFonts w:ascii="Times New Roman" w:eastAsia="Calibri" w:hAnsi="Times New Roman" w:cs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85315">
                <w:rPr>
                  <w:rFonts w:ascii="Times New Roman" w:eastAsia="Calibri" w:hAnsi="Times New Roman" w:cs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bookmarkStart w:id="0" w:name="_GoBack"/>
        <w:bookmarkEnd w:id="0"/>
      </w:tr>
      <w:tr w:rsidR="009F4457" w:rsidRPr="00FC733D" w14:paraId="13BC4840" w14:textId="77777777" w:rsidTr="5ACED069">
        <w:tc>
          <w:tcPr>
            <w:tcW w:w="743" w:type="dxa"/>
            <w:vMerge/>
          </w:tcPr>
          <w:p w14:paraId="62486C05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8941E47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14:paraId="4101652C" w14:textId="43593F79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</w:tcPr>
          <w:p w14:paraId="2FA8B11E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860C26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78860C2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78860C26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88" w:type="dxa"/>
          </w:tcPr>
          <w:p w14:paraId="386C81EA" w14:textId="77777777" w:rsidR="009F4457" w:rsidRPr="00FC733D" w:rsidRDefault="009F4457" w:rsidP="0EE9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E94F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6D75CC62" w14:textId="77777777" w:rsidR="009F4457" w:rsidRPr="00FC733D" w:rsidRDefault="009F4457" w:rsidP="0EE9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E94F85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126" w:type="dxa"/>
          </w:tcPr>
          <w:p w14:paraId="5BA8854C" w14:textId="77777777" w:rsidR="009F4457" w:rsidRPr="00FC733D" w:rsidRDefault="009F4457" w:rsidP="0EE94F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E94F85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«сто, тысяча, миллион»: правила </w:t>
            </w:r>
            <w:r w:rsidRPr="0EE94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употребления.</w:t>
            </w:r>
          </w:p>
        </w:tc>
        <w:tc>
          <w:tcPr>
            <w:tcW w:w="4171" w:type="dxa"/>
          </w:tcPr>
          <w:p w14:paraId="0588369E" w14:textId="77777777" w:rsidR="009F4457" w:rsidRPr="00FC733D" w:rsidRDefault="009F4457" w:rsidP="0EE9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EE94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 w:rsidRPr="0EE94F85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  <w:p w14:paraId="4D0710B6" w14:textId="77777777" w:rsidR="009F4457" w:rsidRPr="00FC733D" w:rsidRDefault="009F4457" w:rsidP="0EE9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E94F8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задание из учебника стр.72,73 упр.4,5,6 правило на стр.72</w:t>
            </w:r>
          </w:p>
        </w:tc>
        <w:tc>
          <w:tcPr>
            <w:tcW w:w="2753" w:type="dxa"/>
          </w:tcPr>
          <w:p w14:paraId="7ABECEA4" w14:textId="77777777" w:rsidR="009F4457" w:rsidRPr="00FC733D" w:rsidRDefault="009F4457" w:rsidP="0EE9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E94F85">
              <w:rPr>
                <w:rFonts w:ascii="Times New Roman" w:hAnsi="Times New Roman" w:cs="Times New Roman"/>
                <w:sz w:val="24"/>
                <w:szCs w:val="24"/>
              </w:rPr>
              <w:t>Учебник стр.74 упр.8,9,10</w:t>
            </w:r>
          </w:p>
          <w:p w14:paraId="653028A7" w14:textId="77777777" w:rsidR="009F4457" w:rsidRPr="00FC733D" w:rsidRDefault="009F4457" w:rsidP="0EE94F85">
            <w:r w:rsidRPr="4719D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Фотоотчёт выслать на почту </w:t>
            </w:r>
            <w:hyperlink r:id="rId18">
              <w:r w:rsidRPr="4719D5EB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9F4457" w14:paraId="6446E513" w14:textId="77777777" w:rsidTr="5ACED069">
        <w:tc>
          <w:tcPr>
            <w:tcW w:w="743" w:type="dxa"/>
            <w:vMerge/>
          </w:tcPr>
          <w:p w14:paraId="5322D462" w14:textId="77777777" w:rsidR="009F4457" w:rsidRDefault="009F4457"/>
        </w:tc>
        <w:tc>
          <w:tcPr>
            <w:tcW w:w="783" w:type="dxa"/>
          </w:tcPr>
          <w:p w14:paraId="170CCF94" w14:textId="32DEBB43" w:rsidR="009F4457" w:rsidRDefault="009F4457" w:rsidP="4B0CC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0CC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14:paraId="5D513681" w14:textId="2F715DD1" w:rsidR="009F4457" w:rsidRDefault="009F4457" w:rsidP="4B0CC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456" w:type="dxa"/>
          </w:tcPr>
          <w:p w14:paraId="6D0D82E0" w14:textId="56EE8755" w:rsidR="009F4457" w:rsidRDefault="009F4457" w:rsidP="4B0CC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5ACED06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5ACED069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088" w:type="dxa"/>
          </w:tcPr>
          <w:p w14:paraId="3EBE4D3B" w14:textId="1EE82170" w:rsidR="009F4457" w:rsidRDefault="009F4457" w:rsidP="4B0CC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0CC95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4B0CC95A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4B0CC95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14:paraId="79BF5C36" w14:textId="3950729E" w:rsidR="009F4457" w:rsidRDefault="009F4457" w:rsidP="4B0CC9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B0CC95A">
              <w:rPr>
                <w:rFonts w:ascii="Times New Roman" w:hAnsi="Times New Roman" w:cs="Times New Roman"/>
                <w:sz w:val="24"/>
                <w:szCs w:val="24"/>
              </w:rPr>
              <w:t>Викторина на тему “Знакомьтесь – моя семья</w:t>
            </w:r>
          </w:p>
          <w:p w14:paraId="329A9103" w14:textId="1FDB8B98" w:rsidR="009F4457" w:rsidRDefault="009F4457" w:rsidP="4B0CC9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14:paraId="5380893C" w14:textId="77777777" w:rsidR="009F4457" w:rsidRDefault="009F4457" w:rsidP="4B0CC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B0CC95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4B0CC95A">
              <w:rPr>
                <w:rFonts w:ascii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  <w:p w14:paraId="0CCCD5C9" w14:textId="77777777" w:rsidR="009F4457" w:rsidRDefault="009F4457" w:rsidP="4B0CC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0CC95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задание из учебника стр.72,73 упр.4,5,6 правило на стр.72</w:t>
            </w:r>
          </w:p>
          <w:p w14:paraId="440CE48F" w14:textId="7351447D" w:rsidR="009F4457" w:rsidRDefault="009F4457" w:rsidP="4B0CC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661F7B35" w14:textId="77777777" w:rsidR="009F4457" w:rsidRDefault="009F4457" w:rsidP="4B0CC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0CC95A">
              <w:rPr>
                <w:rFonts w:ascii="Times New Roman" w:hAnsi="Times New Roman" w:cs="Times New Roman"/>
                <w:sz w:val="24"/>
                <w:szCs w:val="24"/>
              </w:rPr>
              <w:t>Учебник стр.74 упр.8,9,10</w:t>
            </w:r>
          </w:p>
          <w:p w14:paraId="4459B1EB" w14:textId="7DEA177C" w:rsidR="009F4457" w:rsidRDefault="009F4457" w:rsidP="4B0CC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0CC95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на мессенджер </w:t>
            </w:r>
            <w:proofErr w:type="spellStart"/>
            <w:r w:rsidRPr="4B0CC95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B0CC95A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учителя</w:t>
            </w:r>
          </w:p>
        </w:tc>
      </w:tr>
      <w:tr w:rsidR="009F4457" w:rsidRPr="00FC733D" w14:paraId="3C73BFCA" w14:textId="77777777" w:rsidTr="5ACED069">
        <w:tc>
          <w:tcPr>
            <w:tcW w:w="743" w:type="dxa"/>
            <w:vMerge/>
          </w:tcPr>
          <w:p w14:paraId="4B99056E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9B4EA11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14:paraId="38DFF86B" w14:textId="69CB4949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/>
                <w:sz w:val="24"/>
                <w:szCs w:val="24"/>
              </w:rPr>
              <w:t>12.50-13.20</w:t>
            </w:r>
          </w:p>
        </w:tc>
        <w:tc>
          <w:tcPr>
            <w:tcW w:w="1456" w:type="dxa"/>
          </w:tcPr>
          <w:p w14:paraId="295CDCFC" w14:textId="6DB852DE" w:rsidR="009F4457" w:rsidRPr="00FC733D" w:rsidRDefault="009F4457" w:rsidP="5ACED069">
            <w:pPr>
              <w:rPr>
                <w:rFonts w:ascii="Times New Roman" w:hAnsi="Times New Roman"/>
                <w:sz w:val="24"/>
                <w:szCs w:val="24"/>
              </w:rPr>
            </w:pPr>
            <w:r w:rsidRPr="5ACED069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5ACED069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5ACED069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88" w:type="dxa"/>
          </w:tcPr>
          <w:p w14:paraId="1C1EA8F2" w14:textId="2908D39D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0CC95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proofErr w:type="gramStart"/>
            <w:r w:rsidRPr="4B0CC95A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4B0CC95A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126" w:type="dxa"/>
          </w:tcPr>
          <w:p w14:paraId="15DBE191" w14:textId="77777777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B9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</w:t>
            </w:r>
          </w:p>
        </w:tc>
        <w:tc>
          <w:tcPr>
            <w:tcW w:w="4171" w:type="dxa"/>
          </w:tcPr>
          <w:p w14:paraId="12B39330" w14:textId="77777777" w:rsidR="009F4457" w:rsidRDefault="009F4457" w:rsidP="00A8508D">
            <w:proofErr w:type="spellStart"/>
            <w:r w:rsidRPr="6F3F48DB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6F3F4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</w:p>
          <w:p w14:paraId="0CEA4E8A" w14:textId="77777777" w:rsidR="009F4457" w:rsidRPr="00FC733D" w:rsidRDefault="009F4457" w:rsidP="00FC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3F48D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выполняем задание по ссылке: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0E6541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https://resh.edu.ru/subject/lesson/7115/start/255873</w:t>
              </w:r>
              <w:proofErr w:type="gramStart"/>
              <w:r w:rsidRPr="000E6541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аписать определения из основной части в тетрадь. Выполнить тренировочные задания №1-14</w:t>
            </w:r>
          </w:p>
        </w:tc>
        <w:tc>
          <w:tcPr>
            <w:tcW w:w="2753" w:type="dxa"/>
          </w:tcPr>
          <w:p w14:paraId="53F50047" w14:textId="0BE9A07D" w:rsidR="009F4457" w:rsidRPr="00FC733D" w:rsidRDefault="009F445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ACED069">
              <w:rPr>
                <w:rFonts w:ascii="Times New Roman" w:hAnsi="Times New Roman"/>
                <w:sz w:val="24"/>
                <w:szCs w:val="24"/>
              </w:rPr>
              <w:t xml:space="preserve">Учебник §. 4 (читать). В </w:t>
            </w:r>
            <w:proofErr w:type="spellStart"/>
            <w:r w:rsidRPr="5ACED069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5ACED069"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</w:tbl>
    <w:p w14:paraId="1299C43A" w14:textId="77777777" w:rsidR="007259FC" w:rsidRDefault="007259FC">
      <w:pPr>
        <w:rPr>
          <w:rFonts w:ascii="Times New Roman" w:hAnsi="Times New Roman" w:cs="Times New Roman"/>
          <w:sz w:val="24"/>
          <w:szCs w:val="24"/>
        </w:rPr>
      </w:pPr>
    </w:p>
    <w:p w14:paraId="4DF746F3" w14:textId="77777777" w:rsidR="00D57F0A" w:rsidRPr="00D57F0A" w:rsidRDefault="00D57F0A" w:rsidP="00D57F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 w:rsidRPr="00D57F0A"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14:paraId="2C4E8427" w14:textId="77777777" w:rsidR="00D57F0A" w:rsidRPr="00D57F0A" w:rsidRDefault="007C6DC7" w:rsidP="00D57F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>6б</w:t>
      </w:r>
      <w:r w:rsidR="00C457A6"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 xml:space="preserve"> класса</w:t>
      </w:r>
    </w:p>
    <w:p w14:paraId="4DDBEF00" w14:textId="77777777" w:rsidR="00D57F0A" w:rsidRPr="00D57F0A" w:rsidRDefault="00D57F0A" w:rsidP="00D57F0A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w:rsidR="00D57F0A" w:rsidRPr="00D57F0A" w14:paraId="3425CE53" w14:textId="77777777" w:rsidTr="353A3D5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D163B" w14:textId="77777777" w:rsidR="00D57F0A" w:rsidRPr="00D57F0A" w:rsidRDefault="00D57F0A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4AAF3" w14:textId="77777777" w:rsidR="00D57F0A" w:rsidRPr="00D57F0A" w:rsidRDefault="00D57F0A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0A7F" w14:textId="77777777" w:rsidR="00D57F0A" w:rsidRPr="00D57F0A" w:rsidRDefault="00D57F0A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C07E" w14:textId="77777777" w:rsidR="00D57F0A" w:rsidRPr="00D57F0A" w:rsidRDefault="00D57F0A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18167" w14:textId="77777777" w:rsidR="00D57F0A" w:rsidRPr="00D57F0A" w:rsidRDefault="00D57F0A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32E02" w14:textId="77777777" w:rsidR="00D57F0A" w:rsidRPr="00D57F0A" w:rsidRDefault="00D57F0A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A43FE" w14:textId="77777777" w:rsidR="00D57F0A" w:rsidRPr="00D57F0A" w:rsidRDefault="00D57F0A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95C0C" w14:textId="77777777" w:rsidR="00D57F0A" w:rsidRPr="00D57F0A" w:rsidRDefault="00D57F0A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036AA9" w:rsidRPr="00D57F0A" w14:paraId="1E33D73A" w14:textId="77777777" w:rsidTr="353A3D5C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F7596" w14:textId="77777777" w:rsidR="00036AA9" w:rsidRDefault="00036AA9" w:rsidP="001A71E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09.11.2020 г., понедельник</w:t>
            </w:r>
          </w:p>
          <w:p w14:paraId="3461D779" w14:textId="77777777" w:rsidR="00036AA9" w:rsidRPr="00FC733D" w:rsidRDefault="00036AA9" w:rsidP="001A71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31C29" w14:textId="04A1F338" w:rsidR="00036AA9" w:rsidRPr="00D57F0A" w:rsidRDefault="34E67D6D" w:rsidP="00C457A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34E67D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Обед 13.20-14.00</w:t>
            </w:r>
          </w:p>
        </w:tc>
      </w:tr>
      <w:tr w:rsidR="00D57F0A" w:rsidRPr="00D57F0A" w14:paraId="56B20A0C" w14:textId="77777777" w:rsidTr="353A3D5C">
        <w:tc>
          <w:tcPr>
            <w:tcW w:w="851" w:type="dxa"/>
            <w:vMerge/>
            <w:vAlign w:val="center"/>
            <w:hideMark/>
          </w:tcPr>
          <w:p w14:paraId="3CF2D8B6" w14:textId="77777777" w:rsidR="00D57F0A" w:rsidRPr="00D57F0A" w:rsidRDefault="00D57F0A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FAAB8" w14:textId="77777777" w:rsidR="00D57F0A" w:rsidRPr="00D57F0A" w:rsidRDefault="00D57F0A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78278" w14:textId="67DEC5C6" w:rsidR="00D57F0A" w:rsidRPr="00D57F0A" w:rsidRDefault="34E67D6D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34E67D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9945" w14:textId="2B1ED24F" w:rsidR="00D57F0A" w:rsidRPr="00D57F0A" w:rsidRDefault="2AF2CCC9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2AF2CC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Онлайн-подключение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BA6D2" w14:textId="6BA269AA" w:rsidR="00D57F0A" w:rsidRPr="00D57F0A" w:rsidRDefault="4B0CC95A" w:rsidP="4B0CC95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4B0CC9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Математическая грамотность</w:t>
            </w:r>
          </w:p>
          <w:p w14:paraId="0562CB0E" w14:textId="28E0CC3B" w:rsidR="00D57F0A" w:rsidRPr="00D57F0A" w:rsidRDefault="4B0CC95A" w:rsidP="4B0CC95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4B0CC9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Иванова Т.В.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33151F0F" w:rsidR="00D57F0A" w:rsidRPr="00D57F0A" w:rsidRDefault="2AF2CCC9" w:rsidP="2AF2CC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AF2CCC9">
              <w:rPr>
                <w:rFonts w:ascii="Times New Roman" w:eastAsia="Times New Roman" w:hAnsi="Times New Roman"/>
                <w:sz w:val="24"/>
                <w:szCs w:val="24"/>
              </w:rPr>
              <w:t xml:space="preserve">Текстовые задачи, решаемые арифметическим способом: части, проценты, </w:t>
            </w:r>
            <w:r w:rsidRPr="2AF2CCC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пропорция, движение, работа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1E654" w14:textId="5418D95B" w:rsidR="00D57F0A" w:rsidRPr="00D57F0A" w:rsidRDefault="2AF2CCC9" w:rsidP="2AF2CC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2AF2CC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Zoom</w:t>
            </w:r>
            <w:proofErr w:type="spellEnd"/>
            <w:r w:rsidRPr="2AF2CC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конференция</w:t>
            </w:r>
          </w:p>
          <w:p w14:paraId="62EBF3C5" w14:textId="6BA19450" w:rsidR="00D57F0A" w:rsidRPr="00D57F0A" w:rsidRDefault="2AF2CCC9" w:rsidP="2AF2CCC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2AF2CC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случае отсутствия связи необходимо ознакомиться с материалом, направленным учащимся в АСУ РСО (стр. 84-86)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A12B" w14:textId="2D5213E9" w:rsidR="00D57F0A" w:rsidRPr="00D57F0A" w:rsidRDefault="4B0CC95A" w:rsidP="00D57F0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4B0CC9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задано</w:t>
            </w:r>
          </w:p>
        </w:tc>
      </w:tr>
      <w:tr w:rsidR="00D57F0A" w:rsidRPr="00D57F0A" w14:paraId="7144751B" w14:textId="77777777" w:rsidTr="353A3D5C">
        <w:tc>
          <w:tcPr>
            <w:tcW w:w="851" w:type="dxa"/>
            <w:vMerge/>
            <w:vAlign w:val="center"/>
            <w:hideMark/>
          </w:tcPr>
          <w:p w14:paraId="2946DB82" w14:textId="77777777" w:rsidR="00D57F0A" w:rsidRPr="00D57F0A" w:rsidRDefault="00D57F0A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84CA" w14:textId="77777777" w:rsidR="00D57F0A" w:rsidRPr="00D57F0A" w:rsidRDefault="00D57F0A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7CC1D" w14:textId="2F9BD2E1" w:rsidR="00D57F0A" w:rsidRPr="00D57F0A" w:rsidRDefault="353A3D5C" w:rsidP="00D57F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353A3D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72B5F" w14:textId="5E1E1430" w:rsidR="353A3D5C" w:rsidRDefault="353A3D5C" w:rsidP="353A3D5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353A3D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  <w:p w14:paraId="62F70F85" w14:textId="32581AA1" w:rsidR="353A3D5C" w:rsidRDefault="353A3D5C" w:rsidP="353A3D5C">
            <w:pPr>
              <w:spacing w:after="20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353A3D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Общение классного руководителя с учащимися по воспитательным моментам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45C1D" w14:textId="13F970D2" w:rsidR="00D57F0A" w:rsidRPr="00D57F0A" w:rsidRDefault="353A3D5C" w:rsidP="353A3D5C">
            <w:pPr>
              <w:spacing w:after="200" w:line="276" w:lineRule="auto"/>
            </w:pPr>
            <w:proofErr w:type="spellStart"/>
            <w:r w:rsidRPr="353A3D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Через</w:t>
            </w:r>
            <w:proofErr w:type="spellEnd"/>
            <w:r w:rsidRPr="353A3D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53A3D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мессенджеры</w:t>
            </w:r>
            <w:proofErr w:type="spellEnd"/>
            <w:r w:rsidRPr="353A3D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353A3D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или</w:t>
            </w:r>
            <w:proofErr w:type="spellEnd"/>
            <w:r w:rsidRPr="353A3D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 xml:space="preserve"> ZOOM </w:t>
            </w:r>
            <w:proofErr w:type="spellStart"/>
            <w:r w:rsidRPr="353A3D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конференцию</w:t>
            </w:r>
            <w:proofErr w:type="spellEnd"/>
            <w:r w:rsidRPr="353A3D5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353A3D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53A3D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353A3D5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1F72F646" w14:textId="7CA2CD77" w:rsidR="00D57F0A" w:rsidRPr="00D57F0A" w:rsidRDefault="00D57F0A" w:rsidP="353A3D5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61CDCEAD" w14:textId="77777777" w:rsidR="00D57F0A" w:rsidRPr="00FC733D" w:rsidRDefault="00D57F0A">
      <w:pPr>
        <w:rPr>
          <w:rFonts w:ascii="Times New Roman" w:hAnsi="Times New Roman" w:cs="Times New Roman"/>
          <w:sz w:val="24"/>
          <w:szCs w:val="24"/>
        </w:rPr>
      </w:pPr>
    </w:p>
    <w:sectPr w:rsidR="00D57F0A" w:rsidRPr="00FC733D" w:rsidSect="00077C4E">
      <w:headerReference w:type="default" r:id="rId20"/>
      <w:footerReference w:type="default" r:id="rId2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7EAFD" w14:textId="77777777" w:rsidR="001C2D8C" w:rsidRDefault="001C2D8C">
      <w:pPr>
        <w:spacing w:after="0" w:line="240" w:lineRule="auto"/>
      </w:pPr>
      <w:r>
        <w:separator/>
      </w:r>
    </w:p>
  </w:endnote>
  <w:endnote w:type="continuationSeparator" w:id="0">
    <w:p w14:paraId="15092C90" w14:textId="77777777" w:rsidR="001C2D8C" w:rsidRDefault="001C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0EE94F85" w14:paraId="52E56223" w14:textId="77777777" w:rsidTr="0EE94F85">
      <w:tc>
        <w:tcPr>
          <w:tcW w:w="4857" w:type="dxa"/>
        </w:tcPr>
        <w:p w14:paraId="07547A01" w14:textId="77777777" w:rsidR="0EE94F85" w:rsidRDefault="0EE94F85" w:rsidP="0EE94F85">
          <w:pPr>
            <w:pStyle w:val="a6"/>
            <w:ind w:left="-115"/>
          </w:pPr>
        </w:p>
      </w:tc>
      <w:tc>
        <w:tcPr>
          <w:tcW w:w="4857" w:type="dxa"/>
        </w:tcPr>
        <w:p w14:paraId="5043CB0F" w14:textId="77777777" w:rsidR="0EE94F85" w:rsidRDefault="0EE94F85" w:rsidP="0EE94F85">
          <w:pPr>
            <w:pStyle w:val="a6"/>
            <w:jc w:val="center"/>
          </w:pPr>
        </w:p>
      </w:tc>
      <w:tc>
        <w:tcPr>
          <w:tcW w:w="4857" w:type="dxa"/>
        </w:tcPr>
        <w:p w14:paraId="07459315" w14:textId="77777777" w:rsidR="0EE94F85" w:rsidRDefault="0EE94F85" w:rsidP="0EE94F85">
          <w:pPr>
            <w:pStyle w:val="a6"/>
            <w:ind w:right="-115"/>
            <w:jc w:val="right"/>
          </w:pPr>
        </w:p>
      </w:tc>
    </w:tr>
  </w:tbl>
  <w:p w14:paraId="6537F28F" w14:textId="77777777" w:rsidR="0EE94F85" w:rsidRDefault="0EE94F85" w:rsidP="0EE94F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04644" w14:textId="77777777" w:rsidR="001C2D8C" w:rsidRDefault="001C2D8C">
      <w:pPr>
        <w:spacing w:after="0" w:line="240" w:lineRule="auto"/>
      </w:pPr>
      <w:r>
        <w:separator/>
      </w:r>
    </w:p>
  </w:footnote>
  <w:footnote w:type="continuationSeparator" w:id="0">
    <w:p w14:paraId="54B12F84" w14:textId="77777777" w:rsidR="001C2D8C" w:rsidRDefault="001C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0EE94F85" w14:paraId="44E871BC" w14:textId="77777777" w:rsidTr="0EE94F85">
      <w:tc>
        <w:tcPr>
          <w:tcW w:w="4857" w:type="dxa"/>
        </w:tcPr>
        <w:p w14:paraId="144A5D23" w14:textId="77777777" w:rsidR="0EE94F85" w:rsidRDefault="0EE94F85" w:rsidP="0EE94F85">
          <w:pPr>
            <w:pStyle w:val="a6"/>
            <w:ind w:left="-115"/>
          </w:pPr>
        </w:p>
      </w:tc>
      <w:tc>
        <w:tcPr>
          <w:tcW w:w="4857" w:type="dxa"/>
        </w:tcPr>
        <w:p w14:paraId="738610EB" w14:textId="77777777" w:rsidR="0EE94F85" w:rsidRDefault="0EE94F85" w:rsidP="0EE94F85">
          <w:pPr>
            <w:pStyle w:val="a6"/>
            <w:jc w:val="center"/>
          </w:pPr>
        </w:p>
      </w:tc>
      <w:tc>
        <w:tcPr>
          <w:tcW w:w="4857" w:type="dxa"/>
        </w:tcPr>
        <w:p w14:paraId="637805D2" w14:textId="77777777" w:rsidR="0EE94F85" w:rsidRDefault="0EE94F85" w:rsidP="0EE94F85">
          <w:pPr>
            <w:pStyle w:val="a6"/>
            <w:ind w:right="-115"/>
            <w:jc w:val="right"/>
          </w:pPr>
        </w:p>
      </w:tc>
    </w:tr>
  </w:tbl>
  <w:p w14:paraId="463F29E8" w14:textId="77777777" w:rsidR="0EE94F85" w:rsidRDefault="0EE94F85" w:rsidP="0EE94F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AA9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D8C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0C5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86C08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56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4B5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0A69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565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42A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355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E77D4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DC7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078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8E9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274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C84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2E8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B9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97CF3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51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C6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4457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25C67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4FCE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631C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EE94F85"/>
    <w:rsid w:val="1BAE5133"/>
    <w:rsid w:val="2175706D"/>
    <w:rsid w:val="2AF2CCC9"/>
    <w:rsid w:val="34E67D6D"/>
    <w:rsid w:val="353A3D5C"/>
    <w:rsid w:val="4719D5EB"/>
    <w:rsid w:val="4B0CC95A"/>
    <w:rsid w:val="5ACED069"/>
    <w:rsid w:val="78860C26"/>
    <w:rsid w:val="7FCD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5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customStyle="1" w:styleId="Default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basedOn w:val="a0"/>
    <w:link w:val="a6"/>
    <w:uiPriority w:val="99"/>
    <w:rsid w:val="003D3C56"/>
  </w:style>
  <w:style w:type="paragraph" w:styleId="a6">
    <w:name w:val="header"/>
    <w:basedOn w:val="a"/>
    <w:link w:val="a5"/>
    <w:uiPriority w:val="99"/>
    <w:unhideWhenUsed/>
    <w:rsid w:val="003D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3D3C56"/>
  </w:style>
  <w:style w:type="paragraph" w:styleId="a8">
    <w:name w:val="footer"/>
    <w:basedOn w:val="a"/>
    <w:link w:val="a7"/>
    <w:uiPriority w:val="99"/>
    <w:unhideWhenUsed/>
    <w:rsid w:val="003D3C56"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sovaeg@mail.ru" TargetMode="External"/><Relationship Id="rId13" Type="http://schemas.openxmlformats.org/officeDocument/2006/relationships/hyperlink" Target="https://drive.google.com/file/d/0BzLfxDQ9-E_ATWVWX0pfNmxjUFE/view" TargetMode="External"/><Relationship Id="rId18" Type="http://schemas.openxmlformats.org/officeDocument/2006/relationships/hyperlink" Target="mailto:shcherbinina2012@g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resh.edu.ru/subject/lesson/6953/start/260416/" TargetMode="External"/><Relationship Id="rId12" Type="http://schemas.openxmlformats.org/officeDocument/2006/relationships/hyperlink" Target="https://drive.google.com/file/d/0BzLfxDQ9-E_ATWVWX0pfNmxjUFE/view" TargetMode="External"/><Relationship Id="rId17" Type="http://schemas.openxmlformats.org/officeDocument/2006/relationships/hyperlink" Target="file:///C:\Users\&#1091;&#1095;&#1077;&#1085;&#1080;&#1082;\YandexDisk\&#1088;&#1072;&#1089;&#1087;&#1080;&#1089;&#1072;&#1085;&#1080;&#1077;%205-11%20&#1082;&#1083;&#1072;&#1089;&#1089;\&#1088;&#1072;&#1089;&#1087;&#1080;&#1089;&#1072;&#1085;&#1080;&#1077;%20&#1085;&#1072;%209.11\lenka_7835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MYL6K645DE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LSZnFjDlQ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0BzLfxDQ9-E_ATWVWX0pfNmxjUFE/vie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skysmart.ru/student/gazerazare" TargetMode="External"/><Relationship Id="rId19" Type="http://schemas.openxmlformats.org/officeDocument/2006/relationships/hyperlink" Target="https://resh.edu.ru/subject/lesson/7115/start/2558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60/main/" TargetMode="External"/><Relationship Id="rId14" Type="http://schemas.openxmlformats.org/officeDocument/2006/relationships/hyperlink" Target="https://drive.google.com/file/d/0BzLfxDQ9-E_ATWVWX0pfNmxjUFE/vie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ученик</cp:lastModifiedBy>
  <cp:revision>37</cp:revision>
  <dcterms:created xsi:type="dcterms:W3CDTF">2020-04-03T12:19:00Z</dcterms:created>
  <dcterms:modified xsi:type="dcterms:W3CDTF">2020-11-08T12:07:00Z</dcterms:modified>
</cp:coreProperties>
</file>