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1A6E416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44A">
        <w:rPr>
          <w:rFonts w:ascii="Times New Roman" w:hAnsi="Times New Roman" w:cs="Times New Roman"/>
          <w:b/>
          <w:sz w:val="24"/>
          <w:szCs w:val="24"/>
        </w:rPr>
        <w:t>18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50828AF9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8C744A" w:rsidTr="50828AF9" w14:paraId="769729C4" w14:textId="77777777">
        <w:tc>
          <w:tcPr>
            <w:tcW w:w="1515" w:type="dxa"/>
            <w:vMerge w:val="restart"/>
            <w:tcMar/>
          </w:tcPr>
          <w:p w:rsidRPr="002A498D" w:rsidR="008C744A" w:rsidP="008C744A" w:rsidRDefault="008C744A" w14:paraId="71BEAF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8C744A" w:rsidRDefault="008C744A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8C744A" w:rsidRDefault="008C744A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="008C744A" w:rsidRDefault="008C744A" w14:paraId="77ECF4D0" w14:textId="77777777">
            <w:r w:rsidRPr="00CB7920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8C744A" w:rsidRDefault="008C744A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8C744A" w:rsidRDefault="008C744A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8C744A" w:rsidRDefault="008C744A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8C744A" w:rsidRDefault="022F2A79" w14:paraId="0A37501D" w14:textId="50DE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2F2A79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слов.</w:t>
            </w:r>
          </w:p>
        </w:tc>
        <w:tc>
          <w:tcPr>
            <w:tcW w:w="2552" w:type="dxa"/>
            <w:tcMar/>
          </w:tcPr>
          <w:p w:rsidRPr="002A498D" w:rsidR="008C744A" w:rsidP="022F2A79" w:rsidRDefault="022F2A79" w14:paraId="74AE63D7" w14:textId="244BD779">
            <w:pPr>
              <w:spacing w:line="276" w:lineRule="auto"/>
            </w:pPr>
            <w:proofErr w:type="spellStart"/>
            <w:r w:rsidRPr="022F2A79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22F2A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класс).</w:t>
            </w:r>
          </w:p>
          <w:p w:rsidRPr="002A498D" w:rsidR="008C744A" w:rsidP="022F2A79" w:rsidRDefault="022F2A79" w14:paraId="761DF802" w14:textId="51AC3FBF">
            <w:pPr>
              <w:spacing w:line="276" w:lineRule="auto"/>
            </w:pPr>
            <w:r w:rsidRPr="022F2A7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8C744A" w:rsidP="022F2A79" w:rsidRDefault="00DA4264" w14:paraId="5DAB6C7B" w14:textId="2B3D9AE5">
            <w:hyperlink r:id="rId5">
              <w:r w:rsidRPr="022F2A79" w:rsidR="022F2A7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https://yandex.ru/efir?stream_id=4d5d0700f7ceac7e92811361da4686ec&amp;from_block=logo_partner_player</w:t>
              </w:r>
            </w:hyperlink>
          </w:p>
        </w:tc>
        <w:tc>
          <w:tcPr>
            <w:tcW w:w="2835" w:type="dxa"/>
            <w:tcMar/>
          </w:tcPr>
          <w:p w:rsidRPr="002A498D" w:rsidR="008C744A" w:rsidP="022F2A79" w:rsidRDefault="022F2A79" w14:paraId="4D2DC365" w14:textId="3895DAB4">
            <w:pPr>
              <w:spacing w:line="276" w:lineRule="auto"/>
            </w:pPr>
            <w:r w:rsidRPr="022F2A79">
              <w:rPr>
                <w:rFonts w:ascii="Times New Roman" w:hAnsi="Times New Roman" w:eastAsia="Times New Roman" w:cs="Times New Roman"/>
              </w:rPr>
              <w:t xml:space="preserve">Пособие И.П. </w:t>
            </w:r>
            <w:proofErr w:type="spellStart"/>
            <w:r w:rsidRPr="022F2A79">
              <w:rPr>
                <w:rFonts w:ascii="Times New Roman" w:hAnsi="Times New Roman" w:eastAsia="Times New Roman" w:cs="Times New Roman"/>
              </w:rPr>
              <w:t>Цыбулько</w:t>
            </w:r>
            <w:proofErr w:type="spellEnd"/>
            <w:r w:rsidRPr="022F2A79">
              <w:rPr>
                <w:rFonts w:ascii="Times New Roman" w:hAnsi="Times New Roman" w:eastAsia="Times New Roman" w:cs="Times New Roman"/>
              </w:rPr>
              <w:t>. (Подготовка к ЕГЭ) Задание №14  варианты 3,4,5, 6</w:t>
            </w:r>
          </w:p>
          <w:p w:rsidRPr="002A498D" w:rsidR="008C744A" w:rsidP="022F2A79" w:rsidRDefault="008C744A" w14:paraId="02EB378F" w14:textId="4DC5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8C744A" w:rsidTr="50828AF9" w14:paraId="79E387A7" w14:textId="77777777">
        <w:tc>
          <w:tcPr>
            <w:tcW w:w="1515" w:type="dxa"/>
            <w:vMerge/>
            <w:tcMar/>
          </w:tcPr>
          <w:p w:rsidRPr="002A498D" w:rsidR="008C744A" w:rsidRDefault="008C744A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8C744A" w:rsidRDefault="008C744A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8C744A" w:rsidP="009436BC" w:rsidRDefault="008C744A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8C744A" w:rsidRDefault="008C744A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8C744A" w:rsidP="009436BC" w:rsidRDefault="008C744A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8C744A" w:rsidRDefault="008C744A" w14:paraId="6DDCC084" w14:textId="77777777">
            <w:r w:rsidRPr="00CB7920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8C744A" w:rsidRDefault="008C744A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8C744A" w:rsidP="2019C016" w:rsidRDefault="2019C016" w14:paraId="72A3D3EC" w14:textId="6925633A">
            <w:r w:rsidRPr="2019C016">
              <w:rPr>
                <w:rFonts w:ascii="Times New Roman" w:hAnsi="Times New Roman" w:eastAsia="Times New Roman" w:cs="Times New Roman"/>
                <w:sz w:val="21"/>
                <w:szCs w:val="21"/>
              </w:rPr>
              <w:t>Интерпретация эпического, лироэпического или драматического произведения (фрагмента): комментирование фрагмента</w:t>
            </w:r>
          </w:p>
        </w:tc>
        <w:tc>
          <w:tcPr>
            <w:tcW w:w="2552" w:type="dxa"/>
            <w:tcMar/>
          </w:tcPr>
          <w:p w:rsidRPr="002A498D" w:rsidR="008C744A" w:rsidP="2019C016" w:rsidRDefault="2019C016" w14:paraId="2A167630" w14:textId="0B0D0814">
            <w:pPr>
              <w:spacing w:line="276" w:lineRule="auto"/>
            </w:pPr>
            <w:proofErr w:type="spellStart"/>
            <w:r w:rsidRPr="2019C01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019C0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A498D" w:rsidR="008C744A" w:rsidP="2019C016" w:rsidRDefault="2019C016" w14:paraId="38E36615" w14:textId="785D58FE">
            <w:pPr>
              <w:spacing w:line="276" w:lineRule="auto"/>
            </w:pPr>
            <w:r w:rsidRPr="512A4AB4" w:rsidR="512A4AB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8C744A" w:rsidP="2019C016" w:rsidRDefault="008C744A" w14:paraId="0D0B940D" w14:textId="386ECB0F">
            <w:pPr/>
            <w:hyperlink r:id="Rc6bc1172d28b4a09">
              <w:r w:rsidRPr="512A4AB4" w:rsidR="512A4AB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https://youtu.be/AwdfVi_F4DQ</w:t>
              </w:r>
            </w:hyperlink>
          </w:p>
        </w:tc>
        <w:tc>
          <w:tcPr>
            <w:tcW w:w="2835" w:type="dxa"/>
            <w:tcMar/>
          </w:tcPr>
          <w:p w:rsidRPr="002A498D" w:rsidR="008C744A" w:rsidP="2019C016" w:rsidRDefault="2019C016" w14:paraId="0E27B00A" w14:textId="1ACD2D76">
            <w:r w:rsidRPr="2019C016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№8 варианты 1-9 (сборник подготовки к ЕГЭ)</w:t>
            </w:r>
          </w:p>
        </w:tc>
      </w:tr>
      <w:tr w:rsidRPr="002A498D" w:rsidR="008C744A" w:rsidTr="50828AF9" w14:paraId="57CC38E8" w14:textId="77777777">
        <w:tc>
          <w:tcPr>
            <w:tcW w:w="1515" w:type="dxa"/>
            <w:vMerge/>
            <w:tcMar/>
          </w:tcPr>
          <w:p w:rsidRPr="002A498D" w:rsidR="008C744A" w:rsidRDefault="008C744A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8C744A" w:rsidP="009436BC" w:rsidRDefault="008C744A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8C744A" w:rsidP="009436BC" w:rsidRDefault="008C744A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8C744A" w:rsidRDefault="008C744A" w14:paraId="2F9C2704" w14:textId="77777777">
            <w:r w:rsidRPr="00CB7920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8C744A" w:rsidRDefault="008C744A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8C744A" w:rsidRDefault="008C744A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8C744A" w:rsidP="7A8AD250" w:rsidRDefault="7A8AD250" w14:paraId="3DEEC669" w14:textId="6277CB8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AD250">
              <w:rPr>
                <w:rFonts w:ascii="Times New Roman" w:hAnsi="Times New Roman" w:eastAsia="Times New Roman" w:cs="Times New Roman"/>
                <w:sz w:val="24"/>
                <w:szCs w:val="24"/>
              </w:rPr>
              <w:t>Генетическая связь органических соединений</w:t>
            </w:r>
          </w:p>
        </w:tc>
        <w:tc>
          <w:tcPr>
            <w:tcW w:w="2552" w:type="dxa"/>
            <w:tcMar/>
          </w:tcPr>
          <w:p w:rsidRPr="002A498D" w:rsidR="008C744A" w:rsidP="076B270C" w:rsidRDefault="076B270C" w14:paraId="5BD1F051" w14:textId="6F1AF68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6B270C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8C744A" w:rsidP="2FAF72E9" w:rsidRDefault="008C744A" w14:paraId="3656B9AB" w14:textId="0F295818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2FAF72E9" w:rsidR="2FAF72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bbac12640f274180">
              <w:r w:rsidRPr="2FAF72E9" w:rsidR="2FAF72E9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2FAF72E9" w:rsidR="2FAF72E9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2FAF72E9" w:rsidR="2FAF72E9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8C744A" w:rsidP="7A8AD250" w:rsidRDefault="7A8AD250" w14:paraId="66A6E15A" w14:textId="358E1E7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828AF9" w:rsidR="50828A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задание: № № 16-17. Варианты 1-9 из </w:t>
            </w:r>
            <w:r w:rsidRPr="50828AF9" w:rsidR="50828AF9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сборника типовых</w:t>
            </w:r>
            <w:r w:rsidRPr="50828AF9" w:rsidR="50828A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вариантов экзаменационных заданий 2020</w:t>
            </w:r>
          </w:p>
          <w:p w:rsidRPr="002A498D" w:rsidR="008C744A" w:rsidP="7A8AD250" w:rsidRDefault="008C744A" w14:paraId="45FB0818" w14:textId="25E3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8C744A" w:rsidTr="50828AF9" w14:paraId="6966A3CC" w14:textId="77777777">
        <w:tc>
          <w:tcPr>
            <w:tcW w:w="1515" w:type="dxa"/>
            <w:vMerge/>
            <w:tcMar/>
          </w:tcPr>
          <w:p w:rsidRPr="002A498D" w:rsidR="008C744A" w:rsidRDefault="008C744A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8C744A" w:rsidRDefault="008C744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8C744A" w:rsidP="009436BC" w:rsidRDefault="008C744A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8C744A" w:rsidRDefault="008C744A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8C744A" w:rsidP="009436BC" w:rsidRDefault="008C744A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8C744A" w:rsidRDefault="008C744A" w14:paraId="42D26789" w14:textId="77777777">
            <w:r w:rsidRPr="00CB7920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8C744A" w:rsidRDefault="008C744A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8C744A" w:rsidRDefault="008C744A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8C744A" w:rsidRDefault="4A137A55" w14:paraId="4101652C" w14:textId="51C3E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37A55">
              <w:rPr>
                <w:rFonts w:ascii="Times New Roman" w:hAnsi="Times New Roman" w:cs="Times New Roman"/>
                <w:sz w:val="24"/>
                <w:szCs w:val="24"/>
              </w:rPr>
              <w:t>Нахождение экстремумов функции</w:t>
            </w:r>
          </w:p>
        </w:tc>
        <w:tc>
          <w:tcPr>
            <w:tcW w:w="2552" w:type="dxa"/>
            <w:tcMar/>
          </w:tcPr>
          <w:p w:rsidRPr="002A498D" w:rsidR="008C744A" w:rsidP="4A137A55" w:rsidRDefault="4A137A55" w14:paraId="5A966E04" w14:textId="0D7916B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137A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4A137A5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8C744A" w:rsidP="2FAF72E9" w:rsidRDefault="008C744A" w14:paraId="4B99056E" w14:textId="07AA7D2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AF72E9" w:rsidR="2FAF72E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№12 из вариантов 11-15 (сборник подготовки к ЕГЭ)</w:t>
            </w:r>
          </w:p>
        </w:tc>
        <w:tc>
          <w:tcPr>
            <w:tcW w:w="2835" w:type="dxa"/>
            <w:tcMar/>
          </w:tcPr>
          <w:p w:rsidRPr="002A498D" w:rsidR="008C744A" w:rsidP="4A137A55" w:rsidRDefault="4A137A55" w14:paraId="17BB645C" w14:textId="0FFDC8F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AF72E9" w:rsidR="2FAF72E9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№12 из вариантов 16-20 (сборник подготовки к ЕГЭ)</w:t>
            </w:r>
          </w:p>
          <w:p w:rsidRPr="002A498D" w:rsidR="008C744A" w:rsidP="4A137A55" w:rsidRDefault="008C744A" w14:paraId="1299C43A" w14:textId="7C4E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8C744A" w:rsidTr="50828AF9" w14:paraId="36FBB8E5" w14:textId="77777777">
        <w:tc>
          <w:tcPr>
            <w:tcW w:w="1515" w:type="dxa"/>
            <w:vMerge/>
            <w:tcMar/>
          </w:tcPr>
          <w:p w:rsidRPr="002A498D" w:rsidR="008C744A" w:rsidRDefault="008C744A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8C744A" w:rsidP="009436BC" w:rsidRDefault="008C744A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8C744A" w:rsidP="009436BC" w:rsidRDefault="008C744A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8C744A" w:rsidRDefault="008C744A" w14:paraId="428646AC" w14:textId="445E1273">
            <w:r w:rsidRPr="23E38159" w:rsidR="23E38159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8C744A" w:rsidRDefault="008C744A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A498D" w:rsidR="008C744A" w:rsidRDefault="008C744A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8C744A" w:rsidRDefault="008C744A" w14:paraId="0FB78278" w14:textId="7008D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E38159" w:rsidR="23E38159">
              <w:rPr>
                <w:rFonts w:ascii="Times New Roman" w:hAnsi="Times New Roman" w:cs="Times New Roman"/>
                <w:sz w:val="24"/>
                <w:szCs w:val="24"/>
              </w:rPr>
              <w:t>Устная часть. Условный диалог-расспрос.</w:t>
            </w:r>
          </w:p>
        </w:tc>
        <w:tc>
          <w:tcPr>
            <w:tcW w:w="2552" w:type="dxa"/>
            <w:tcMar/>
          </w:tcPr>
          <w:p w:rsidRPr="002A498D" w:rsidR="008C744A" w:rsidP="23E38159" w:rsidRDefault="008C744A" w14:paraId="2FB9A57A" w14:textId="4EADE75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3E38159" w:rsidR="23E381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2A498D" w:rsidR="008C744A" w:rsidP="23E38159" w:rsidRDefault="008C744A" w14:paraId="1FC39945" w14:textId="18D1FF2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E38159" w:rsidR="23E3815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связи, занимаемся по ссылке: </w:t>
            </w:r>
            <w:hyperlink r:id="R1c32f70ad7454cec">
              <w:r w:rsidRPr="23E38159" w:rsidR="23E38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https://english-study-cafe.ru/index.php/students/exam/135-ekzameny-uchashchimsya-ege/1201-early19speak</w:t>
              </w:r>
            </w:hyperlink>
            <w:r w:rsidRPr="23E38159" w:rsidR="23E38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Pr="002A498D" w:rsidR="008C744A" w:rsidP="23E38159" w:rsidRDefault="008C744A" w14:paraId="0562CB0E" w14:textId="0ADFAB4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E38159" w:rsidR="23E38159">
              <w:rPr>
                <w:rFonts w:ascii="Times New Roman" w:hAnsi="Times New Roman" w:cs="Times New Roman"/>
                <w:sz w:val="24"/>
                <w:szCs w:val="24"/>
              </w:rPr>
              <w:t>Выполнить задание 42 №2763 из “Решу ЕГЭ”</w:t>
            </w:r>
          </w:p>
        </w:tc>
      </w:tr>
      <w:tr w:rsidRPr="002A498D" w:rsidR="00AC179E" w:rsidTr="50828AF9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DA4264" w:rsidTr="50828AF9" w14:paraId="106A3BA2" w14:textId="77777777">
        <w:tc>
          <w:tcPr>
            <w:tcW w:w="1515" w:type="dxa"/>
            <w:vMerge/>
            <w:tcMar/>
          </w:tcPr>
          <w:p w:rsidRPr="002A498D" w:rsidR="00DA4264" w:rsidRDefault="00DA4264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DA4264" w:rsidRDefault="00DA426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DA4264" w:rsidP="009436BC" w:rsidRDefault="00DA4264" w14:paraId="6D98A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DA4264" w:rsidRDefault="00DA4264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DA4264" w:rsidP="009436BC" w:rsidRDefault="00DA4264" w14:paraId="2946D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DA4264" w:rsidRDefault="00DA4264" w14:paraId="3DF9A3CF" w14:textId="77777777">
            <w:r w:rsidRPr="004365DB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DA4264" w:rsidRDefault="00DA4264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DA4264" w:rsidRDefault="00DA4264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DA4264" w:rsidRDefault="00DA4264" w14:paraId="5997CC1D" w14:textId="3728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59B">
              <w:rPr>
                <w:rFonts w:ascii="Times New Roman" w:hAnsi="Times New Roman" w:cs="Times New Roman"/>
                <w:sz w:val="24"/>
                <w:szCs w:val="24"/>
              </w:rPr>
              <w:t>Экономика. Основные экономические системы.</w:t>
            </w:r>
          </w:p>
        </w:tc>
        <w:tc>
          <w:tcPr>
            <w:tcW w:w="2552" w:type="dxa"/>
            <w:tcMar/>
          </w:tcPr>
          <w:p w:rsidR="00DA4264" w:rsidP="001D3630" w:rsidRDefault="00DA4264" w14:paraId="1D87F4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DA4264" w:rsidRDefault="00DA4264" w14:paraId="110FFD37" w14:textId="03AF8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№7-10 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DA4264" w:rsidRDefault="00DA4264" w14:paraId="6B699379" w14:textId="0132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(2) (вариант 8) из сборника подготовки к ЕГЭ</w:t>
            </w:r>
          </w:p>
        </w:tc>
      </w:tr>
      <w:tr w:rsidRPr="002A498D" w:rsidR="00DA4264" w:rsidTr="50828AF9" w14:paraId="058703AE" w14:textId="77777777">
        <w:tc>
          <w:tcPr>
            <w:tcW w:w="1515" w:type="dxa"/>
            <w:vMerge/>
            <w:tcMar/>
          </w:tcPr>
          <w:p w:rsidRPr="002A498D" w:rsidR="00DA4264" w:rsidRDefault="00DA4264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DA4264" w:rsidP="009436BC" w:rsidRDefault="00DA4264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DA4264" w:rsidP="009436BC" w:rsidRDefault="00DA4264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DA4264" w:rsidRDefault="00DA4264" w14:paraId="1D8834AC" w14:textId="77777777">
            <w:r w:rsidRPr="004365DB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DA4264" w:rsidRDefault="00DA4264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DA4264" w:rsidRDefault="00DA4264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DA4264" w:rsidRDefault="00DA4264" w14:paraId="61CDCEAD" w14:textId="56F98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9ADE"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</w:t>
            </w:r>
          </w:p>
        </w:tc>
        <w:tc>
          <w:tcPr>
            <w:tcW w:w="2552" w:type="dxa"/>
            <w:tcMar/>
          </w:tcPr>
          <w:p w:rsidRPr="002A498D" w:rsidR="00DA4264" w:rsidP="2B6F9ADE" w:rsidRDefault="00DA4264" w14:paraId="2DA54DBE" w14:textId="3326A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9AD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2B6F9AD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DA4264" w:rsidP="2B6F9ADE" w:rsidRDefault="00DA4264" w14:paraId="6BB9E253" w14:textId="6CCFA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9AD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7">
              <w:r w:rsidRPr="2B6F9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https://clck.ru/NsbED</w:t>
              </w:r>
            </w:hyperlink>
          </w:p>
        </w:tc>
        <w:tc>
          <w:tcPr>
            <w:tcW w:w="2835" w:type="dxa"/>
            <w:tcMar/>
          </w:tcPr>
          <w:p w:rsidRPr="002A498D" w:rsidR="00DA4264" w:rsidP="2B6F9ADE" w:rsidRDefault="00DA4264" w14:paraId="23DE523C" w14:textId="1F77F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6F9ADE">
              <w:rPr>
                <w:rFonts w:ascii="Times New Roman" w:hAnsi="Times New Roman" w:cs="Times New Roman"/>
                <w:sz w:val="24"/>
                <w:szCs w:val="24"/>
              </w:rPr>
              <w:t>Решить 6 задач формата ЕГЭ: https://clck.ru/NsbYM</w:t>
            </w:r>
          </w:p>
        </w:tc>
      </w:tr>
      <w:tr w:rsidRPr="002A498D" w:rsidR="00DA4264" w:rsidTr="50828AF9" w14:paraId="17DC78CE" w14:textId="77777777">
        <w:tc>
          <w:tcPr>
            <w:tcW w:w="1515" w:type="dxa"/>
            <w:vMerge/>
            <w:tcMar/>
          </w:tcPr>
          <w:p w:rsidRPr="002A498D" w:rsidR="00DA4264" w:rsidRDefault="00DA4264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DA4264" w:rsidP="009436BC" w:rsidRDefault="00DA4264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DA4264" w:rsidP="009436BC" w:rsidRDefault="00DA4264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DA4264" w:rsidRDefault="00DA4264" w14:paraId="788854AB" w14:textId="77777777">
            <w:r w:rsidRPr="004365DB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DA4264" w:rsidRDefault="00DA4264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DA4264" w:rsidRDefault="00DA4264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DA4264" w:rsidRDefault="00DA4264" w14:paraId="07459315" w14:textId="6B2FA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F14B44" w:rsidR="47F14B44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2552" w:type="dxa"/>
            <w:tcMar/>
          </w:tcPr>
          <w:p w:rsidRPr="002A498D" w:rsidR="00DA4264" w:rsidRDefault="00DA4264" w14:paraId="0EA7E0AF" w14:textId="04F4F07D">
            <w:pPr/>
            <w:r w:rsidRPr="47F14B44" w:rsidR="47F14B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        </w:t>
            </w:r>
          </w:p>
          <w:p w:rsidRPr="002A498D" w:rsidR="00DA4264" w:rsidP="47F14B44" w:rsidRDefault="00DA4264" w14:paraId="27E0D6FC" w14:textId="4279AD6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7F14B44" w:rsidR="47F14B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</w:t>
            </w:r>
          </w:p>
          <w:p w:rsidRPr="002A498D" w:rsidR="00DA4264" w:rsidP="03C02C6D" w:rsidRDefault="00DA4264" w14:paraId="6537F28F" w14:textId="76B62061">
            <w:pPr>
              <w:pStyle w:val="a"/>
            </w:pPr>
            <w:r w:rsidRPr="2FAF72E9" w:rsidR="2FAF72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5be09922e4184f01">
              <w:r w:rsidRPr="2FAF72E9" w:rsidR="2FAF72E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https://uchitel.pro/излучения-и-спектры/</w:t>
              </w:r>
            </w:hyperlink>
          </w:p>
        </w:tc>
        <w:tc>
          <w:tcPr>
            <w:tcW w:w="2835" w:type="dxa"/>
            <w:tcMar/>
          </w:tcPr>
          <w:p w:rsidRPr="002A498D" w:rsidR="00DA4264" w:rsidRDefault="00DA4264" w14:paraId="512BFD55" w14:textId="54B681AB">
            <w:pPr/>
            <w:r w:rsidRPr="47F14B44" w:rsidR="47F14B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Проработать задания №17,18 в вариантах из сборника подготовки к ЕГЭ (Демидовой) </w:t>
            </w:r>
          </w:p>
          <w:p w:rsidRPr="002A498D" w:rsidR="00DA4264" w:rsidP="47F14B44" w:rsidRDefault="00DA4264" w14:paraId="68B3F384" w14:textId="70A0BCB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2A498D" w:rsidR="00DA4264" w:rsidP="47F14B44" w:rsidRDefault="00DA4264" w14:paraId="6DFB9E20" w14:textId="60A8971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DA4264" w:rsidTr="50828AF9" w14:paraId="48DAAAF1" w14:textId="77777777">
        <w:tc>
          <w:tcPr>
            <w:tcW w:w="1515" w:type="dxa"/>
            <w:vMerge/>
            <w:tcMar/>
          </w:tcPr>
          <w:p w:rsidRPr="002A498D" w:rsidR="00DA4264" w:rsidRDefault="00DA4264" w14:paraId="70DF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DA4264" w:rsidRDefault="00DA4264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DA4264" w:rsidRDefault="00DA4264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="00DA4264" w:rsidRDefault="00DA4264" w14:paraId="22463F4B" w14:textId="77777777">
            <w:r w:rsidRPr="004365DB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DA4264" w:rsidRDefault="00DA4264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DA4264" w:rsidRDefault="00DA4264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DA4264" w:rsidRDefault="00DA4264" w14:paraId="44E871BC" w14:textId="7E74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AC">
              <w:rPr>
                <w:rFonts w:ascii="Times New Roman" w:hAnsi="Times New Roman"/>
                <w:bCs/>
                <w:sz w:val="24"/>
                <w:szCs w:val="24"/>
              </w:rPr>
              <w:t>Проверка уровня знаний по теме «История России с начала XIV до конца XVI вв.».</w:t>
            </w:r>
          </w:p>
        </w:tc>
        <w:tc>
          <w:tcPr>
            <w:tcW w:w="2552" w:type="dxa"/>
            <w:tcMar/>
          </w:tcPr>
          <w:p w:rsidR="00DA4264" w:rsidP="001D3630" w:rsidRDefault="00DA4264" w14:paraId="64A56C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DA4264" w:rsidRDefault="00DA4264" w14:paraId="144A5D23" w14:textId="3943F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№13-15  из вариантов 4-6 (сборник подготовки к ЕГЭ)</w:t>
            </w:r>
          </w:p>
        </w:tc>
        <w:tc>
          <w:tcPr>
            <w:tcW w:w="2835" w:type="dxa"/>
            <w:tcMar/>
          </w:tcPr>
          <w:p w:rsidRPr="002A498D" w:rsidR="00DA4264" w:rsidRDefault="00DA4264" w14:paraId="738610EB" w14:textId="7F1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(2) (вариант 7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37805D2" w14:textId="77777777">
      <w:bookmarkStart w:name="_GoBack" w:id="0"/>
      <w:bookmarkEnd w:id="0"/>
    </w:p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CBB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0CB2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2B8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44A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64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2F2A79"/>
    <w:rsid w:val="03C02C6D"/>
    <w:rsid w:val="076B270C"/>
    <w:rsid w:val="2019C016"/>
    <w:rsid w:val="23E38159"/>
    <w:rsid w:val="2B6F9ADE"/>
    <w:rsid w:val="2FAF72E9"/>
    <w:rsid w:val="47F14B44"/>
    <w:rsid w:val="4A137A55"/>
    <w:rsid w:val="50828AF9"/>
    <w:rsid w:val="512A4AB4"/>
    <w:rsid w:val="7A8AD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C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clck.ru/NsbED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andex.ru/efir?stream_id=4d5d0700f7ceac7e92811361da4686ec&amp;from_block=logo_partner_player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AwdfVi_F4DQ" TargetMode="External" Id="Rc6bc1172d28b4a09" /><Relationship Type="http://schemas.openxmlformats.org/officeDocument/2006/relationships/hyperlink" Target="https://english-study-cafe.ru/index.php/students/exam/135-ekzameny-uchashchimsya-ege/1201-early19speak" TargetMode="External" Id="R1c32f70ad7454cec" /><Relationship Type="http://schemas.openxmlformats.org/officeDocument/2006/relationships/hyperlink" Target="http://www.yoursystemeducation.com/ege-2020-po-ximii/" TargetMode="External" Id="Rbbac12640f274180" /><Relationship Type="http://schemas.openxmlformats.org/officeDocument/2006/relationships/hyperlink" Target="https://uchitel.pro/&#1080;&#1079;&#1083;&#1091;&#1095;&#1077;&#1085;&#1080;&#1103;-&#1080;-&#1089;&#1087;&#1077;&#1082;&#1090;&#1088;&#1099;/" TargetMode="External" Id="R5be09922e4184f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sidninaanastasia</lastModifiedBy>
  <revision>25</revision>
  <dcterms:created xsi:type="dcterms:W3CDTF">2020-04-01T12:22:00.0000000Z</dcterms:created>
  <dcterms:modified xsi:type="dcterms:W3CDTF">2020-06-10T17:04:55.6805863Z</dcterms:modified>
</coreProperties>
</file>