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83F61" w:rsidR="001F355D" w:rsidP="001F355D" w:rsidRDefault="001F355D" w14:paraId="34E1E6F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83F6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83F61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2B72EF"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 w:rsidR="000508ED">
        <w:rPr>
          <w:rFonts w:ascii="Times New Roman" w:hAnsi="Times New Roman" w:cs="Times New Roman"/>
          <w:b/>
          <w:sz w:val="24"/>
          <w:szCs w:val="24"/>
        </w:rPr>
        <w:t>8</w:t>
      </w:r>
      <w:r w:rsidRPr="00A83F61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694"/>
        <w:gridCol w:w="805"/>
        <w:gridCol w:w="1819"/>
        <w:gridCol w:w="1804"/>
        <w:gridCol w:w="1413"/>
        <w:gridCol w:w="4570"/>
        <w:gridCol w:w="2340"/>
      </w:tblGrid>
      <w:tr w:rsidRPr="00A83F61" w:rsidR="00B93D8F" w:rsidTr="17EEDE8E" w14:paraId="0C34F9D8" w14:textId="77777777">
        <w:tc>
          <w:tcPr>
            <w:tcW w:w="1455" w:type="dxa"/>
            <w:tcMar/>
          </w:tcPr>
          <w:p w:rsidRPr="00A83F61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83F61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83F61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83F61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67" w:type="dxa"/>
            <w:tcMar/>
          </w:tcPr>
          <w:p w:rsidRPr="00A83F61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8" w:type="dxa"/>
            <w:tcMar/>
          </w:tcPr>
          <w:p w:rsidRPr="00A83F61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28" w:type="dxa"/>
            <w:tcMar/>
          </w:tcPr>
          <w:p w:rsidRPr="00A83F61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7" w:type="dxa"/>
            <w:tcMar/>
          </w:tcPr>
          <w:p w:rsidRPr="00A83F61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A83F61" w:rsidR="00532CA3" w:rsidTr="17EEDE8E" w14:paraId="495A8E3F" w14:textId="77777777">
        <w:tc>
          <w:tcPr>
            <w:tcW w:w="1455" w:type="dxa"/>
            <w:vMerge w:val="restart"/>
            <w:tcMar/>
          </w:tcPr>
          <w:p w:rsidRPr="00A83F61" w:rsidR="00532CA3" w:rsidP="00886395" w:rsidRDefault="002B72EF" w14:paraId="757E91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F61" w:rsidR="00532CA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A83F61" w:rsidR="00532CA3" w:rsidP="00886395" w:rsidRDefault="00532CA3" w14:paraId="3A35E5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A83F61" w:rsidR="00532CA3" w:rsidP="00886395" w:rsidRDefault="00532CA3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83F61" w:rsidR="00532CA3" w:rsidP="00532CA3" w:rsidRDefault="00532CA3" w14:paraId="37CDC823" w14:textId="7AFFD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D3737B" w:rsidR="07D3737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A87DA4" w:rsidRDefault="00532CA3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83F61" w:rsidR="00532CA3" w:rsidP="00A87DA4" w:rsidRDefault="00532CA3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87DA4" w:rsidRDefault="00532CA3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="00532CA3" w:rsidP="07D3737B" w:rsidRDefault="00532CA3" w14:paraId="672A6659" w14:textId="3B56CFF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Электронная почта. </w:t>
            </w:r>
            <w:r w:rsidRPr="105803FD" w:rsidR="105803F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en-GB"/>
              </w:rPr>
              <w:t>SMS</w:t>
            </w:r>
            <w:r w:rsidRPr="105803FD" w:rsidR="105803F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-сообщение</w:t>
            </w:r>
          </w:p>
        </w:tc>
        <w:tc>
          <w:tcPr>
            <w:tcW w:w="3928" w:type="dxa"/>
            <w:tcMar/>
          </w:tcPr>
          <w:p w:rsidR="00532CA3" w:rsidP="105803FD" w:rsidRDefault="00532CA3" w14:paraId="070E3612" w14:textId="513B8B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a2af9629777409c">
              <w:r w:rsidRPr="105803FD" w:rsidR="105803F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https://youtu.be/n7OXztbpZ5s</w:t>
              </w:r>
            </w:hyperlink>
          </w:p>
          <w:p w:rsidR="00532CA3" w:rsidP="105803FD" w:rsidRDefault="00532CA3" w14:paraId="0A37501D" w14:textId="3AE8E03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учебником Русский язык 10 класс, упр.278 (устно)</w:t>
            </w:r>
          </w:p>
        </w:tc>
        <w:tc>
          <w:tcPr>
            <w:tcW w:w="1887" w:type="dxa"/>
            <w:tcMar/>
          </w:tcPr>
          <w:p w:rsidR="00532CA3" w:rsidP="105803FD" w:rsidRDefault="00532CA3" w14:paraId="0993FCC4" w14:textId="5B4D0B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5803FD" w:rsidR="105803FD">
              <w:rPr>
                <w:rFonts w:ascii="Times New Roman" w:hAnsi="Times New Roman" w:eastAsia="Times New Roman" w:cs="Times New Roman"/>
                <w:sz w:val="24"/>
                <w:szCs w:val="24"/>
              </w:rPr>
              <w:t>Упр. 279</w:t>
            </w:r>
          </w:p>
          <w:p w:rsidR="00532CA3" w:rsidP="105803FD" w:rsidRDefault="00532CA3" w14:paraId="04F98A66" w14:textId="3BD1E50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по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e304913faabf4fef"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="00532CA3" w:rsidP="105803FD" w:rsidRDefault="00532CA3" w14:paraId="5DAB6C7B" w14:textId="3514DCF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A83F61" w:rsidR="00532CA3" w:rsidTr="17EEDE8E" w14:paraId="5FE76110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83F61" w:rsidR="00532CA3" w:rsidP="00D142B2" w:rsidRDefault="00532CA3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A83F61" w:rsidR="00532CA3" w:rsidP="00215E47" w:rsidRDefault="00532CA3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="00532CA3" w:rsidP="105803FD" w:rsidRDefault="00532CA3" w14:paraId="6A05A809" w14:textId="6343BB4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Семья в романе «Война и мир». Развитие речи. Подготовка к сочинению по роману Л. Н. Толстого «Война и мир».</w:t>
            </w:r>
          </w:p>
        </w:tc>
        <w:tc>
          <w:tcPr>
            <w:tcW w:w="3928" w:type="dxa"/>
            <w:tcMar/>
          </w:tcPr>
          <w:p w:rsidR="00532CA3" w:rsidP="105803FD" w:rsidRDefault="00532CA3" w14:paraId="5A39BBE3" w14:textId="5DD9F21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5803FD" w:rsidR="105803FD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презентацией из прикреплённого файла в АСУ РСО</w:t>
            </w:r>
          </w:p>
        </w:tc>
        <w:tc>
          <w:tcPr>
            <w:tcW w:w="1887" w:type="dxa"/>
            <w:tcMar/>
          </w:tcPr>
          <w:p w:rsidR="00532CA3" w:rsidP="105803FD" w:rsidRDefault="00532CA3" w14:paraId="5DFB0C64" w14:textId="5941B723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сочинение по роману Л.Н. Толстого “Война и мир”</w:t>
            </w:r>
          </w:p>
          <w:p w:rsidR="00532CA3" w:rsidP="105803FD" w:rsidRDefault="00532CA3" w14:paraId="2192AE8E" w14:textId="54F2C1E9">
            <w:pPr>
              <w:spacing w:line="276" w:lineRule="auto"/>
              <w:ind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по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fb2189fe107e4425"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17EEDE8E" w:rsidR="17EEDE8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="00532CA3" w:rsidP="105803FD" w:rsidRDefault="00532CA3" w14:paraId="41C8F396" w14:textId="2F39886F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Pr="00A83F61" w:rsidR="00532CA3" w:rsidTr="17EEDE8E" w14:paraId="4D7E798E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83F61" w:rsidR="00532CA3" w:rsidP="77E4CC73" w:rsidRDefault="00532CA3" w14:paraId="74194E62" w14:textId="25C6F3A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7EEDE8E" w:rsidR="17EEDE8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7EEDE8E" w:rsidR="17EEDE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73662A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 учитель:</w:t>
            </w:r>
          </w:p>
          <w:p w:rsidRPr="00A83F61" w:rsidR="00532CA3" w:rsidP="00215E47" w:rsidRDefault="00532CA3" w14:paraId="7F2D567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Pr="00A83F61" w:rsidR="00532CA3" w:rsidP="0062259D" w:rsidRDefault="00532CA3" w14:paraId="0D0B940D" w14:textId="7552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E4CC73" w:rsidR="77E4CC7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3928" w:type="dxa"/>
            <w:tcMar/>
          </w:tcPr>
          <w:p w:rsidRPr="00A83F61" w:rsidR="00532CA3" w:rsidP="77E4CC73" w:rsidRDefault="00532CA3" w14:paraId="7665BCAE" w14:textId="1D31107C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A83F61" w:rsidR="00532CA3" w:rsidP="77E4CC73" w:rsidRDefault="00532CA3" w14:paraId="7F0DD5D3" w14:textId="53E4B72C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1.Просмотр видео урока на РЭШ:</w:t>
            </w:r>
          </w:p>
          <w:p w:rsidRPr="00A83F61" w:rsidR="00532CA3" w:rsidP="77E4CC73" w:rsidRDefault="00532CA3" w14:paraId="60475683" w14:textId="63FEDA67">
            <w:pPr>
              <w:spacing w:line="276" w:lineRule="auto"/>
            </w:pPr>
            <w:hyperlink r:id="R5952bbd851d44865">
              <w:r w:rsidRPr="77E4CC73" w:rsidR="77E4CC7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https://resh.edu.ru/subject/lesson/4023/main/149356/</w:t>
              </w:r>
            </w:hyperlink>
          </w:p>
          <w:p w:rsidRPr="00A83F61" w:rsidR="00532CA3" w:rsidP="77E4CC73" w:rsidRDefault="00532CA3" w14:paraId="2B0889B3" w14:textId="3A268813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(или прочитать материал п.34)</w:t>
            </w:r>
          </w:p>
          <w:p w:rsidRPr="00A83F61" w:rsidR="00532CA3" w:rsidP="77E4CC73" w:rsidRDefault="00532CA3" w14:paraId="266E7276" w14:textId="5AB1D256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2.Записать в тетрадь:</w:t>
            </w:r>
          </w:p>
          <w:p w:rsidRPr="00A83F61" w:rsidR="00532CA3" w:rsidP="77E4CC73" w:rsidRDefault="00532CA3" w14:paraId="4ED6E933" w14:textId="4F3DEDFB">
            <w:pPr>
              <w:spacing w:line="276" w:lineRule="auto"/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1)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Определение правильного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многогранника;</w:t>
            </w:r>
          </w:p>
          <w:p w:rsidRPr="00A83F61" w:rsidR="00532CA3" w:rsidP="77E4CC73" w:rsidRDefault="00532CA3" w14:paraId="543E7E50" w14:textId="5B36F278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2)Виды правильных многогранников и их основные характеристики:</w:t>
            </w:r>
          </w:p>
          <w:p w:rsidRPr="00A83F61" w:rsidR="00532CA3" w:rsidP="77E4CC73" w:rsidRDefault="00532CA3" w14:paraId="320013D0" w14:textId="183444D1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-Из каких геометрических фигур составлен (их число);</w:t>
            </w:r>
          </w:p>
          <w:p w:rsidRPr="00A83F61" w:rsidR="00532CA3" w:rsidP="77E4CC73" w:rsidRDefault="00532CA3" w14:paraId="313B7C7E" w14:textId="6500F9B2">
            <w:pPr>
              <w:spacing w:line="276" w:lineRule="auto"/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-Дописать предложение каждая вершина является 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вершиной …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;</w:t>
            </w:r>
          </w:p>
          <w:p w:rsidRPr="00A83F61" w:rsidR="00532CA3" w:rsidP="77E4CC73" w:rsidRDefault="00532CA3" w14:paraId="6BDA89D6" w14:textId="482F65BC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-Сумма плоских углов при каждой вершине равна …;</w:t>
            </w:r>
          </w:p>
          <w:p w:rsidRPr="00A83F61" w:rsidR="00532CA3" w:rsidP="77E4CC73" w:rsidRDefault="00532CA3" w14:paraId="0E27B00A" w14:textId="4FD9F9DF">
            <w:pPr>
              <w:pStyle w:val="a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-Число граней, рёбер и вершин каждого многогранника (смотрите замечание на с.78)</w:t>
            </w:r>
          </w:p>
        </w:tc>
        <w:tc>
          <w:tcPr>
            <w:tcW w:w="1887" w:type="dxa"/>
            <w:tcMar/>
          </w:tcPr>
          <w:p w:rsidRPr="00A83F61" w:rsidR="00532CA3" w:rsidP="77E4CC73" w:rsidRDefault="00532CA3" w14:paraId="00B232E0" w14:textId="2F86AB8E">
            <w:pPr>
              <w:spacing w:line="276" w:lineRule="auto"/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П.36 учебника – выучить виды и основные характеристики правильных многогранников. Выполнить №273-275 (по выбору 1 из трех номеров). Фото вашей работы прислать в </w:t>
            </w:r>
            <w:proofErr w:type="spellStart"/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на эл. почту</w:t>
            </w:r>
          </w:p>
          <w:p w:rsidRPr="00A83F61" w:rsidR="00532CA3" w:rsidP="77E4CC73" w:rsidRDefault="00532CA3" w14:paraId="54DE6C81" w14:textId="6EC8332A">
            <w:pPr>
              <w:spacing w:line="276" w:lineRule="auto"/>
            </w:pPr>
            <w:hyperlink r:id="R72154340262941db"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novaevala@yandex.ru</w:t>
              </w:r>
            </w:hyperlink>
          </w:p>
          <w:p w:rsidRPr="00A83F61" w:rsidR="00532CA3" w:rsidP="77E4CC73" w:rsidRDefault="00532CA3" w14:paraId="60061E4C" w14:textId="5B80C7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83F61" w:rsidR="00532CA3" w:rsidTr="17EEDE8E" w14:paraId="1F7D332C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83F61" w:rsidR="00532CA3" w:rsidP="00886395" w:rsidRDefault="00532CA3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A83F61" w:rsidR="00532CA3" w:rsidTr="17EEDE8E" w14:paraId="0F203B09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83F61" w:rsidR="00532CA3" w:rsidP="008B5C91" w:rsidRDefault="00532CA3" w14:paraId="3D513CFD" w14:textId="6F40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EEDE8E" w:rsidR="17EEDE8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17EEDE8E" w:rsidR="17EEDE8E">
              <w:rPr>
                <w:rFonts w:ascii="Times New Roman" w:hAnsi="Times New Roman" w:cs="Times New Roman"/>
                <w:sz w:val="24"/>
                <w:szCs w:val="24"/>
              </w:rPr>
              <w:t>лайн  урок</w:t>
            </w:r>
          </w:p>
        </w:tc>
        <w:tc>
          <w:tcPr>
            <w:tcW w:w="1967" w:type="dxa"/>
            <w:tcMar/>
          </w:tcPr>
          <w:p w:rsidRPr="00A83F61" w:rsidR="00532CA3" w:rsidP="0062259D" w:rsidRDefault="00532CA3" w14:paraId="5AF81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Pr="00A83F61" w:rsidR="00532CA3" w:rsidP="00A96F72" w:rsidRDefault="00532CA3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96F72" w:rsidRDefault="00532CA3" w14:paraId="17BDA2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8" w:type="dxa"/>
            <w:tcMar/>
          </w:tcPr>
          <w:p w:rsidRPr="00A83F61" w:rsidR="00532CA3" w:rsidP="77E4CC73" w:rsidRDefault="00532CA3" w14:paraId="3DEEC669" w14:textId="4EAEC459">
            <w:pPr>
              <w:pStyle w:val="a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Элементы симметрии правильных многогранников</w:t>
            </w:r>
          </w:p>
        </w:tc>
        <w:tc>
          <w:tcPr>
            <w:tcW w:w="3928" w:type="dxa"/>
            <w:tcMar/>
          </w:tcPr>
          <w:p w:rsidRPr="00A83F61" w:rsidR="00532CA3" w:rsidP="77E4CC73" w:rsidRDefault="00532CA3" w14:paraId="65F93E59" w14:textId="605D18CA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A83F61" w:rsidR="00532CA3" w:rsidP="77E4CC73" w:rsidRDefault="00532CA3" w14:paraId="0D4B5D52" w14:textId="57087587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A83F61" w:rsidR="00532CA3" w:rsidP="77E4CC73" w:rsidRDefault="00532CA3" w14:paraId="1004C95E" w14:textId="238AE10A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A83F61" w:rsidR="00532CA3" w:rsidP="77E4CC73" w:rsidRDefault="00532CA3" w14:paraId="223DDD50" w14:textId="36C2C323">
            <w:pPr>
              <w:spacing w:line="276" w:lineRule="auto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Записать в тетрадь элементы симметрии правильных многогранников.</w:t>
            </w:r>
          </w:p>
          <w:p w:rsidRPr="00A83F61" w:rsidR="00532CA3" w:rsidP="77E4CC73" w:rsidRDefault="00532CA3" w14:paraId="3656B9AB" w14:textId="44C4F6CE">
            <w:pPr>
              <w:pStyle w:val="a"/>
            </w:pPr>
            <w:r w:rsidRPr="77E4CC73" w:rsidR="77E4CC7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№276,278,279</w:t>
            </w:r>
          </w:p>
        </w:tc>
        <w:tc>
          <w:tcPr>
            <w:tcW w:w="1887" w:type="dxa"/>
            <w:tcMar/>
          </w:tcPr>
          <w:p w:rsidRPr="00A83F61" w:rsidR="00532CA3" w:rsidP="77E4CC73" w:rsidRDefault="00532CA3" w14:paraId="0A5FF5FA" w14:textId="3C15B66A">
            <w:pPr>
              <w:spacing w:line="276" w:lineRule="auto"/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п.37 учебника-выучить элементы симметрии правильных многогранников. Решить №277</w:t>
            </w:r>
          </w:p>
          <w:p w:rsidRPr="00A83F61" w:rsidR="00532CA3" w:rsidP="77E4CC73" w:rsidRDefault="00532CA3" w14:paraId="37AB069B" w14:textId="7E5A40A3">
            <w:pPr>
              <w:spacing w:line="276" w:lineRule="auto"/>
            </w:pP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Выполненные работы 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прислать в</w:t>
            </w:r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17EEDE8E" w:rsidR="17EEDE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на эл. почту</w:t>
            </w:r>
          </w:p>
          <w:p w:rsidRPr="00A83F61" w:rsidR="00532CA3" w:rsidP="77E4CC73" w:rsidRDefault="00532CA3" w14:paraId="45FB0818" w14:textId="1756C0F9">
            <w:pPr>
              <w:spacing w:line="276" w:lineRule="auto"/>
            </w:pPr>
            <w:hyperlink r:id="R5b3caa9263554c90"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@</w:t>
              </w:r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77E4CC73" w:rsidR="77E4CC73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w:rsidRPr="00A83F61" w:rsidR="00532CA3" w:rsidTr="17EEDE8E" w14:paraId="78E70F8D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83F61" w:rsidR="00532CA3" w:rsidP="00A83F61" w:rsidRDefault="00532CA3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83F61" w:rsidR="00532CA3" w:rsidP="00215E47" w:rsidRDefault="00532CA3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A83F6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58" w:type="dxa"/>
            <w:tcMar/>
          </w:tcPr>
          <w:p w:rsidRPr="00A83F61" w:rsidR="00532CA3" w:rsidP="00DA07D8" w:rsidRDefault="0DD8FC50" w14:paraId="53128261" w14:textId="629B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DD8FC50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3928" w:type="dxa"/>
            <w:tcMar/>
          </w:tcPr>
          <w:p w:rsidRPr="00A83F61" w:rsidR="00532CA3" w:rsidP="0DD8FC50" w:rsidRDefault="0DD8FC50" w14:paraId="4D5A901D" w14:textId="2E7F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94a8311166814c65">
              <w:r w:rsidRPr="105803FD" w:rsidR="105803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https://resh.edu.ru/subict/lesson/3755/start/43584/</w:t>
              </w:r>
            </w:hyperlink>
          </w:p>
          <w:p w:rsidRPr="00A83F61" w:rsidR="00532CA3" w:rsidP="0DD8FC50" w:rsidRDefault="0DD8FC50" w14:paraId="62486C05" w14:textId="42BC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7EEDE8E" w:rsidR="17EEDE8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10-11 классы (пар.18, стр. 72)</w:t>
            </w:r>
          </w:p>
        </w:tc>
        <w:tc>
          <w:tcPr>
            <w:tcW w:w="1887" w:type="dxa"/>
            <w:tcMar/>
          </w:tcPr>
          <w:p w:rsidRPr="00A83F61" w:rsidR="00532CA3" w:rsidP="00DA07D8" w:rsidRDefault="0DD8FC50" w14:paraId="4101652C" w14:textId="3EBDD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5803FD" w:rsidR="105803FD">
              <w:rPr>
                <w:rFonts w:ascii="Times New Roman" w:hAnsi="Times New Roman" w:cs="Times New Roman"/>
                <w:sz w:val="24"/>
                <w:szCs w:val="24"/>
              </w:rPr>
              <w:t>Сделать Сообщение на тему: Способы регулирования массы тела человека. Учебник Физическая культура 0-11 классы стр.50. Выполненное задание выслать на эл.почту vova.shevchun@mail.ru</w:t>
            </w:r>
          </w:p>
        </w:tc>
      </w:tr>
      <w:tr w:rsidRPr="00A83F61" w:rsidR="00532CA3" w:rsidTr="17EEDE8E" w14:paraId="4504A8E2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83F61" w:rsidR="00532CA3" w:rsidP="00593009" w:rsidRDefault="00532CA3" w14:paraId="0BE3DA64" w14:textId="3649B73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7EEDE8E" w:rsidR="17EEDE8E">
              <w:rPr>
                <w:rFonts w:ascii="Times New Roman" w:hAnsi="Times New Roman" w:eastAsia="Calibri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67" w:type="dxa"/>
            <w:tcMar/>
          </w:tcPr>
          <w:p w:rsidRPr="00A83F61" w:rsidR="00532CA3" w:rsidP="00215E47" w:rsidRDefault="00532CA3" w14:paraId="5E6389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Pr="00A83F61" w:rsidR="00532CA3" w:rsidP="00215E47" w:rsidRDefault="00532CA3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215E47" w:rsidRDefault="00532CA3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58" w:type="dxa"/>
            <w:tcMar/>
          </w:tcPr>
          <w:p w:rsidRPr="00A83F61" w:rsidR="00532CA3" w:rsidP="00593009" w:rsidRDefault="00532CA3" w14:paraId="1299C43A" w14:textId="1460827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665D95" w:rsidR="32665D95">
              <w:rPr>
                <w:rFonts w:ascii="Times New Roman" w:hAnsi="Times New Roman" w:eastAsia="Calibri" w:cs="Times New Roman"/>
                <w:sz w:val="24"/>
                <w:szCs w:val="24"/>
              </w:rPr>
              <w:t>Эволюция звёзд. Чёрные дыры</w:t>
            </w:r>
          </w:p>
        </w:tc>
        <w:tc>
          <w:tcPr>
            <w:tcW w:w="3928" w:type="dxa"/>
            <w:tcMar/>
          </w:tcPr>
          <w:p w:rsidRPr="00A83F61" w:rsidR="00532CA3" w:rsidP="32665D95" w:rsidRDefault="00532CA3" w14:paraId="1130BF90" w14:textId="2FDB2BD5">
            <w:pPr>
              <w:pStyle w:val="a"/>
            </w:pPr>
            <w:hyperlink r:id="Rd655e0cd933a43f9">
              <w:r w:rsidRPr="32665D95" w:rsidR="32665D9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https://www.youtube.com/watch?v=FhADFdIRI8o</w:t>
              </w:r>
            </w:hyperlink>
          </w:p>
          <w:p w:rsidRPr="00A83F61" w:rsidR="00532CA3" w:rsidP="32665D95" w:rsidRDefault="00532CA3" w14:paraId="4DDBEF00" w14:textId="02A4149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видео, затем беседа в группе в Вк</w:t>
            </w:r>
          </w:p>
        </w:tc>
        <w:tc>
          <w:tcPr>
            <w:tcW w:w="1887" w:type="dxa"/>
            <w:tcMar/>
          </w:tcPr>
          <w:p w:rsidRPr="00A83F61" w:rsidR="00532CA3" w:rsidP="00593009" w:rsidRDefault="00532CA3" w14:paraId="3461D779" w14:textId="1227876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05803FD" w:rsidR="105803FD">
              <w:rPr>
                <w:rFonts w:ascii="Times New Roman" w:hAnsi="Times New Roman" w:eastAsia="Calibri" w:cs="Times New Roman"/>
                <w:sz w:val="24"/>
                <w:szCs w:val="24"/>
              </w:rPr>
              <w:t>Читать</w:t>
            </w:r>
            <w:r w:rsidRPr="105803FD" w:rsidR="105803F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стр.168-170 учебника</w:t>
            </w:r>
          </w:p>
        </w:tc>
      </w:tr>
      <w:tr w:rsidRPr="00A83F61" w:rsidR="00532CA3" w:rsidTr="17EEDE8E" w14:paraId="03ABAD48" w14:textId="77777777">
        <w:tc>
          <w:tcPr>
            <w:tcW w:w="1455" w:type="dxa"/>
            <w:vMerge/>
            <w:tcMar/>
          </w:tcPr>
          <w:p w:rsidRPr="00A83F61" w:rsidR="00532CA3" w:rsidP="00886395" w:rsidRDefault="00532CA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83F61" w:rsidR="00532CA3" w:rsidP="00886395" w:rsidRDefault="00532CA3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A83F61" w:rsidR="00532CA3" w:rsidP="00886395" w:rsidRDefault="00532CA3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A83F61" w:rsidR="00532CA3" w:rsidP="00593009" w:rsidRDefault="00532CA3" w14:paraId="005F6D3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67" w:type="dxa"/>
            <w:tcMar/>
          </w:tcPr>
          <w:p w:rsidRPr="00A83F61" w:rsidR="00532CA3" w:rsidP="00A87DA4" w:rsidRDefault="00532CA3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A83F61" w:rsidR="00532CA3" w:rsidP="00A87DA4" w:rsidRDefault="00532CA3" w14:paraId="6914C8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  <w:p w:rsidRPr="00A83F61" w:rsidR="00532CA3" w:rsidP="00A87DA4" w:rsidRDefault="00532CA3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83F61" w:rsidR="00532CA3" w:rsidP="00A87DA4" w:rsidRDefault="00532CA3" w14:paraId="475812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61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58" w:type="dxa"/>
            <w:tcMar/>
          </w:tcPr>
          <w:p w:rsidRPr="00A83F61" w:rsidR="00532CA3" w:rsidP="00593009" w:rsidRDefault="00532CA3" w14:paraId="0FB78278" w14:textId="6586841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DB0AF00" w:rsidR="4DB0AF00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 решение задач</w:t>
            </w:r>
          </w:p>
        </w:tc>
        <w:tc>
          <w:tcPr>
            <w:tcW w:w="3928" w:type="dxa"/>
            <w:tcMar/>
          </w:tcPr>
          <w:p w:rsidRPr="00A83F61" w:rsidR="00532CA3" w:rsidP="4DB0AF00" w:rsidRDefault="00532CA3" w14:paraId="03253BB0" w14:textId="570078FE">
            <w:pPr>
              <w:pStyle w:val="a"/>
            </w:pPr>
            <w:hyperlink r:id="R0fd87fedb5e64d3b">
              <w:r w:rsidRPr="4DB0AF00" w:rsidR="4DB0AF0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https://phys-ege.sdamgia.ru/?redir=1</w:t>
              </w:r>
            </w:hyperlink>
          </w:p>
          <w:p w:rsidRPr="00A83F61" w:rsidR="00532CA3" w:rsidP="4DB0AF00" w:rsidRDefault="00532CA3" w14:paraId="1FC39945" w14:textId="5918FF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05803FD" w:rsidR="105803F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Решаем задачи по 4 теме.</w:t>
            </w:r>
          </w:p>
        </w:tc>
        <w:tc>
          <w:tcPr>
            <w:tcW w:w="1887" w:type="dxa"/>
            <w:tcMar/>
          </w:tcPr>
          <w:p w:rsidRPr="00A83F61" w:rsidR="00532CA3" w:rsidP="4DB0AF00" w:rsidRDefault="00532CA3" w14:paraId="0562CB0E" w14:textId="5661085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DB0AF00" w:rsidR="4DB0AF00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 w:rsidRPr="00831973" w:rsidR="00831973" w:rsidP="00831973" w:rsidRDefault="00831973" w14:paraId="63ECC687" w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831973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для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</w:t>
      </w:r>
      <w:r w:rsidR="000508ED">
        <w:rPr>
          <w:rFonts w:ascii="Times New Roman" w:hAnsi="Times New Roman" w:eastAsia="Calibri" w:cs="Times New Roman"/>
          <w:b/>
          <w:color w:val="C00000"/>
          <w:sz w:val="32"/>
        </w:rPr>
        <w:t>8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апреля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843"/>
        <w:gridCol w:w="1984"/>
        <w:gridCol w:w="1985"/>
        <w:gridCol w:w="3827"/>
        <w:gridCol w:w="1843"/>
      </w:tblGrid>
      <w:tr w:rsidRPr="00831973" w:rsidR="00831973" w:rsidTr="00831973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31973" w:rsidR="00831973" w:rsidP="00831973" w:rsidRDefault="00831973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31973" w:rsidR="00831973" w:rsidTr="00831973" w14:paraId="3F7A882C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831973" w:rsidR="00831973" w:rsidP="00831973" w:rsidRDefault="00831973" w14:paraId="51C19B0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08ED">
              <w:rPr>
                <w:rFonts w:ascii="Times New Roman" w:hAnsi="Times New Roman"/>
                <w:sz w:val="24"/>
                <w:szCs w:val="24"/>
              </w:rPr>
              <w:t>8</w:t>
            </w:r>
            <w:r w:rsidRPr="00831973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831973" w:rsidR="00831973" w:rsidP="00831973" w:rsidRDefault="00831973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31973" w:rsidR="00831973" w:rsidP="00831973" w:rsidRDefault="00831973" w14:paraId="13E0A7D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831973" w:rsidP="00831973" w:rsidRDefault="00831973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831973" w:rsidR="00B352CA" w:rsidTr="00831973" w14:paraId="53416ABE" w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31973" w:rsidR="00B352CA" w:rsidP="00831973" w:rsidRDefault="00B352CA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0B68059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27228C0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31973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831973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8319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Кукушкина Л.Х.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62EBF3C5" w14:textId="7DE36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352CA" w:rsidRDefault="00B352CA" w14:paraId="1912E0D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</w:p>
          <w:p w:rsidR="00B352CA" w:rsidRDefault="00B352CA" w14:paraId="0447945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путешествие по Эрмитажу,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w:tgtFrame="_blank" w:history="1" r:id="rId5">
              <w:r>
                <w:rPr>
                  <w:rStyle w:val="a4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https://bit.ly/33nCpQg</w:t>
              </w:r>
            </w:hyperlink>
          </w:p>
          <w:p w:rsidR="00B352CA" w:rsidRDefault="00B352CA" w14:paraId="4911612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зал по интересу</w:t>
            </w:r>
          </w:p>
          <w:p w:rsidRPr="00831973" w:rsidR="00B352CA" w:rsidP="00831973" w:rsidRDefault="00B352CA" w14:paraId="6D98A1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31973" w:rsidR="00B352CA" w:rsidP="00831973" w:rsidRDefault="00B352CA" w14:paraId="6A09E912" w14:textId="2B4BCD8C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0"/>
    </w:tbl>
    <w:p w:rsidRPr="00A83F61" w:rsidR="007259FC" w:rsidRDefault="007259FC" w14:paraId="2946DB8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83F6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8ED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2EF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D1E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5F9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D79F5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CA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2F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73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2F1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459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3F6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F72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53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2CA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B12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0CD4"/>
    <w:rsid w:val="00CD2A3E"/>
    <w:rsid w:val="00CD2E08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49B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4F6C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6FDF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D3737B"/>
    <w:rsid w:val="0DD8FC50"/>
    <w:rsid w:val="105803FD"/>
    <w:rsid w:val="17EEDE8E"/>
    <w:rsid w:val="32665D95"/>
    <w:rsid w:val="4DB0AF00"/>
    <w:rsid w:val="77E4C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532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83197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vk.com/away.php?to=https%3A%2F%2Fbit.ly%2F33nCpQg&amp;cc_key=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023/main/149356/" TargetMode="External" Id="R5952bbd851d44865" /><Relationship Type="http://schemas.openxmlformats.org/officeDocument/2006/relationships/hyperlink" Target="mailto:novaevala@yandex.ru" TargetMode="External" Id="R72154340262941db" /><Relationship Type="http://schemas.openxmlformats.org/officeDocument/2006/relationships/hyperlink" Target="mailto:novaevala@yandex.ru" TargetMode="External" Id="R5b3caa9263554c90" /><Relationship Type="http://schemas.openxmlformats.org/officeDocument/2006/relationships/hyperlink" Target="https://www.youtube.com/watch?v=FhADFdIRI8o" TargetMode="External" Id="Rd655e0cd933a43f9" /><Relationship Type="http://schemas.openxmlformats.org/officeDocument/2006/relationships/hyperlink" Target="https://phys-ege.sdamgia.ru/?redir=1" TargetMode="External" Id="R0fd87fedb5e64d3b" /><Relationship Type="http://schemas.openxmlformats.org/officeDocument/2006/relationships/hyperlink" Target="https://youtu.be/n7OXztbpZ5s" TargetMode="External" Id="R0a2af9629777409c" /><Relationship Type="http://schemas.openxmlformats.org/officeDocument/2006/relationships/hyperlink" Target="https://resh.edu.ru/subict/lesson/3755/start/43584/" TargetMode="External" Id="R94a8311166814c65" /><Relationship Type="http://schemas.openxmlformats.org/officeDocument/2006/relationships/hyperlink" Target="mailto:yla601960@yandex.ru" TargetMode="External" Id="Re304913faabf4fef" /><Relationship Type="http://schemas.openxmlformats.org/officeDocument/2006/relationships/hyperlink" Target="mailto:yla601960@yandex.ru" TargetMode="External" Id="Rfb2189fe107e442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14</revision>
  <dcterms:created xsi:type="dcterms:W3CDTF">2020-04-07T12:01:00.0000000Z</dcterms:created>
  <dcterms:modified xsi:type="dcterms:W3CDTF">2020-04-23T06:04:52.1848944Z</dcterms:modified>
</coreProperties>
</file>