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E7" w:rsidRPr="00D31EE7" w:rsidRDefault="00D31EE7" w:rsidP="00D4304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31EE7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D43046" w:rsidRPr="00D43046" w:rsidRDefault="00D43046" w:rsidP="00D43046">
      <w:pPr>
        <w:rPr>
          <w:rFonts w:ascii="Times New Roman" w:eastAsia="Calibri" w:hAnsi="Times New Roman" w:cs="Times New Roman"/>
          <w:sz w:val="28"/>
          <w:szCs w:val="28"/>
        </w:rPr>
      </w:pPr>
      <w:r w:rsidRPr="00D43046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5 «Б»</w:t>
      </w:r>
      <w:r w:rsidRPr="00D43046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036"/>
        <w:gridCol w:w="949"/>
        <w:gridCol w:w="1417"/>
        <w:gridCol w:w="1701"/>
        <w:gridCol w:w="1833"/>
        <w:gridCol w:w="1393"/>
      </w:tblGrid>
      <w:tr w:rsidR="00255AB0" w:rsidRPr="00874CE7" w:rsidTr="00874CE7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55AB0" w:rsidRPr="00874CE7" w:rsidTr="00874CE7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D7640A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55AB0" w:rsidRPr="00874CE7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3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B0" w:rsidRPr="00874CE7" w:rsidRDefault="00255AB0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917F1B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F1B" w:rsidRPr="00874CE7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874CE7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874CE7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796AC1" w:rsidRDefault="00917F1B">
            <w:pPr>
              <w:rPr>
                <w:rFonts w:ascii="Times New Roman" w:hAnsi="Times New Roman"/>
                <w:sz w:val="24"/>
                <w:szCs w:val="24"/>
              </w:rPr>
            </w:pPr>
            <w:r w:rsidRPr="00796AC1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796AC1" w:rsidRDefault="00917F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6AC1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917F1B">
            <w:pPr>
              <w:rPr>
                <w:rFonts w:ascii="Times New Roman" w:hAnsi="Times New Roman"/>
                <w:sz w:val="24"/>
                <w:szCs w:val="24"/>
              </w:rPr>
            </w:pPr>
            <w:r w:rsidRPr="00917F1B">
              <w:rPr>
                <w:rFonts w:ascii="Times New Roman" w:hAnsi="Times New Roman"/>
                <w:sz w:val="24"/>
                <w:szCs w:val="24"/>
              </w:rPr>
              <w:t>Происхождение дробей. Старинные занимательные задачи.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D7640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17F1B" w:rsidRPr="00917F1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https://sites.google.com/site/matematikabezskuki/starinnye-zadaci</w:t>
              </w:r>
              <w:proofErr w:type="gramStart"/>
            </w:hyperlink>
            <w:r w:rsidR="00917F1B" w:rsidRPr="00917F1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="00917F1B" w:rsidRPr="00917F1B">
              <w:rPr>
                <w:rFonts w:ascii="Times New Roman" w:hAnsi="Times New Roman"/>
                <w:sz w:val="24"/>
                <w:szCs w:val="24"/>
              </w:rPr>
              <w:t>ассмотреть задания.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917F1B">
            <w:pPr>
              <w:rPr>
                <w:rFonts w:ascii="Times New Roman" w:hAnsi="Times New Roman"/>
                <w:sz w:val="24"/>
                <w:szCs w:val="24"/>
              </w:rPr>
            </w:pPr>
            <w:r w:rsidRPr="00917F1B">
              <w:rPr>
                <w:rFonts w:ascii="Times New Roman" w:hAnsi="Times New Roman"/>
                <w:sz w:val="24"/>
                <w:szCs w:val="24"/>
              </w:rPr>
              <w:t>Составить 1-2 ребуса,</w:t>
            </w:r>
          </w:p>
        </w:tc>
      </w:tr>
      <w:tr w:rsidR="00917F1B" w:rsidRPr="00874CE7" w:rsidTr="00874CE7">
        <w:tc>
          <w:tcPr>
            <w:tcW w:w="11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17F1B" w:rsidRPr="00874CE7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874CE7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874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7839BB" w:rsidRDefault="00917F1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7839BB" w:rsidRDefault="00917F1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7839B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7839BB" w:rsidRDefault="00917F1B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839BB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917F1B">
            <w:pPr>
              <w:pStyle w:val="2"/>
              <w:shd w:val="clear" w:color="auto" w:fill="FFFFFF"/>
              <w:spacing w:before="0" w:after="0"/>
            </w:pPr>
            <w:r w:rsidRPr="00917F1B">
              <w:rPr>
                <w:color w:val="000000"/>
              </w:rPr>
              <w:t xml:space="preserve">Поведение в гостях. Как дарить  подарки. 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D764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17F1B" w:rsidRPr="00917F1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https://vk.com/video-19288270_159608657</w:t>
              </w:r>
            </w:hyperlink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F1B" w:rsidRPr="00917F1B" w:rsidRDefault="00917F1B">
            <w:pPr>
              <w:suppressAutoHyphens/>
              <w:rPr>
                <w:rFonts w:cs="Calibri"/>
                <w:sz w:val="24"/>
                <w:szCs w:val="24"/>
              </w:rPr>
            </w:pPr>
            <w:r w:rsidRPr="00917F1B">
              <w:rPr>
                <w:rFonts w:ascii="Times New Roman" w:hAnsi="Times New Roman"/>
                <w:sz w:val="24"/>
                <w:szCs w:val="24"/>
              </w:rPr>
              <w:t>Посмотреть видео</w:t>
            </w:r>
          </w:p>
        </w:tc>
      </w:tr>
    </w:tbl>
    <w:p w:rsidR="009E2348" w:rsidRDefault="009E2348">
      <w:bookmarkStart w:id="0" w:name="_GoBack"/>
      <w:bookmarkEnd w:id="0"/>
    </w:p>
    <w:sectPr w:rsidR="009E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07"/>
    <w:rsid w:val="00142449"/>
    <w:rsid w:val="00255AB0"/>
    <w:rsid w:val="00562418"/>
    <w:rsid w:val="005E5E07"/>
    <w:rsid w:val="007839BB"/>
    <w:rsid w:val="00796AC1"/>
    <w:rsid w:val="00874CE7"/>
    <w:rsid w:val="00885E31"/>
    <w:rsid w:val="008959AB"/>
    <w:rsid w:val="00917F1B"/>
    <w:rsid w:val="009E2348"/>
    <w:rsid w:val="00D31EE7"/>
    <w:rsid w:val="00D43046"/>
    <w:rsid w:val="00D64840"/>
    <w:rsid w:val="00D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17F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430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874CE7"/>
    <w:rPr>
      <w:color w:val="0000FF" w:themeColor="hyperlink"/>
      <w:u w:val="single"/>
    </w:rPr>
  </w:style>
  <w:style w:type="paragraph" w:customStyle="1" w:styleId="10">
    <w:name w:val="Обычный (веб)1"/>
    <w:basedOn w:val="a"/>
    <w:rsid w:val="007839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 (веб)2"/>
    <w:basedOn w:val="a"/>
    <w:rsid w:val="00917F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ideo-19288270_159608657" TargetMode="External"/><Relationship Id="rId5" Type="http://schemas.openxmlformats.org/officeDocument/2006/relationships/hyperlink" Target="https://sites.google.com/site/matematikabezskuki/starinnye-zada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2020-04-02T07:17:00Z</dcterms:created>
  <dcterms:modified xsi:type="dcterms:W3CDTF">2020-04-10T09:10:00Z</dcterms:modified>
</cp:coreProperties>
</file>