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91DCE" w:rsidR="001F355D" w:rsidP="001F355D" w:rsidRDefault="001F355D" w14:paraId="705823E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1DC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1DCE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391DCE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4517BD">
        <w:rPr>
          <w:rFonts w:ascii="Times New Roman" w:hAnsi="Times New Roman" w:cs="Times New Roman"/>
          <w:b/>
          <w:sz w:val="24"/>
          <w:szCs w:val="24"/>
        </w:rPr>
        <w:t xml:space="preserve"> класса на 23</w:t>
      </w:r>
      <w:r w:rsidRPr="00391DC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70"/>
        <w:gridCol w:w="2130"/>
        <w:gridCol w:w="1740"/>
        <w:gridCol w:w="3855"/>
        <w:gridCol w:w="2528"/>
      </w:tblGrid>
      <w:tr xmlns:wp14="http://schemas.microsoft.com/office/word/2010/wordml" w:rsidRPr="00391DCE" w:rsidR="00B93D8F" w:rsidTr="2E24AC7F" w14:paraId="0C34F9D8" wp14:textId="77777777">
        <w:tc>
          <w:tcPr>
            <w:tcW w:w="1455" w:type="dxa"/>
            <w:tcMar/>
          </w:tcPr>
          <w:p w:rsidRPr="00391DC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1DC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1DC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0" w:type="dxa"/>
            <w:tcMar/>
          </w:tcPr>
          <w:p w:rsidRPr="00391DC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tcMar/>
          </w:tcPr>
          <w:p w:rsidRPr="00391DC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  <w:tcMar/>
          </w:tcPr>
          <w:p w:rsidRPr="00391DC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55" w:type="dxa"/>
            <w:tcMar/>
          </w:tcPr>
          <w:p w:rsidRPr="00391DC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28" w:type="dxa"/>
            <w:tcMar/>
          </w:tcPr>
          <w:p w:rsidRPr="00391DC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91DCE" w:rsidR="00372243" w:rsidTr="2E24AC7F" w14:paraId="04930819" wp14:textId="77777777">
        <w:tc>
          <w:tcPr>
            <w:tcW w:w="1455" w:type="dxa"/>
            <w:vMerge w:val="restart"/>
            <w:tcMar/>
          </w:tcPr>
          <w:p w:rsidRPr="00391DCE" w:rsidR="00372243" w:rsidP="00886395" w:rsidRDefault="004517BD" w14:paraId="2652D72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1DCE" w:rsidR="0037224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91DCE" w:rsidR="00372243" w:rsidP="002D79CA" w:rsidRDefault="00372243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391DCE" w:rsidR="00372243" w:rsidP="00886395" w:rsidRDefault="0037224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1DCE" w:rsidR="00372243" w:rsidP="00886395" w:rsidRDefault="0037224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70" w:type="dxa"/>
            <w:tcMar/>
          </w:tcPr>
          <w:p w:rsidRPr="00391DCE" w:rsidR="00372243" w:rsidP="00E11FEE" w:rsidRDefault="00372243" w14:paraId="17745285" wp14:textId="2B42F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2F0C48" w:rsidR="362F0C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tcMar/>
          </w:tcPr>
          <w:p w:rsidRPr="00391DCE" w:rsidR="00372243" w:rsidP="002D79CA" w:rsidRDefault="0037224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1DCE" w:rsidR="00372243" w:rsidP="002D79CA" w:rsidRDefault="0037224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372243" w:rsidP="002D79CA" w:rsidRDefault="00372243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40" w:type="dxa"/>
            <w:tcMar/>
          </w:tcPr>
          <w:p w:rsidRPr="00391DCE" w:rsidR="00372243" w:rsidP="0016673E" w:rsidRDefault="00372243" w14:paraId="672A6659" wp14:textId="58CDF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2F0C48" w:rsidR="362F0C4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3855" w:type="dxa"/>
            <w:tcMar/>
          </w:tcPr>
          <w:p w:rsidRPr="00391DCE" w:rsidR="00372243" w:rsidP="0016673E" w:rsidRDefault="00372243" w14:paraId="0A37501D" wp14:textId="6C05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4AC7F" w:rsidR="2E24AC7F">
              <w:rPr>
                <w:rFonts w:ascii="Times New Roman" w:hAnsi="Times New Roman" w:cs="Times New Roman"/>
                <w:sz w:val="24"/>
                <w:szCs w:val="24"/>
              </w:rPr>
              <w:t>Параграф 64 учебника разобрать. Выполнить упражнение 382. Фото выполненной работы прислать любым удобным способом.</w:t>
            </w:r>
          </w:p>
        </w:tc>
        <w:tc>
          <w:tcPr>
            <w:tcW w:w="2528" w:type="dxa"/>
            <w:tcMar/>
          </w:tcPr>
          <w:p w:rsidRPr="00391DCE" w:rsidR="00372243" w:rsidP="0016673E" w:rsidRDefault="00372243" w14:paraId="5DAB6C7B" wp14:textId="1B819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2F0C48" w:rsidR="362F0C48">
              <w:rPr>
                <w:rFonts w:ascii="Times New Roman" w:hAnsi="Times New Roman" w:cs="Times New Roman"/>
                <w:sz w:val="24"/>
                <w:szCs w:val="24"/>
              </w:rPr>
              <w:t xml:space="preserve">П. 64. Упр. 383. Фото выполненной работы </w:t>
            </w:r>
            <w:r w:rsidRPr="362F0C48" w:rsidR="362F0C48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362F0C48" w:rsidR="362F0C48">
              <w:rPr>
                <w:rFonts w:ascii="Times New Roman" w:hAnsi="Times New Roman" w:cs="Times New Roman"/>
                <w:sz w:val="24"/>
                <w:szCs w:val="24"/>
              </w:rPr>
              <w:t xml:space="preserve"> любым удобным способом.</w:t>
            </w:r>
          </w:p>
        </w:tc>
      </w:tr>
      <w:tr xmlns:wp14="http://schemas.microsoft.com/office/word/2010/wordml" w:rsidRPr="00391DCE" w:rsidR="00372243" w:rsidTr="2E24AC7F" w14:paraId="3CAF8B8D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00886395" w:rsidRDefault="0037224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00886395" w:rsidRDefault="0037224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0" w:type="dxa"/>
            <w:tcMar/>
          </w:tcPr>
          <w:p w:rsidRPr="00391DCE" w:rsidR="00372243" w:rsidP="00BC6D3C" w:rsidRDefault="00372243" w14:paraId="37CDC823" wp14:textId="29E3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3652C7" w:rsidR="5B3652C7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2130" w:type="dxa"/>
            <w:tcMar/>
          </w:tcPr>
          <w:p w:rsidRPr="00391DCE" w:rsidR="00372243" w:rsidP="00BC6D3C" w:rsidRDefault="00372243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391DCE" w:rsidR="00372243" w:rsidP="00BC6D3C" w:rsidRDefault="00372243" w14:paraId="0D83548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740" w:type="dxa"/>
            <w:tcMar/>
          </w:tcPr>
          <w:p w:rsidRPr="00391DCE" w:rsidR="00372243" w:rsidP="5B3652C7" w:rsidRDefault="00372243" w14:paraId="6A05A809" wp14:textId="352EA59B">
            <w:pPr>
              <w:pStyle w:val="a"/>
            </w:pPr>
            <w:r w:rsidRPr="5B3652C7" w:rsidR="5B3652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употребления наречия «слишком» в речи и на письме</w:t>
            </w:r>
          </w:p>
        </w:tc>
        <w:tc>
          <w:tcPr>
            <w:tcW w:w="3855" w:type="dxa"/>
            <w:tcMar/>
          </w:tcPr>
          <w:p w:rsidRPr="00391DCE" w:rsidR="00372243" w:rsidP="00BC6D3C" w:rsidRDefault="00372243" w14:paraId="344A552F" wp14:textId="0DEB6F8B">
            <w:pPr/>
            <w:r w:rsidRPr="5B3652C7" w:rsidR="5B3652C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стр.91,92 познакомиться с правилом упр.4,5 </w:t>
            </w:r>
          </w:p>
          <w:p w:rsidRPr="00391DCE" w:rsidR="00372243" w:rsidP="2E24AC7F" w:rsidRDefault="00372243" w14:paraId="5A39BBE3" wp14:textId="64CFBFA6">
            <w:pPr/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Тренируемся как правильно оформить письмо по ссылке:                   </w:t>
            </w:r>
            <w:hyperlink r:id="R3944be7991844883">
              <w:r w:rsidRPr="2E24AC7F" w:rsidR="2E24AC7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https://www.english-study-cafe.ru/index.php/students/write/140-pismo-uchashchimsya/267-test-letter</w:t>
              </w:r>
            </w:hyperlink>
            <w:r w:rsidRPr="2E24AC7F" w:rsidR="2E24AC7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28" w:type="dxa"/>
            <w:tcMar/>
          </w:tcPr>
          <w:p w:rsidRPr="00391DCE" w:rsidR="00372243" w:rsidP="5B3652C7" w:rsidRDefault="00372243" w14:paraId="41C8F396" wp14:textId="6C0986F6">
            <w:pPr>
              <w:pStyle w:val="a"/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 90, упр.11 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письменно.  Оформляем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письмо по инструкции. Фотоотчёт выслать любым удобным способом</w:t>
            </w:r>
          </w:p>
        </w:tc>
      </w:tr>
      <w:tr xmlns:wp14="http://schemas.microsoft.com/office/word/2010/wordml" w:rsidRPr="00391DCE" w:rsidR="00372243" w:rsidTr="2E24AC7F" w14:paraId="01D90CD2" wp14:textId="77777777">
        <w:tc>
          <w:tcPr>
            <w:tcW w:w="1455" w:type="dxa"/>
            <w:vMerge/>
            <w:tcMar/>
          </w:tcPr>
          <w:p w:rsidRPr="00391DCE" w:rsidR="00372243" w:rsidP="00886395" w:rsidRDefault="0037224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372243" w:rsidP="00066D86" w:rsidRDefault="0037224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1DCE" w:rsidR="00372243" w:rsidP="00066D86" w:rsidRDefault="00372243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70" w:type="dxa"/>
            <w:tcMar/>
          </w:tcPr>
          <w:p w:rsidRPr="00391DCE" w:rsidR="00372243" w:rsidP="0016673E" w:rsidRDefault="00372243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tcMar/>
          </w:tcPr>
          <w:p w:rsidRPr="00391DCE" w:rsidR="00372243" w:rsidP="0016673E" w:rsidRDefault="00372243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1DCE" w:rsidR="00372243" w:rsidP="0016673E" w:rsidRDefault="00372243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391DCE" w:rsidR="00372243" w:rsidP="0016673E" w:rsidRDefault="00372243" w14:paraId="48D8682A" wp14:textId="76A09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4AC7F" w:rsidR="2E24AC7F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  <w:r w:rsidRPr="2E24AC7F" w:rsidR="2E24AC7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740" w:type="dxa"/>
            <w:tcMar/>
          </w:tcPr>
          <w:p w:rsidRPr="00391DCE" w:rsidR="00372243" w:rsidP="2F46654D" w:rsidRDefault="00372243" w14:paraId="0D0B940D" wp14:textId="77147209">
            <w:pPr>
              <w:pStyle w:val="a"/>
            </w:pPr>
            <w:r w:rsidRPr="2F46654D" w:rsidR="2F4665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 чтение</w:t>
            </w:r>
          </w:p>
        </w:tc>
        <w:tc>
          <w:tcPr>
            <w:tcW w:w="3855" w:type="dxa"/>
            <w:tcMar/>
          </w:tcPr>
          <w:p w:rsidRPr="00391DCE" w:rsidR="00372243" w:rsidP="2F46654D" w:rsidRDefault="00372243" w14:paraId="0E27B00A" wp14:textId="16BCDD3C">
            <w:pPr>
              <w:pStyle w:val="a"/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Использовать текст.  В АСУ РСО направлен файл. Прочитать, понять</w:t>
            </w:r>
          </w:p>
        </w:tc>
        <w:tc>
          <w:tcPr>
            <w:tcW w:w="2528" w:type="dxa"/>
            <w:tcMar/>
          </w:tcPr>
          <w:p w:rsidRPr="00391DCE" w:rsidR="00372243" w:rsidP="2F46654D" w:rsidRDefault="00372243" w14:paraId="41D45A5C" wp14:textId="6A4E4B6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46654D" w:rsidR="2F4665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Перевод текста. В АСУ РСО направлен файл с текстом. </w:t>
            </w:r>
          </w:p>
          <w:p w:rsidRPr="00391DCE" w:rsidR="00372243" w:rsidP="2F46654D" w:rsidRDefault="00372243" w14:paraId="7403BD73" wp14:textId="4961406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F46654D" w:rsidR="2F4665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943ed6797c88420a">
              <w:r w:rsidRPr="2F46654D" w:rsidR="2F46654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2F46654D" w:rsidR="2F46654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391DCE" w:rsidR="00372243" w:rsidP="2F46654D" w:rsidRDefault="00372243" w14:paraId="60061E4C" wp14:textId="438CBF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Вк)</w:t>
            </w:r>
          </w:p>
        </w:tc>
      </w:tr>
      <w:tr xmlns:wp14="http://schemas.microsoft.com/office/word/2010/wordml" w:rsidRPr="00391DCE" w:rsidR="00052387" w:rsidTr="2E24AC7F" w14:paraId="6040B8D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0" w:type="dxa"/>
            <w:tcMar/>
          </w:tcPr>
          <w:p w:rsidRPr="00391DCE" w:rsidR="00052387" w:rsidP="002E1F30" w:rsidRDefault="00052387" w14:paraId="74194E62" wp14:textId="5416F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24AC7F" w:rsidR="2E24AC7F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2130" w:type="dxa"/>
            <w:tcMar/>
          </w:tcPr>
          <w:p w:rsidRPr="00391DCE" w:rsidR="00052387" w:rsidP="002E1F30" w:rsidRDefault="000523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1DCE" w:rsidR="00052387" w:rsidP="002E1F30" w:rsidRDefault="000523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E1F30" w:rsidRDefault="000523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40" w:type="dxa"/>
            <w:tcMar/>
          </w:tcPr>
          <w:p w:rsidRPr="00391DCE" w:rsidR="00052387" w:rsidP="1687D35D" w:rsidRDefault="00052387" w14:paraId="4B94D5A5" wp14:textId="6BC4201F">
            <w:pPr>
              <w:pStyle w:val="a"/>
            </w:pPr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Механическая работа Мощность</w:t>
            </w:r>
          </w:p>
        </w:tc>
        <w:tc>
          <w:tcPr>
            <w:tcW w:w="3855" w:type="dxa"/>
            <w:tcMar/>
          </w:tcPr>
          <w:p w:rsidR="2E24AC7F" w:rsidP="2E24AC7F" w:rsidRDefault="2E24AC7F" w14:paraId="7B981A6A" w14:textId="786C336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Конференция Zoom </w:t>
            </w:r>
          </w:p>
          <w:p w:rsidRPr="00391DCE" w:rsidR="00052387" w:rsidP="002E1F30" w:rsidRDefault="00052387" w14:paraId="0DAA75EF" wp14:textId="20AF019F">
            <w:pPr/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002E1F30" w:rsidRDefault="00052387" w14:paraId="5484CC7D" wp14:textId="13F95C19">
            <w:pPr/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e0be70691d2a45b2">
              <w:r w:rsidRPr="1687D35D" w:rsidR="1687D35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</w:t>
              </w:r>
            </w:hyperlink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391DCE" w:rsidR="00052387" w:rsidP="002E1F30" w:rsidRDefault="00052387" w14:paraId="10EA3016" wp14:textId="6E5B3608">
            <w:pPr/>
            <w:r w:rsidRPr="1687D35D" w:rsidR="1687D3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 </w:t>
            </w:r>
          </w:p>
          <w:p w:rsidRPr="00391DCE" w:rsidR="00052387" w:rsidP="1687D35D" w:rsidRDefault="00052387" w14:paraId="3DEEC669" wp14:textId="4A2CF617">
            <w:pPr/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п.55 учебника, читать, записать формулы в тетрадь </w:t>
            </w:r>
          </w:p>
        </w:tc>
        <w:tc>
          <w:tcPr>
            <w:tcW w:w="2528" w:type="dxa"/>
            <w:tcMar/>
          </w:tcPr>
          <w:p w:rsidRPr="00391DCE" w:rsidR="00052387" w:rsidP="1687D35D" w:rsidRDefault="00052387" w14:paraId="70A47DB9" wp14:textId="4C523F99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П.55пересказывать, упр. 30 №3 сделать в тетрадь, фото отправить в Вк</w:t>
            </w:r>
          </w:p>
          <w:p w:rsidRPr="00391DCE" w:rsidR="00052387" w:rsidP="1687D35D" w:rsidRDefault="00052387" w14:paraId="3656B9AB" wp14:textId="77C15BCA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391DCE" w:rsidR="00052387" w:rsidTr="2E24AC7F" w14:paraId="1F7D332C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391DCE" w:rsidR="00052387" w:rsidP="00886395" w:rsidRDefault="0005238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91DCE" w:rsidR="00052387" w:rsidTr="2E24AC7F" w14:paraId="101EFCD0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70" w:type="dxa"/>
            <w:tcMar/>
          </w:tcPr>
          <w:p w:rsidRPr="00391DCE" w:rsidR="00052387" w:rsidP="008B5C91" w:rsidRDefault="00052387" w14:paraId="119E73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tcMar/>
          </w:tcPr>
          <w:p w:rsidRPr="00391DCE" w:rsidR="00052387" w:rsidP="002D79CA" w:rsidRDefault="00052387" w14:paraId="639FD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Pr="00391DCE" w:rsidR="00052387" w:rsidP="002D79CA" w:rsidRDefault="0005238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2D79CA" w:rsidRDefault="00052387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740" w:type="dxa"/>
            <w:tcMar/>
          </w:tcPr>
          <w:p w:rsidRPr="00391DCE" w:rsidR="00052387" w:rsidP="12E953FE" w:rsidRDefault="00052387" w14:paraId="49447EE1" wp14:textId="4EF60A0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Первая помощь при переломах.</w:t>
            </w:r>
          </w:p>
          <w:p w:rsidRPr="00391DCE" w:rsidR="00052387" w:rsidP="2E24AC7F" w:rsidRDefault="00052387" w14:paraId="53128261" wp14:textId="44B355A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Mar/>
          </w:tcPr>
          <w:p w:rsidRPr="00391DCE" w:rsidR="00052387" w:rsidP="12E953FE" w:rsidRDefault="00052387" w14:paraId="5C290430" wp14:textId="6B0DB0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п. 27 учебника ОБЖ 7 </w:t>
            </w:r>
            <w:proofErr w:type="spellStart"/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391DCE" w:rsidR="00052387" w:rsidP="2E24AC7F" w:rsidRDefault="00052387" w14:paraId="1CD0E0C2" wp14:textId="780EB1A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d794dd51a52848d0">
              <w:r w:rsidRPr="2E24AC7F" w:rsidR="2E24AC7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https://goo-gl.ru/6erf</w:t>
              </w:r>
            </w:hyperlink>
          </w:p>
          <w:p w:rsidRPr="00391DCE" w:rsidR="00052387" w:rsidP="2E24AC7F" w:rsidRDefault="00052387" w14:paraId="085F1B99" wp14:textId="6BB5145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0d2e7528674f405a">
              <w:r w:rsidRPr="2E24AC7F" w:rsidR="2E24AC7F">
                <w:rPr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https://goo-gl.ru/6eri</w:t>
              </w:r>
            </w:hyperlink>
          </w:p>
          <w:p w:rsidRPr="00391DCE" w:rsidR="00052387" w:rsidP="2E24AC7F" w:rsidRDefault="00052387" w14:paraId="62486C05" wp14:textId="5DA01D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Mar/>
          </w:tcPr>
          <w:p w:rsidRPr="00391DCE" w:rsidR="00052387" w:rsidP="12E953FE" w:rsidRDefault="00052387" w14:paraId="7B16B256" wp14:textId="54614E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Изучить п. 27 учебника </w:t>
            </w:r>
          </w:p>
          <w:p w:rsidRPr="00391DCE" w:rsidR="00052387" w:rsidP="2E24AC7F" w:rsidRDefault="00052387" w14:paraId="4101652C" wp14:textId="611BA42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color w:val="333333"/>
                <w:sz w:val="24"/>
                <w:szCs w:val="24"/>
                <w:lang w:val="ru-RU"/>
              </w:rPr>
              <w:t xml:space="preserve">Ответить на первый вопрос и прислать на почту </w:t>
            </w:r>
            <w:hyperlink r:id="R8535b4f220734780">
              <w:r w:rsidRPr="2E24AC7F" w:rsidR="2E24AC7F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391DCE" w:rsidR="00052387" w:rsidTr="2E24AC7F" w14:paraId="631CF1A5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70" w:type="dxa"/>
            <w:tcMar/>
          </w:tcPr>
          <w:p w:rsidRPr="00391DCE" w:rsidR="00052387" w:rsidP="2E24AC7F" w:rsidRDefault="00052387" w14:paraId="3D6271C1" wp14:textId="489FD00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E24AC7F" w:rsidR="2E24AC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tcMar/>
          </w:tcPr>
          <w:p w:rsidRPr="00391DCE" w:rsidR="00052387" w:rsidP="00BD1C68" w:rsidRDefault="0005238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1DCE" w:rsidR="00052387" w:rsidP="00BD1C68" w:rsidRDefault="0005238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1DC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40" w:type="dxa"/>
            <w:tcMar/>
          </w:tcPr>
          <w:p w:rsidRPr="00391DCE" w:rsidR="00052387" w:rsidP="2D0EA812" w:rsidRDefault="00052387" w14:paraId="1299C43A" wp14:textId="6E5EEA83">
            <w:pPr>
              <w:pStyle w:val="a"/>
            </w:pPr>
            <w:r w:rsidRPr="2D0EA812" w:rsidR="2D0EA8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3855" w:type="dxa"/>
            <w:tcMar/>
          </w:tcPr>
          <w:p w:rsidRPr="00391DCE" w:rsidR="00052387" w:rsidP="2D0EA812" w:rsidRDefault="00052387" w14:paraId="2FDD2EF8" wp14:textId="77F0462A">
            <w:pPr>
              <w:spacing w:line="276" w:lineRule="auto"/>
            </w:pPr>
            <w:r w:rsidRPr="2D0EA812" w:rsidR="2D0EA8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контрольную работу. Текст в АСУ РСО и в Вконтакте</w:t>
            </w:r>
          </w:p>
          <w:p w:rsidRPr="00391DCE" w:rsidR="00052387" w:rsidP="2D0EA812" w:rsidRDefault="00052387" w14:paraId="4DDBEF00" wp14:textId="145DE749">
            <w:pPr>
              <w:pStyle w:val="a"/>
            </w:pPr>
            <w:r w:rsidRPr="2D0EA812" w:rsidR="2D0EA81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Выполненную работу переслать в Вконтакте или в АСУ РСО</w:t>
            </w:r>
          </w:p>
        </w:tc>
        <w:tc>
          <w:tcPr>
            <w:tcW w:w="2528" w:type="dxa"/>
            <w:tcMar/>
          </w:tcPr>
          <w:p w:rsidRPr="00391DCE" w:rsidR="00052387" w:rsidP="00BD1C68" w:rsidRDefault="00052387" w14:paraId="3461D779" wp14:textId="171A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EA812" w:rsidR="2D0EA81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391DCE" w:rsidR="00052387" w:rsidTr="2E24AC7F" w14:paraId="742CC622" wp14:textId="77777777">
        <w:tc>
          <w:tcPr>
            <w:tcW w:w="1455" w:type="dxa"/>
            <w:vMerge/>
            <w:tcMar/>
          </w:tcPr>
          <w:p w:rsidRPr="00391DCE" w:rsidR="00052387" w:rsidP="00886395" w:rsidRDefault="0005238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1DCE" w:rsidR="00052387" w:rsidP="00886395" w:rsidRDefault="0005238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1DCE" w:rsidR="00052387" w:rsidP="00886395" w:rsidRDefault="0005238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70" w:type="dxa"/>
            <w:tcMar/>
          </w:tcPr>
          <w:p w:rsidRPr="00391DCE" w:rsidR="00052387" w:rsidP="00BD1C68" w:rsidRDefault="0005238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tcMar/>
          </w:tcPr>
          <w:p w:rsidRPr="00391DCE" w:rsidR="00052387" w:rsidP="00BD1C68" w:rsidRDefault="0005238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1DCE" w:rsidR="00052387" w:rsidP="00BD1C68" w:rsidRDefault="0005238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1DCE" w:rsidR="00052387" w:rsidP="00BD1C68" w:rsidRDefault="0005238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DC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40" w:type="dxa"/>
            <w:tcMar/>
          </w:tcPr>
          <w:p w:rsidRPr="00391DCE" w:rsidR="00052387" w:rsidP="12874EBA" w:rsidRDefault="00052387" w14:paraId="02DC2D12" wp14:textId="3E1B128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Цепи 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питания. Поток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энергии.</w:t>
            </w:r>
          </w:p>
          <w:p w:rsidRPr="00391DCE" w:rsidR="00052387" w:rsidP="2E24AC7F" w:rsidRDefault="00052387" w14:paraId="0FB78278" wp14:textId="2894294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Mar/>
          </w:tcPr>
          <w:p w:rsidRPr="00391DCE" w:rsidR="00052387" w:rsidP="2E24AC7F" w:rsidRDefault="00052387" w14:paraId="5BACE899" wp14:textId="3B4B820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bf4b9a2be2e04e20">
              <w:r w:rsidRPr="2E24AC7F" w:rsidR="2E24AC7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https://clck.ru/MzwzM</w:t>
              </w:r>
            </w:hyperlink>
          </w:p>
          <w:p w:rsidRPr="00391DCE" w:rsidR="00052387" w:rsidP="12874EBA" w:rsidRDefault="00052387" w14:paraId="627F9B7B" wp14:textId="448397B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="2E24AC7F" w:rsidP="2E24AC7F" w:rsidRDefault="2E24AC7F" w14:paraId="603EDCAF" w14:textId="4D73156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55.</w:t>
            </w:r>
          </w:p>
          <w:p w:rsidRPr="00391DCE" w:rsidR="00052387" w:rsidP="2E24AC7F" w:rsidRDefault="00052387" w14:paraId="1FC39945" wp14:textId="1DC137C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Mar/>
          </w:tcPr>
          <w:p w:rsidRPr="00391DCE" w:rsidR="00052387" w:rsidP="2E24AC7F" w:rsidRDefault="00052387" w14:paraId="0562CB0E" wp14:textId="61EA1D4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§55. Ответить письменно на вопросы и прислать на почту: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ru-RU"/>
              </w:rPr>
              <w:t xml:space="preserve"> v</w:t>
            </w:r>
            <w:r w:rsidRPr="2E24AC7F" w:rsidR="2E24AC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orontczowa56@gmail.com</w:t>
            </w:r>
          </w:p>
        </w:tc>
      </w:tr>
    </w:tbl>
    <w:p xmlns:wp14="http://schemas.microsoft.com/office/word/2010/wordml" w:rsidRPr="00391DCE" w:rsidR="001F355D" w:rsidP="001F355D" w:rsidRDefault="001F355D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4F61" w:rsidP="00E54F61" w:rsidRDefault="00E54F61" w14:paraId="62EBF3C5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</w:p>
    <w:p xmlns:wp14="http://schemas.microsoft.com/office/word/2010/wordml" w:rsidRPr="00E54F61" w:rsidR="00E54F61" w:rsidP="00E54F61" w:rsidRDefault="00E54F61" w14:paraId="6F83B35B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E54F61">
        <w:rPr>
          <w:rFonts w:ascii="Times New Roman" w:hAnsi="Times New Roman" w:eastAsia="Calibri" w:cs="Times New Roman"/>
          <w:b/>
          <w:color w:val="0070C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23 апреля</w:t>
      </w:r>
      <w:bookmarkStart w:name="_GoBack" w:id="0"/>
      <w:bookmarkEnd w:id="0"/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843"/>
        <w:gridCol w:w="1985"/>
        <w:gridCol w:w="2693"/>
        <w:gridCol w:w="2977"/>
        <w:gridCol w:w="1842"/>
      </w:tblGrid>
      <w:tr xmlns:wp14="http://schemas.microsoft.com/office/word/2010/wordml" w:rsidRPr="00E54F61" w:rsidR="00E54F61" w:rsidTr="6BC8983B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54F61" w:rsidR="00E54F61" w:rsidP="00E54F61" w:rsidRDefault="00E54F61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54F61" w:rsidR="00E54F61" w:rsidTr="6BC8983B" w14:paraId="49482BA9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54F61" w:rsidP="00E54F61" w:rsidRDefault="00E54F61" w14:paraId="10BEDB2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54F61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E54F61" w:rsidR="00E54F61" w:rsidP="00E54F61" w:rsidRDefault="00E54F61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E54F61" w:rsidR="00E54F61" w:rsidP="00E54F61" w:rsidRDefault="00E54F61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7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E54F61" w:rsidR="00E54F61" w:rsidTr="6BC8983B" w14:paraId="54CFCEA9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E3DA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59BC0B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Яковлева И.А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6BC8983B" w:rsidRDefault="00E54F61" w14:paraId="5997CC1D" wp14:textId="439DFE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C8983B" w:rsidR="6BC8983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Этика и виды речевой деятельности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BC8983B" w:rsidP="6BC8983B" w:rsidRDefault="6BC8983B" w14:paraId="5E98EB7A" w14:textId="58E4B788">
            <w:pPr>
              <w:spacing w:line="276" w:lineRule="auto"/>
            </w:pPr>
            <w:hyperlink r:id="R175466549c8c47b4">
              <w:r w:rsidRPr="6BC8983B" w:rsidR="6BC8983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https://clck.ru/N3CNk</w:t>
              </w:r>
            </w:hyperlink>
          </w:p>
          <w:p w:rsidR="6BC8983B" w:rsidP="6BC8983B" w:rsidRDefault="6BC8983B" w14:paraId="1206EF00" w14:textId="41E8C6FF">
            <w:pPr>
              <w:pStyle w:val="a"/>
            </w:pPr>
          </w:p>
          <w:p w:rsidRPr="00E54F61" w:rsidR="00E54F61" w:rsidP="00E54F61" w:rsidRDefault="00E54F61" w14:paraId="6B6993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FE9F23F" wp14:textId="2E96F85C">
            <w:pPr>
              <w:rPr>
                <w:rFonts w:ascii="Times New Roman" w:hAnsi="Times New Roman"/>
                <w:sz w:val="28"/>
                <w:szCs w:val="28"/>
              </w:rPr>
            </w:pPr>
            <w:r w:rsidRPr="6BC8983B" w:rsidR="6BC898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54F61" w:rsidR="00E54F61" w:rsidTr="6BC8983B" w14:paraId="6A1DC694" wp14:textId="77777777">
        <w:tc>
          <w:tcPr>
            <w:tcW w:w="1276" w:type="dxa"/>
            <w:vMerge/>
            <w:tcBorders/>
            <w:tcMar/>
            <w:vAlign w:val="center"/>
          </w:tcPr>
          <w:p w:rsidRPr="00E54F61" w:rsidR="00E54F61" w:rsidP="00E54F61" w:rsidRDefault="00E54F61" w14:paraId="07547A01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0B77815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54F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6D9E4D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E54F61" w14:paraId="3B5DED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54F61">
              <w:rPr>
                <w:rFonts w:ascii="Times New Roman" w:hAnsi="Times New Roman"/>
                <w:sz w:val="24"/>
                <w:szCs w:val="24"/>
              </w:rPr>
              <w:t>«Резонанс»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C91E7A" w14:paraId="2C1D75BA" wp14:textId="7777777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1C">
              <w:rPr>
                <w:rFonts w:ascii="Times New Roman" w:hAnsi="Times New Roman" w:eastAsia="Times New Roman"/>
                <w:color w:val="0D0D0D"/>
              </w:rPr>
              <w:t>Самостоятельное создание художественного образа произведения.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91E7A" w:rsidR="00E54F61" w:rsidP="467C9544" w:rsidRDefault="00C91E7A" w14:paraId="279399C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7f6fa1f295a84aa5">
              <w:r w:rsidRPr="467C9544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https://youtu.be/-dc5w-PE2sM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54F61" w:rsidR="00E54F61" w:rsidP="00E54F61" w:rsidRDefault="00C91E7A" w14:paraId="214124F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E54F61" w:rsidR="00E54F61" w:rsidP="00E54F61" w:rsidRDefault="00E54F61" w14:paraId="5043CB0F" wp14:textId="77777777">
      <w:pPr>
        <w:rPr>
          <w:rFonts w:ascii="Calibri" w:hAnsi="Calibri" w:eastAsia="Calibri" w:cs="Times New Roman"/>
        </w:rPr>
      </w:pPr>
    </w:p>
    <w:p xmlns:wp14="http://schemas.microsoft.com/office/word/2010/wordml" w:rsidRPr="00391DCE" w:rsidR="007259FC" w:rsidRDefault="007259FC" w14:paraId="0745931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91DC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842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68C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387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137F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604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9CA"/>
    <w:rsid w:val="002D7EAD"/>
    <w:rsid w:val="002E0814"/>
    <w:rsid w:val="002E0B7D"/>
    <w:rsid w:val="002E0F46"/>
    <w:rsid w:val="002E125D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243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1DCE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BD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26E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272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29C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4F4D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7A5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B1A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952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21E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228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1E7A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3E3C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4F61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BD8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45C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874EBA"/>
    <w:rsid w:val="12E953FE"/>
    <w:rsid w:val="1687D35D"/>
    <w:rsid w:val="2D0EA812"/>
    <w:rsid w:val="2E24AC7F"/>
    <w:rsid w:val="2F46654D"/>
    <w:rsid w:val="362F0C48"/>
    <w:rsid w:val="467C9544"/>
    <w:rsid w:val="47F14189"/>
    <w:rsid w:val="4F064F30"/>
    <w:rsid w:val="5B3652C7"/>
    <w:rsid w:val="6BC89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C90B2"/>
  <w15:docId w15:val="{4fa494dd-8d4d-4720-a547-64d371a589c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E54F61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judinanj1@rambler.ru" TargetMode="External" Id="R943ed6797c88420a" /><Relationship Type="http://schemas.openxmlformats.org/officeDocument/2006/relationships/hyperlink" Target="https://us04web.zoom.us/j/8652218392" TargetMode="External" Id="Re0be70691d2a45b2" /><Relationship Type="http://schemas.openxmlformats.org/officeDocument/2006/relationships/hyperlink" Target="https://youtu.be/-dc5w-PE2sM" TargetMode="External" Id="R7f6fa1f295a84aa5" /><Relationship Type="http://schemas.openxmlformats.org/officeDocument/2006/relationships/hyperlink" Target="https://www.english-study-cafe.ru/index.php/students/write/140-pismo-uchashchimsya/267-test-letter" TargetMode="External" Id="R3944be7991844883" /><Relationship Type="http://schemas.openxmlformats.org/officeDocument/2006/relationships/hyperlink" Target="https://goo-gl.ru/6erf" TargetMode="External" Id="Rd794dd51a52848d0" /><Relationship Type="http://schemas.openxmlformats.org/officeDocument/2006/relationships/hyperlink" Target="https://goo-gl.ru/6eri" TargetMode="External" Id="R0d2e7528674f405a" /><Relationship Type="http://schemas.openxmlformats.org/officeDocument/2006/relationships/hyperlink" Target="mailto:Evgeniy.astapov69@yandex.ru" TargetMode="External" Id="R8535b4f220734780" /><Relationship Type="http://schemas.openxmlformats.org/officeDocument/2006/relationships/hyperlink" Target="https://clck.ru/MzwzM" TargetMode="External" Id="Rbf4b9a2be2e04e20" /><Relationship Type="http://schemas.openxmlformats.org/officeDocument/2006/relationships/hyperlink" Target="https://clck.ru/N3CNk" TargetMode="External" Id="R175466549c8c47b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42</revision>
  <dcterms:created xsi:type="dcterms:W3CDTF">2020-04-03T14:58:00.0000000Z</dcterms:created>
  <dcterms:modified xsi:type="dcterms:W3CDTF">2020-04-18T07:55:35.0127647Z</dcterms:modified>
</coreProperties>
</file>