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1689F" w:rsidR="00A76681" w:rsidP="00A76681" w:rsidRDefault="00A76681" w14:paraId="28605FD9" wp14:textId="77777777">
      <w:pPr>
        <w:rPr>
          <w:rFonts w:ascii="Times New Roman" w:hAnsi="Times New Roman" w:cs="Times New Roman"/>
          <w:b/>
        </w:rPr>
      </w:pPr>
      <w:r w:rsidRPr="0001689F">
        <w:rPr>
          <w:rFonts w:ascii="Times New Roman" w:hAnsi="Times New Roman" w:cs="Times New Roman"/>
          <w:b/>
        </w:rPr>
        <w:t>Распис</w:t>
      </w:r>
      <w:r w:rsidRPr="0001689F" w:rsidR="00FF0847">
        <w:rPr>
          <w:rFonts w:ascii="Times New Roman" w:hAnsi="Times New Roman" w:cs="Times New Roman"/>
          <w:b/>
        </w:rPr>
        <w:t xml:space="preserve">ание </w:t>
      </w:r>
      <w:proofErr w:type="gramStart"/>
      <w:r w:rsidRPr="0001689F" w:rsidR="00FF0847">
        <w:rPr>
          <w:rFonts w:ascii="Times New Roman" w:hAnsi="Times New Roman" w:cs="Times New Roman"/>
          <w:b/>
        </w:rPr>
        <w:t>занятий  2</w:t>
      </w:r>
      <w:proofErr w:type="gramEnd"/>
      <w:r w:rsidRPr="0001689F" w:rsidR="00FF0847">
        <w:rPr>
          <w:rFonts w:ascii="Times New Roman" w:hAnsi="Times New Roman" w:cs="Times New Roman"/>
          <w:b/>
        </w:rPr>
        <w:t xml:space="preserve"> «В» класса на 16</w:t>
      </w:r>
      <w:r w:rsidRPr="0001689F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01689F" w:rsidR="00A76681" w:rsidTr="6B5A00DD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Дата</w:t>
            </w:r>
            <w:r w:rsidRPr="0001689F">
              <w:rPr>
                <w:rFonts w:ascii="Times New Roman" w:hAnsi="Times New Roman" w:cs="Times New Roman"/>
                <w:lang w:val="en-US"/>
              </w:rPr>
              <w:t>/</w:t>
            </w:r>
            <w:r w:rsidRPr="0001689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1689F">
              <w:rPr>
                <w:rFonts w:ascii="Times New Roman" w:hAnsi="Times New Roman" w:cs="Times New Roman"/>
              </w:rPr>
              <w:t>Предмет</w:t>
            </w:r>
            <w:r w:rsidRPr="0001689F"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01689F" w:rsidR="00A76681" w:rsidRDefault="00A76681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01689F" w:rsidR="00A76681" w:rsidTr="6B5A00DD" w14:paraId="625A89E6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FF0847" w14:paraId="5DA06F2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16</w:t>
            </w:r>
            <w:r w:rsidRPr="0001689F" w:rsidR="00A76681">
              <w:rPr>
                <w:rFonts w:ascii="Times New Roman" w:hAnsi="Times New Roman" w:cs="Times New Roman"/>
              </w:rPr>
              <w:t>.04.2020 г.</w:t>
            </w:r>
            <w:r w:rsidRPr="0001689F" w:rsidR="00A766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689F">
              <w:rPr>
                <w:rFonts w:ascii="Times New Roman" w:hAnsi="Times New Roman" w:cs="Times New Roman"/>
              </w:rPr>
              <w:t>(четверг</w:t>
            </w:r>
            <w:r w:rsidRPr="0001689F" w:rsidR="00A76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FF0847" w14:paraId="37CDC82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P="00A76681" w:rsidRDefault="00A76681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Pr="0001689F" w:rsidR="00A76681" w:rsidP="00A76681" w:rsidRDefault="00A76681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FF0847" w14:paraId="1D6825F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И в шутку и всерьёз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A76681" w:rsidP="00FF0847" w:rsidRDefault="00FF0847" w14:paraId="5D06C22C" wp14:textId="77777777">
            <w:pPr>
              <w:spacing w:line="240" w:lineRule="atLeast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Учебник: стр. 217-218 (выбрать и прочитать любое произведение).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A76681" w:rsidRDefault="00FF0847" w14:paraId="425EDC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Нарисовать иллюстрацию к прочитанному произведению (по желанию).</w:t>
            </w:r>
          </w:p>
        </w:tc>
      </w:tr>
      <w:tr xmlns:wp14="http://schemas.microsoft.com/office/word/2010/wordml" w:rsidRPr="0001689F" w:rsidR="00A76681" w:rsidTr="6B5A00DD" w14:paraId="625DA291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01689F" w:rsidR="00A76681" w:rsidRDefault="00A76681" w14:paraId="672A665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01689F" w14:paraId="1774528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1C2E05" w14:paraId="152A34A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Физическая культура/</w:t>
            </w:r>
          </w:p>
          <w:p w:rsidRPr="0001689F" w:rsidR="001C2E05" w:rsidRDefault="001C2E05" w14:paraId="66B01E6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proofErr w:type="spellStart"/>
            <w:r w:rsidRPr="0001689F">
              <w:rPr>
                <w:rFonts w:ascii="Times New Roman" w:hAnsi="Times New Roman" w:eastAsia="Calibri" w:cs="Times New Roman"/>
              </w:rPr>
              <w:t>Шевчун</w:t>
            </w:r>
            <w:proofErr w:type="spellEnd"/>
            <w:r w:rsidRPr="0001689F">
              <w:rPr>
                <w:rFonts w:ascii="Times New Roman" w:hAnsi="Times New Roman" w:eastAsia="Calibri" w:cs="Times New Roman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01689F" w14:paraId="626A362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Style w:val="normaltextrun"/>
                <w:rFonts w:ascii="Times New Roman" w:hAnsi="Times New Roman" w:cs="Times New Roman"/>
                <w:color w:val="000000"/>
              </w:rPr>
              <w:t>Зарядка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01689F" w14:paraId="4221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tgtFrame="_blank" w:history="1" r:id="rId4">
              <w:r w:rsidRPr="0001689F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https://drive.google.com/file/d/1a4Fdi3gXUyrK6tqL8PVWvPqicBPqjULM/view</w:t>
              </w:r>
            </w:hyperlink>
            <w:r w:rsidRPr="0001689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В случае отсутствия связи: Учебник «Физ.культура1-4кл» стр.13</w:t>
            </w:r>
            <w:r w:rsidRPr="0001689F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A76681" w:rsidP="00FF0847" w:rsidRDefault="0001689F" w14:paraId="43220348" wp14:textId="77777777">
            <w:pPr>
              <w:spacing w:after="0" w:line="240" w:lineRule="auto"/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689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Приседание на одной ноге с опорой (3подхода по 10 раз)</w:t>
            </w:r>
            <w:r w:rsidRPr="0001689F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Pr="0001689F" w:rsidR="0001689F" w:rsidP="00FF0847" w:rsidRDefault="0001689F" w14:paraId="0A37501D" wp14:textId="77777777">
            <w:pPr>
              <w:spacing w:after="0" w:line="240" w:lineRule="auto"/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Pr="0001689F" w:rsidR="0001689F" w:rsidP="00FF0847" w:rsidRDefault="0001689F" w14:paraId="5E01C8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v</w:t>
            </w:r>
            <w:r w:rsidRPr="0001689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ova.shevchun@mail.ru</w:t>
            </w:r>
          </w:p>
        </w:tc>
      </w:tr>
      <w:tr xmlns:wp14="http://schemas.microsoft.com/office/word/2010/wordml" w:rsidRPr="0001689F" w:rsidR="00A76681" w:rsidTr="6B5A00DD" w14:paraId="53C32AA0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01689F" w:rsidR="00A76681" w:rsidRDefault="00A76681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E441CB" w:rsidP="00E441CB" w:rsidRDefault="00E441CB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cs="Times New Roman"/>
              </w:rPr>
              <w:t>С помощью ЭОР</w:t>
            </w:r>
            <w:r w:rsidRPr="0001689F">
              <w:rPr>
                <w:rFonts w:ascii="Times New Roman" w:hAnsi="Times New Roman" w:eastAsia="Calibri" w:cs="Times New Roman"/>
              </w:rPr>
              <w:t>/</w:t>
            </w:r>
          </w:p>
          <w:p w:rsidRPr="0001689F" w:rsidR="00A76681" w:rsidP="00E441CB" w:rsidRDefault="00E441CB" w14:paraId="35B61D09" wp14:textId="77777777">
            <w:pPr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FF0847" w:rsidP="00FF0847" w:rsidRDefault="00FF0847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Математика/</w:t>
            </w:r>
          </w:p>
          <w:p w:rsidRPr="0001689F" w:rsidR="00FF0847" w:rsidP="00FF0847" w:rsidRDefault="00FF0847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01689F" w:rsidR="00A76681" w:rsidP="00FF0847" w:rsidRDefault="00FF0847" w14:paraId="1B29F44A" wp14:textId="77777777">
            <w:pPr>
              <w:spacing w:after="0" w:line="256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 w:rsidRPr="0001689F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A76681" w:rsidRDefault="00E441CB" w14:paraId="62EF693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Связь между компонентами и результатом умножения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E441CB" w:rsidP="00E441CB" w:rsidRDefault="00E441CB" w14:paraId="48E53A82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1. Просмотреть объяснение темы урока, пройдя по ссылке</w:t>
            </w:r>
            <w:r w:rsidRPr="0001689F" w:rsidR="000D04D8">
              <w:rPr>
                <w:rFonts w:ascii="Times New Roman" w:hAnsi="Times New Roman" w:eastAsia="Calibri" w:cs="Times New Roman"/>
              </w:rPr>
              <w:t xml:space="preserve"> </w:t>
            </w:r>
            <w:hyperlink w:history="1" r:id="rId5">
              <w:r w:rsidRPr="0001689F" w:rsidR="000D04D8">
                <w:rPr>
                  <w:rStyle w:val="a3"/>
                  <w:rFonts w:ascii="Times New Roman" w:hAnsi="Times New Roman" w:eastAsia="Calibri" w:cs="Times New Roman"/>
                </w:rPr>
                <w:t>https://vk.com/video93906215_456239305?list=3d01eff58bfe3235ba</w:t>
              </w:r>
            </w:hyperlink>
          </w:p>
          <w:p w:rsidRPr="0001689F" w:rsidR="000D04D8" w:rsidP="00E441CB" w:rsidRDefault="000D04D8" w14:paraId="02EB378F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</w:p>
          <w:p w:rsidRPr="0001689F" w:rsidR="00E441CB" w:rsidP="00E441CB" w:rsidRDefault="00E441CB" w14:paraId="31559368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2. Учебник: </w:t>
            </w:r>
          </w:p>
          <w:p w:rsidRPr="0001689F" w:rsidR="00E441CB" w:rsidP="00E441CB" w:rsidRDefault="00E441CB" w14:paraId="07659BB1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- стр. 72 (выучить правило);</w:t>
            </w:r>
          </w:p>
          <w:p w:rsidRPr="0001689F" w:rsidR="00E441CB" w:rsidP="00E441CB" w:rsidRDefault="00E441CB" w14:paraId="1AACDB24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- стр. 72, № </w:t>
            </w:r>
            <w:r w:rsidRPr="0001689F" w:rsidR="000D04D8">
              <w:rPr>
                <w:rFonts w:ascii="Times New Roman" w:hAnsi="Times New Roman" w:eastAsia="Calibri" w:cs="Times New Roman"/>
              </w:rPr>
              <w:t>1, № 2.</w:t>
            </w:r>
            <w:bookmarkStart w:name="_GoBack" w:id="0"/>
            <w:bookmarkEnd w:id="0"/>
          </w:p>
          <w:p w:rsidRPr="0001689F" w:rsidR="00A76681" w:rsidP="00A76681" w:rsidRDefault="00A76681" w14:paraId="6A05A809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FF0847" w:rsidP="00FF0847" w:rsidRDefault="000D04D8" w14:paraId="3D5A4D8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Учебник: стр. 72, № 6.</w:t>
            </w:r>
          </w:p>
          <w:p w:rsidRPr="0001689F" w:rsidR="00FF0847" w:rsidP="00FF0847" w:rsidRDefault="00FF0847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01689F" w:rsidR="00FF0847" w:rsidP="00FF0847" w:rsidRDefault="00FF0847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Pr="0001689F" w:rsidR="00FF0847" w:rsidP="00FF0847" w:rsidRDefault="00FF0847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 w:rsidRPr="0001689F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01689F">
              <w:rPr>
                <w:rFonts w:ascii="Times New Roman" w:hAnsi="Times New Roman" w:eastAsia="Calibri" w:cs="Times New Roman"/>
              </w:rPr>
              <w:t>.</w:t>
            </w:r>
          </w:p>
          <w:p w:rsidRPr="0001689F" w:rsidR="00A76681" w:rsidP="00A76681" w:rsidRDefault="00A76681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01689F" w:rsidR="00A76681" w:rsidTr="6B5A00DD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01689F" w:rsidR="00A76681" w:rsidRDefault="00A76681" w14:paraId="72A3D3E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Завтрак  11.10-11.40</w:t>
            </w:r>
            <w:r w:rsidRPr="0001689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01689F" w:rsidR="00A76681" w:rsidTr="6B5A00DD" w14:paraId="545F3875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01689F" w:rsidR="00A76681" w:rsidRDefault="00A76681" w14:paraId="0D0B940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0915A1" w14:paraId="2B3E5C8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С</w:t>
            </w:r>
            <w:r w:rsidRPr="0001689F" w:rsidR="00A76681">
              <w:rPr>
                <w:rFonts w:ascii="Times New Roman" w:hAnsi="Times New Roman" w:eastAsia="Calibri" w:cs="Times New Roman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FF0847" w:rsidP="00FF0847" w:rsidRDefault="00FF0847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Русский язык/</w:t>
            </w:r>
          </w:p>
          <w:p w:rsidRPr="0001689F" w:rsidR="00FF0847" w:rsidP="00FF0847" w:rsidRDefault="00FF0847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01689F" w:rsidR="00A76681" w:rsidP="00FF0847" w:rsidRDefault="00FF0847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0915A1" w14:paraId="3512D19D" wp14:textId="77777777">
            <w:pPr>
              <w:spacing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Что такое местоимение?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0915A1" w:rsidP="000915A1" w:rsidRDefault="000915A1" w14:paraId="3524BC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Учебник: </w:t>
            </w:r>
          </w:p>
          <w:p w:rsidRPr="0001689F" w:rsidR="000915A1" w:rsidP="000915A1" w:rsidRDefault="000915A1" w14:paraId="48C849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- стр. 101 (выучить правило);</w:t>
            </w:r>
          </w:p>
          <w:p w:rsidRPr="0001689F" w:rsidR="000915A1" w:rsidP="000915A1" w:rsidRDefault="000915A1" w14:paraId="32086C3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- стр. 102-103 (прочитать информацию из рубрики «Обратите внимание»);</w:t>
            </w:r>
          </w:p>
          <w:p w:rsidRPr="0001689F" w:rsidR="00A76681" w:rsidP="000915A1" w:rsidRDefault="000915A1" w14:paraId="02B07E13" wp14:textId="4FD8A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6B5A00DD" w:rsidR="6B5A00DD">
              <w:rPr>
                <w:rFonts w:ascii="Times New Roman" w:hAnsi="Times New Roman" w:eastAsia="Calibri" w:cs="Times New Roman"/>
              </w:rPr>
              <w:t>-стр. 103, упр. 176.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FF0847" w:rsidP="00D67365" w:rsidRDefault="00FF0847" w14:paraId="374381A2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01689F">
              <w:rPr>
                <w:rFonts w:ascii="Times New Roman" w:hAnsi="Times New Roman" w:eastAsia="Calibri" w:cs="Times New Roman"/>
                <w:lang w:eastAsia="en-US"/>
              </w:rPr>
              <w:t>Учебник:</w:t>
            </w:r>
            <w:r w:rsidRPr="0001689F" w:rsidR="000915A1">
              <w:rPr>
                <w:rFonts w:ascii="Times New Roman" w:hAnsi="Times New Roman" w:eastAsia="Calibri" w:cs="Times New Roman"/>
                <w:lang w:eastAsia="en-US"/>
              </w:rPr>
              <w:t xml:space="preserve"> стр. 102, упр. 174.</w:t>
            </w:r>
          </w:p>
          <w:p w:rsidRPr="0001689F" w:rsidR="00FF0847" w:rsidP="00FF0847" w:rsidRDefault="00FF0847" w14:paraId="0E27B00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01689F" w:rsidR="00FF0847" w:rsidP="00FF0847" w:rsidRDefault="00FF0847" w14:paraId="7162E56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Pr="0001689F" w:rsidR="00A76681" w:rsidP="00D67365" w:rsidRDefault="00FF0847" w14:paraId="52477E6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 w:rsidRPr="0001689F" w:rsidR="00D67365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01689F" w:rsidR="00D67365"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Pr="0001689F" w:rsidR="00A76681" w:rsidTr="6B5A00DD" w14:paraId="7C961B1A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A76681" w:rsidRDefault="00A76681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A76681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89F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01689F" w:rsidP="0001689F" w:rsidRDefault="0001689F" w14:paraId="7AA691A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cs="Times New Roman"/>
              </w:rPr>
              <w:t>С помощью ЭОР</w:t>
            </w:r>
            <w:r w:rsidRPr="0001689F">
              <w:rPr>
                <w:rFonts w:ascii="Times New Roman" w:hAnsi="Times New Roman" w:eastAsia="Calibri" w:cs="Times New Roman"/>
              </w:rPr>
              <w:t>/</w:t>
            </w:r>
          </w:p>
          <w:p w:rsidRPr="0001689F" w:rsidR="00A76681" w:rsidP="0001689F" w:rsidRDefault="0001689F" w14:paraId="6AE33A2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1C2E05" w14:paraId="6741C56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Изобразительное искусство/</w:t>
            </w:r>
          </w:p>
          <w:p w:rsidRPr="0001689F" w:rsidR="001C2E05" w:rsidRDefault="001C2E05" w14:paraId="52A6E1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 xml:space="preserve">Куликова </w:t>
            </w:r>
          </w:p>
          <w:p w:rsidRPr="0001689F" w:rsidR="001C2E05" w:rsidRDefault="001C2E05" w14:paraId="7DBCA77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lastRenderedPageBreak/>
              <w:t>Г. 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A76681" w:rsidRDefault="0001689F" w14:paraId="1CDBC08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Цвет как средство выражения: </w:t>
            </w:r>
            <w:r w:rsidRPr="0001689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тихие (глухие) и звонкие цвета</w:t>
            </w:r>
            <w:r w:rsidRPr="0001689F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689F" w:rsidR="0001689F" w:rsidP="0001689F" w:rsidRDefault="0001689F" w14:paraId="0432DB8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01689F">
              <w:rPr>
                <w:rStyle w:val="normaltextrun"/>
                <w:sz w:val="22"/>
                <w:szCs w:val="22"/>
              </w:rPr>
              <w:lastRenderedPageBreak/>
              <w:t>Посмотреть презентацию</w:t>
            </w:r>
            <w:r w:rsidRPr="0001689F">
              <w:rPr>
                <w:rStyle w:val="eop"/>
                <w:sz w:val="22"/>
                <w:szCs w:val="22"/>
              </w:rPr>
              <w:t> </w:t>
            </w:r>
          </w:p>
          <w:p w:rsidRPr="0001689F" w:rsidR="0001689F" w:rsidP="0001689F" w:rsidRDefault="0001689F" w14:paraId="6ABA8FB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hyperlink w:tgtFrame="_blank" w:history="1" r:id="rId6">
              <w:r w:rsidRPr="0001689F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https://cloud.mail.ru/public/2jsy/5qJAk65oC</w:t>
              </w:r>
            </w:hyperlink>
            <w:r w:rsidRPr="0001689F">
              <w:rPr>
                <w:rStyle w:val="eop"/>
                <w:sz w:val="22"/>
                <w:szCs w:val="22"/>
              </w:rPr>
              <w:t> </w:t>
            </w:r>
          </w:p>
          <w:p w:rsidRPr="0001689F" w:rsidR="00A76681" w:rsidP="00FF0847" w:rsidRDefault="00A76681" w14:paraId="44EAFD9C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689F" w:rsidR="0001689F" w:rsidP="0001689F" w:rsidRDefault="0001689F" w14:paraId="5A2CB74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01689F">
              <w:rPr>
                <w:rStyle w:val="normaltextrun"/>
                <w:sz w:val="22"/>
                <w:szCs w:val="22"/>
              </w:rPr>
              <w:t>Выбрать одну тему из предложенных тем:</w:t>
            </w:r>
            <w:r w:rsidRPr="0001689F">
              <w:rPr>
                <w:rStyle w:val="eop"/>
                <w:sz w:val="22"/>
                <w:szCs w:val="22"/>
              </w:rPr>
              <w:t> </w:t>
            </w:r>
          </w:p>
          <w:p w:rsidRPr="0001689F" w:rsidR="0001689F" w:rsidP="0001689F" w:rsidRDefault="0001689F" w14:paraId="4E63199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01689F">
              <w:rPr>
                <w:rStyle w:val="normaltextrun"/>
                <w:sz w:val="22"/>
                <w:szCs w:val="22"/>
              </w:rPr>
              <w:t>«Изображение весенней земли</w:t>
            </w:r>
            <w:proofErr w:type="gramStart"/>
            <w:r w:rsidRPr="0001689F">
              <w:rPr>
                <w:rStyle w:val="contextualspellingandgrammarerror"/>
                <w:sz w:val="22"/>
                <w:szCs w:val="22"/>
              </w:rPr>
              <w:t xml:space="preserve">» </w:t>
            </w:r>
            <w:r w:rsidRPr="0001689F">
              <w:rPr>
                <w:rStyle w:val="contextualspellingandgrammarerror"/>
                <w:sz w:val="22"/>
                <w:szCs w:val="22"/>
              </w:rPr>
              <w:lastRenderedPageBreak/>
              <w:t>,</w:t>
            </w:r>
            <w:proofErr w:type="gramEnd"/>
            <w:r w:rsidRPr="0001689F">
              <w:rPr>
                <w:rStyle w:val="normaltextrun"/>
                <w:sz w:val="22"/>
                <w:szCs w:val="22"/>
              </w:rPr>
              <w:t> «</w:t>
            </w:r>
            <w:proofErr w:type="spellStart"/>
            <w:r w:rsidRPr="0001689F">
              <w:rPr>
                <w:rStyle w:val="spellingerror"/>
                <w:sz w:val="22"/>
                <w:szCs w:val="22"/>
              </w:rPr>
              <w:t>Солнечныйгород</w:t>
            </w:r>
            <w:proofErr w:type="spellEnd"/>
            <w:r w:rsidRPr="0001689F">
              <w:rPr>
                <w:rStyle w:val="normaltextrun"/>
                <w:sz w:val="22"/>
                <w:szCs w:val="22"/>
              </w:rPr>
              <w:t>», «Царство снежной королевы» и выполнить рисунок в цвете Домашнее задание высылать в мессенджер</w:t>
            </w:r>
            <w:r w:rsidRPr="0001689F">
              <w:rPr>
                <w:rStyle w:val="eop"/>
                <w:sz w:val="22"/>
                <w:szCs w:val="22"/>
              </w:rPr>
              <w:t> </w:t>
            </w:r>
          </w:p>
          <w:p w:rsidRPr="0001689F" w:rsidR="0001689F" w:rsidP="0001689F" w:rsidRDefault="0001689F" w14:paraId="791EF5F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01689F">
              <w:rPr>
                <w:rStyle w:val="normaltextrun"/>
                <w:sz w:val="22"/>
                <w:szCs w:val="22"/>
              </w:rPr>
              <w:t>(</w:t>
            </w:r>
            <w:proofErr w:type="spellStart"/>
            <w:r w:rsidRPr="0001689F">
              <w:rPr>
                <w:rStyle w:val="spellingerror"/>
                <w:sz w:val="22"/>
                <w:szCs w:val="22"/>
                <w:lang w:val="en-US"/>
              </w:rPr>
              <w:t>viber</w:t>
            </w:r>
            <w:proofErr w:type="spellEnd"/>
            <w:r w:rsidRPr="0001689F">
              <w:rPr>
                <w:rStyle w:val="normaltextrun"/>
                <w:sz w:val="22"/>
                <w:szCs w:val="22"/>
              </w:rPr>
              <w:t>)</w:t>
            </w:r>
            <w:r w:rsidRPr="0001689F">
              <w:rPr>
                <w:rStyle w:val="eop"/>
                <w:sz w:val="22"/>
                <w:szCs w:val="22"/>
              </w:rPr>
              <w:t> </w:t>
            </w:r>
          </w:p>
          <w:p w:rsidRPr="0001689F" w:rsidR="00A76681" w:rsidRDefault="00A76681" w14:paraId="4B94D5A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Pr="0001689F" w:rsidR="00A76681" w:rsidP="00A76681" w:rsidRDefault="00A76681" w14:paraId="3DEEC66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01689F" w:rsidR="00A76681" w:rsidP="00A76681" w:rsidRDefault="00A76681" w14:paraId="734089F8" wp14:textId="77777777">
      <w:pPr>
        <w:rPr>
          <w:rFonts w:ascii="Times New Roman" w:hAnsi="Times New Roman" w:cs="Times New Roman"/>
          <w:b/>
        </w:rPr>
      </w:pPr>
      <w:r w:rsidRPr="0001689F">
        <w:rPr>
          <w:rFonts w:ascii="Times New Roman" w:hAnsi="Times New Roman" w:cs="Times New Roman"/>
          <w:b/>
        </w:rPr>
        <w:t>Ко</w:t>
      </w:r>
      <w:r w:rsidRPr="0001689F" w:rsidR="00FF0847">
        <w:rPr>
          <w:rFonts w:ascii="Times New Roman" w:hAnsi="Times New Roman" w:cs="Times New Roman"/>
          <w:b/>
        </w:rPr>
        <w:t>нсультации для родителей на   16</w:t>
      </w:r>
      <w:r w:rsidRPr="0001689F">
        <w:rPr>
          <w:rFonts w:ascii="Times New Roman" w:hAnsi="Times New Roman" w:cs="Times New Roman"/>
          <w:b/>
        </w:rPr>
        <w:t>.04.2020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Pr="0001689F" w:rsidR="00A76681" w:rsidTr="00FF0847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689F" w:rsidR="00A76681" w:rsidRDefault="00A76681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Ресурс</w:t>
            </w:r>
          </w:p>
          <w:p w:rsidRPr="0001689F" w:rsidR="00A76681" w:rsidRDefault="00A76681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 </w:t>
            </w:r>
          </w:p>
          <w:p w:rsidRPr="0001689F" w:rsidR="00A76681" w:rsidRDefault="00A76681" w14:paraId="3656B9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Pr="0001689F" w:rsidR="00A76681" w:rsidTr="00FF0847" w14:paraId="048462F0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60B11C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 </w:t>
            </w:r>
            <w:r w:rsidRPr="0001689F" w:rsidR="00FF0847">
              <w:rPr>
                <w:rFonts w:ascii="Times New Roman" w:hAnsi="Times New Roman" w:cs="Times New Roman"/>
              </w:rPr>
              <w:t>16</w:t>
            </w:r>
            <w:r w:rsidRPr="0001689F">
              <w:rPr>
                <w:rFonts w:ascii="Times New Roman" w:hAnsi="Times New Roman" w:cs="Times New Roman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Тел.: 8(927)9021875</w:t>
            </w:r>
            <w:r w:rsidRPr="0001689F"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 w:rsidRPr="0001689F"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 w:rsidRPr="0001689F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 </w:t>
            </w:r>
            <w:r w:rsidRPr="0001689F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P="001C2E05" w:rsidRDefault="00A76681" w14:paraId="2CD3DA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 </w:t>
            </w:r>
            <w:r w:rsidRPr="0001689F" w:rsidR="001C2E05">
              <w:rPr>
                <w:rFonts w:ascii="Times New Roman" w:hAnsi="Times New Roman" w:eastAsia="Calibri" w:cs="Times New Roman"/>
              </w:rPr>
              <w:t>Что такое текст-рассуждение?</w:t>
            </w:r>
          </w:p>
        </w:tc>
      </w:tr>
      <w:tr xmlns:wp14="http://schemas.microsoft.com/office/word/2010/wordml" w:rsidRPr="0001689F" w:rsidR="00A76681" w:rsidTr="00FF0847" w14:paraId="7BFA99D2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FF0847" w14:paraId="2B43851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И в шутку и всерьёз</w:t>
            </w:r>
          </w:p>
        </w:tc>
      </w:tr>
      <w:tr xmlns:wp14="http://schemas.microsoft.com/office/word/2010/wordml" w:rsidRPr="0001689F" w:rsidR="00A76681" w:rsidTr="00FF0847" w14:paraId="2E6C86C5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1689F" w:rsidR="00A76681" w:rsidRDefault="00A76681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A76681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689F" w:rsidR="00A76681" w:rsidRDefault="001C2E05" w14:paraId="6C2049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1689F">
              <w:rPr>
                <w:rFonts w:ascii="Times New Roman" w:hAnsi="Times New Roman" w:eastAsia="Calibri" w:cs="Times New Roman"/>
              </w:rPr>
              <w:t>Связь между компонентами и результатом умножения</w:t>
            </w:r>
          </w:p>
        </w:tc>
      </w:tr>
    </w:tbl>
    <w:p xmlns:wp14="http://schemas.microsoft.com/office/word/2010/wordml" w:rsidRPr="0001689F" w:rsidR="00A76681" w:rsidP="00A76681" w:rsidRDefault="00A76681" w14:paraId="0FB78278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01689F" w:rsidR="00A76681" w:rsidP="00A76681" w:rsidRDefault="00A76681" w14:paraId="1FC3994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1689F" w:rsidR="00A76681" w:rsidP="00A76681" w:rsidRDefault="00A76681" w14:paraId="0562CB0E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1689F" w:rsidR="008424CF" w:rsidRDefault="0001689F" w14:paraId="34CE0A41" wp14:textId="77777777">
      <w:pPr>
        <w:rPr>
          <w:rFonts w:ascii="Times New Roman" w:hAnsi="Times New Roman" w:cs="Times New Roman"/>
        </w:rPr>
      </w:pPr>
    </w:p>
    <w:sectPr w:rsidRPr="0001689F" w:rsidR="008424CF" w:rsidSect="00A76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32"/>
    <w:rsid w:val="0001689F"/>
    <w:rsid w:val="000915A1"/>
    <w:rsid w:val="000D04D8"/>
    <w:rsid w:val="001C2E05"/>
    <w:rsid w:val="00515E32"/>
    <w:rsid w:val="0070407D"/>
    <w:rsid w:val="008127C4"/>
    <w:rsid w:val="00A76681"/>
    <w:rsid w:val="00D67365"/>
    <w:rsid w:val="00E441CB"/>
    <w:rsid w:val="00E559A1"/>
    <w:rsid w:val="00FF0847"/>
    <w:rsid w:val="6B5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44CD"/>
  <w15:chartTrackingRefBased/>
  <w15:docId w15:val="{CC8433BB-EC68-4B0E-85D0-C031385BBF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76681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8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76681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A76681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5">
    <w:name w:val="List Paragraph"/>
    <w:basedOn w:val="a"/>
    <w:uiPriority w:val="34"/>
    <w:qFormat/>
    <w:rsid w:val="00E441CB"/>
    <w:pPr>
      <w:ind w:left="720"/>
      <w:contextualSpacing/>
    </w:pPr>
  </w:style>
  <w:style w:type="character" w:styleId="normaltextrun" w:customStyle="1">
    <w:name w:val="normaltextrun"/>
    <w:basedOn w:val="a0"/>
    <w:rsid w:val="0001689F"/>
  </w:style>
  <w:style w:type="character" w:styleId="eop" w:customStyle="1">
    <w:name w:val="eop"/>
    <w:basedOn w:val="a0"/>
    <w:rsid w:val="0001689F"/>
  </w:style>
  <w:style w:type="paragraph" w:styleId="paragraph" w:customStyle="1">
    <w:name w:val="paragraph"/>
    <w:basedOn w:val="a"/>
    <w:rsid w:val="000168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ntextualspellingandgrammarerror" w:customStyle="1">
    <w:name w:val="contextualspellingandgrammarerror"/>
    <w:basedOn w:val="a0"/>
    <w:rsid w:val="0001689F"/>
  </w:style>
  <w:style w:type="character" w:styleId="spellingerror" w:customStyle="1">
    <w:name w:val="spellingerror"/>
    <w:basedOn w:val="a0"/>
    <w:rsid w:val="0001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oud.mail.ru/public/2jsy/5qJAk65oC" TargetMode="External" Id="rId6" /><Relationship Type="http://schemas.openxmlformats.org/officeDocument/2006/relationships/hyperlink" Target="https://vk.com/video93906215_456239305?list=3d01eff58bfe3235ba" TargetMode="External" Id="rId5" /><Relationship Type="http://schemas.openxmlformats.org/officeDocument/2006/relationships/hyperlink" Target="https://drive.google.com/file/d/1a4Fdi3gXUyrK6tqL8PVWvPqicBPqjULM/view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nastiayudina</lastModifiedBy>
  <revision>10</revision>
  <dcterms:created xsi:type="dcterms:W3CDTF">2020-04-10T15:04:00.0000000Z</dcterms:created>
  <dcterms:modified xsi:type="dcterms:W3CDTF">2020-04-13T04:08:27.4018690Z</dcterms:modified>
</coreProperties>
</file>