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B0" w:rsidRPr="006123B0" w:rsidRDefault="006123B0" w:rsidP="006123B0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Расписание для учащихся</w:t>
      </w:r>
    </w:p>
    <w:p w:rsidR="004B7459" w:rsidRPr="006123B0" w:rsidRDefault="004B7459" w:rsidP="004B745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123B0">
        <w:rPr>
          <w:rFonts w:ascii="Times New Roman" w:hAnsi="Times New Roman" w:cs="Times New Roman"/>
          <w:b/>
          <w:color w:val="002060"/>
          <w:sz w:val="28"/>
          <w:szCs w:val="28"/>
        </w:rPr>
        <w:t>Класс_____1 «Б»_______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C609E6" w:rsidRPr="00E22AA9" w:rsidTr="007D0660">
        <w:tc>
          <w:tcPr>
            <w:tcW w:w="1702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C609E6" w:rsidRPr="00BE6D53" w:rsidRDefault="00C609E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B0CF4" w:rsidRPr="00E22AA9" w:rsidTr="007D0660"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0B0CF4" w:rsidRPr="00BE6D53" w:rsidRDefault="000B0CF4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0B0CF4" w:rsidRPr="00E22AA9" w:rsidRDefault="00E76433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0B0CF4"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46" w:type="dxa"/>
            <w:gridSpan w:val="7"/>
          </w:tcPr>
          <w:p w:rsidR="000B0CF4" w:rsidRPr="00DC03D0" w:rsidRDefault="000B0CF4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E76433" w:rsidRPr="00E22AA9" w:rsidTr="007D0660">
        <w:tc>
          <w:tcPr>
            <w:tcW w:w="1702" w:type="dxa"/>
            <w:vMerge/>
          </w:tcPr>
          <w:p w:rsidR="00E76433" w:rsidRPr="00E22AA9" w:rsidRDefault="00E76433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76433" w:rsidRPr="00DC03D0" w:rsidRDefault="00E7643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E76433" w:rsidRPr="00DC03D0" w:rsidRDefault="00E7643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E76433" w:rsidRDefault="00E7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  <w:p w:rsidR="00E76433" w:rsidRDefault="00E7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33" w:rsidRDefault="00E7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33" w:rsidRDefault="00E7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433" w:rsidRDefault="00E7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76433" w:rsidRPr="00E76433" w:rsidRDefault="00E7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33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134" w:type="dxa"/>
          </w:tcPr>
          <w:p w:rsidR="00E76433" w:rsidRPr="00E76433" w:rsidRDefault="00E7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33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2612" w:type="dxa"/>
          </w:tcPr>
          <w:p w:rsidR="00E76433" w:rsidRPr="00E76433" w:rsidRDefault="00E7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33">
              <w:rPr>
                <w:rFonts w:ascii="Times New Roman" w:hAnsi="Times New Roman" w:cs="Times New Roman"/>
                <w:sz w:val="24"/>
                <w:szCs w:val="24"/>
              </w:rPr>
              <w:t>Рабочая тетрадь. Занятие № 13, упр. 1 – 6.</w:t>
            </w:r>
          </w:p>
          <w:p w:rsidR="00E76433" w:rsidRPr="00E76433" w:rsidRDefault="00E7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76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https://www.liveinternet.ru/users/natalieism/post234350871</w:t>
              </w:r>
            </w:hyperlink>
            <w:r w:rsidRPr="00E76433">
              <w:rPr>
                <w:rFonts w:ascii="Times New Roman" w:hAnsi="Times New Roman" w:cs="Times New Roman"/>
                <w:sz w:val="24"/>
                <w:szCs w:val="24"/>
              </w:rPr>
              <w:t xml:space="preserve">  - ссылка на графический диктант (методические рекомендации). Работа по презентации</w:t>
            </w:r>
          </w:p>
          <w:p w:rsidR="00E76433" w:rsidRPr="00E76433" w:rsidRDefault="00E7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76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https://nsportal.ru/shkola/vneklassnaya-rabota/library/2012/11/26/igra-perelozhi-spichki</w:t>
              </w:r>
            </w:hyperlink>
          </w:p>
        </w:tc>
        <w:tc>
          <w:tcPr>
            <w:tcW w:w="1215" w:type="dxa"/>
          </w:tcPr>
          <w:p w:rsidR="00E76433" w:rsidRPr="00E76433" w:rsidRDefault="00E7643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43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609E6" w:rsidRPr="00E22AA9" w:rsidRDefault="00C609E6" w:rsidP="00C609E6">
      <w:pPr>
        <w:rPr>
          <w:rFonts w:ascii="Calibri" w:eastAsia="Calibri" w:hAnsi="Calibri" w:cs="Times New Roman"/>
        </w:rPr>
      </w:pPr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91"/>
    <w:rsid w:val="000B0CF4"/>
    <w:rsid w:val="000D5BA0"/>
    <w:rsid w:val="001160BA"/>
    <w:rsid w:val="00494A96"/>
    <w:rsid w:val="004B7459"/>
    <w:rsid w:val="006123B0"/>
    <w:rsid w:val="008639D7"/>
    <w:rsid w:val="00993CEA"/>
    <w:rsid w:val="00C04691"/>
    <w:rsid w:val="00C609E6"/>
    <w:rsid w:val="00E7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609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93C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609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93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shkola/vneklassnaya-rabota/library/2012/11/26/igra-perelozhi-spichki" TargetMode="External"/><Relationship Id="rId5" Type="http://schemas.openxmlformats.org/officeDocument/2006/relationships/hyperlink" Target="https://www.liveinternet.ru/users/natalieism/post234350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10</cp:revision>
  <dcterms:created xsi:type="dcterms:W3CDTF">2020-04-02T07:08:00Z</dcterms:created>
  <dcterms:modified xsi:type="dcterms:W3CDTF">2020-04-10T10:12:00Z</dcterms:modified>
</cp:coreProperties>
</file>