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A5" w:rsidRDefault="00CB3BA5" w:rsidP="00CB3BA5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3BA5" w:rsidRDefault="00CB3BA5" w:rsidP="00CB3BA5">
      <w:pPr>
        <w:widowControl w:val="0"/>
        <w:autoSpaceDE w:val="0"/>
        <w:autoSpaceDN w:val="0"/>
        <w:adjustRightInd w:val="0"/>
        <w:jc w:val="both"/>
        <w:outlineLvl w:val="0"/>
      </w:pPr>
    </w:p>
    <w:p w:rsidR="00CB3BA5" w:rsidRDefault="00CB3BA5" w:rsidP="00CB3BA5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 xml:space="preserve">Зарегистрировано в Минюсте России 2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31800</w:t>
      </w:r>
    </w:p>
    <w:p w:rsidR="00CB3BA5" w:rsidRDefault="00CB3BA5" w:rsidP="00CB3B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B3BA5" w:rsidRDefault="00CB3BA5" w:rsidP="00CB3BA5">
      <w:pPr>
        <w:widowControl w:val="0"/>
        <w:autoSpaceDE w:val="0"/>
        <w:autoSpaceDN w:val="0"/>
        <w:adjustRightInd w:val="0"/>
      </w:pP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32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В тексте документа, видимо, допущена опечатка: вместо адреса "</w:t>
      </w:r>
      <w:proofErr w:type="spellStart"/>
      <w:r>
        <w:t>htpp</w:t>
      </w:r>
      <w:proofErr w:type="spellEnd"/>
      <w:r>
        <w:t>://www.pravo.gov.ru" следует читать "http://www.pravo.gov.ru".</w:t>
      </w:r>
    </w:p>
    <w:p w:rsidR="00CB3BA5" w:rsidRDefault="00CB3BA5" w:rsidP="00CB3B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7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 xml:space="preserve">://www.pravo.gov.ru, 4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.), приказываю:</w:t>
      </w:r>
      <w:proofErr w:type="gramEnd"/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8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hyperlink r:id="rId8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23859);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hyperlink r:id="rId9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107" (зарегистрирован Министерством юстиции Российской Федерации 25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24999).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1"/>
      <w:bookmarkEnd w:id="1"/>
      <w:r>
        <w:t>Приложение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right"/>
      </w:pPr>
      <w: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32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</w:pP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>
        <w:rPr>
          <w:b/>
          <w:bCs/>
        </w:rPr>
        <w:t>ПОРЯДОК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CB3BA5" w:rsidRDefault="00CB3BA5" w:rsidP="00CB3BA5">
      <w:pPr>
        <w:widowControl w:val="0"/>
        <w:autoSpaceDE w:val="0"/>
        <w:autoSpaceDN w:val="0"/>
        <w:adjustRightInd w:val="0"/>
        <w:jc w:val="center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частями 5</w:t>
        </w:r>
      </w:hyperlink>
      <w:r>
        <w:t xml:space="preserve"> и </w:t>
      </w:r>
      <w:hyperlink r:id="rId1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lastRenderedPageBreak/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</w:t>
      </w:r>
      <w:hyperlink r:id="rId16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3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заявлении родителями </w:t>
      </w:r>
      <w:hyperlink r:id="rId25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 детей, являющихся иностранными гражданами </w:t>
      </w:r>
      <w:r>
        <w:lastRenderedPageBreak/>
        <w:t>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Родители </w:t>
      </w:r>
      <w:hyperlink r:id="rId27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8" w:history="1">
        <w:r>
          <w:rPr>
            <w:color w:val="0000FF"/>
          </w:rPr>
          <w:t>образца</w:t>
        </w:r>
      </w:hyperlink>
      <w:r>
        <w:t>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(Собрание законодательства Российской Федерации, 2006, N 31, ст. 3451).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</w:t>
      </w:r>
      <w:hyperlink r:id="rId30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</w:t>
      </w:r>
      <w:r>
        <w:lastRenderedPageBreak/>
        <w:t>Федерации, 2012, N 53, ст. 7598; 2013, N 19, ст. 2326; N 23, ст. 2878; N 27, ст. 3462; N 30, ст. 4036; N 48, ст. 6165).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CB3BA5" w:rsidRDefault="00CB3BA5" w:rsidP="00CB3BA5">
      <w:pPr>
        <w:widowControl w:val="0"/>
        <w:autoSpaceDE w:val="0"/>
        <w:autoSpaceDN w:val="0"/>
        <w:adjustRightInd w:val="0"/>
        <w:ind w:firstLine="540"/>
        <w:jc w:val="both"/>
      </w:pPr>
    </w:p>
    <w:p w:rsidR="00800B8C" w:rsidRDefault="00CB3BA5">
      <w:bookmarkStart w:id="3" w:name="_GoBack"/>
      <w:bookmarkEnd w:id="3"/>
    </w:p>
    <w:sectPr w:rsidR="0080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A5"/>
    <w:rsid w:val="004E3ECE"/>
    <w:rsid w:val="007E4D2B"/>
    <w:rsid w:val="00C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1C72B60417703BC4C64A9B408066EB6AA99F04C92AE99D82825F3DDdAW7L" TargetMode="External"/><Relationship Id="rId13" Type="http://schemas.openxmlformats.org/officeDocument/2006/relationships/hyperlink" Target="consultantplus://offline/ref=4381C72B60417703BC4C64A9B408066EB6AF9CF44892AE99D82825F3DDA72CF786EB768440342D51dBW4L" TargetMode="External"/><Relationship Id="rId18" Type="http://schemas.openxmlformats.org/officeDocument/2006/relationships/hyperlink" Target="consultantplus://offline/ref=4381C72B60417703BC4C64A9B408066EB6AF9CF44892AE99D82825F3DDdAW7L" TargetMode="External"/><Relationship Id="rId26" Type="http://schemas.openxmlformats.org/officeDocument/2006/relationships/hyperlink" Target="consultantplus://offline/ref=4381C72B60417703BC4C64A9B408066EB6AF9FFC4B96AE99D82825F3DDA72CF786EB768440342757dBW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81C72B60417703BC4C64A9B408066EBEA09CF34D9AF393D07129F1DAA873E081A27A85403424d5W5L" TargetMode="External"/><Relationship Id="rId7" Type="http://schemas.openxmlformats.org/officeDocument/2006/relationships/hyperlink" Target="consultantplus://offline/ref=4381C72B60417703BC4C64A9B408066EB6AF9FF74898AE99D82825F3DDA72CF786EB768440342454dBW7L" TargetMode="External"/><Relationship Id="rId12" Type="http://schemas.openxmlformats.org/officeDocument/2006/relationships/hyperlink" Target="consultantplus://offline/ref=4381C72B60417703BC4C64A9B408066EB6AF9CF44892AE99D82825F3DDA72CF786EB768440342D51dBW6L" TargetMode="External"/><Relationship Id="rId17" Type="http://schemas.openxmlformats.org/officeDocument/2006/relationships/hyperlink" Target="consultantplus://offline/ref=4381C72B60417703BC4C64A9B408066EB6AF9CF44892AE99D82825F3DDA72CF786EB768440342D51dBW5L" TargetMode="External"/><Relationship Id="rId25" Type="http://schemas.openxmlformats.org/officeDocument/2006/relationships/hyperlink" Target="consultantplus://offline/ref=4381C72B60417703BC4C64A9B408066EBEA09CF34D9AF393D07129F1DAA873E081A27A85403424d5W5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81C72B60417703BC4C64A9B408066EBEA09CF34D9AF393D07129F1DAA873E081A27A85403424d5W5L" TargetMode="External"/><Relationship Id="rId20" Type="http://schemas.openxmlformats.org/officeDocument/2006/relationships/hyperlink" Target="consultantplus://offline/ref=4381C72B60417703BC4C64A9B408066EB6AF9CF44892AE99D82825F3DDA72CF786EB768440342D51dBW3L" TargetMode="External"/><Relationship Id="rId29" Type="http://schemas.openxmlformats.org/officeDocument/2006/relationships/hyperlink" Target="consultantplus://offline/ref=4381C72B60417703BC4C64A9B408066EB6AF99FC4A95AE99D82825F3DDA72CF786EB768440342654dBW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1C72B60417703BC4C64A9B408066EB6AF9CF44892AE99D82825F3DDA72CF786EB768440342357dBW5L" TargetMode="External"/><Relationship Id="rId11" Type="http://schemas.openxmlformats.org/officeDocument/2006/relationships/hyperlink" Target="consultantplus://offline/ref=4381C72B60417703BC4C64A9B408066EB6AF9CF44892AE99D82825F3DDA72CF786EB768440342357dBW4L" TargetMode="External"/><Relationship Id="rId24" Type="http://schemas.openxmlformats.org/officeDocument/2006/relationships/hyperlink" Target="consultantplus://offline/ref=4381C72B60417703BC4C64A9B408066EB6AF98F74B98AE99D82825F3DDA72CF786EB768440342458dBW6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81C72B60417703BC4C64A9B408066EB6AF9CF44892AE99D82825F3DDA72CF786EB768440352556dBW4L" TargetMode="External"/><Relationship Id="rId23" Type="http://schemas.openxmlformats.org/officeDocument/2006/relationships/hyperlink" Target="consultantplus://offline/ref=4381C72B60417703BC4C64A9B408066EB6AD93F74895AE99D82825F3DDdAW7L" TargetMode="External"/><Relationship Id="rId28" Type="http://schemas.openxmlformats.org/officeDocument/2006/relationships/hyperlink" Target="consultantplus://offline/ref=4381C72B60417703BC4C64A9B408066EB6AF99F24496AE99D82825F3DDA72CF786EB768440342453dBW7L" TargetMode="External"/><Relationship Id="rId10" Type="http://schemas.openxmlformats.org/officeDocument/2006/relationships/hyperlink" Target="consultantplus://offline/ref=4381C72B60417703BC4C64A9B408066EB6AF9CF44892AE99D82825F3DDA72CF786EB768440352453dBWFL" TargetMode="External"/><Relationship Id="rId19" Type="http://schemas.openxmlformats.org/officeDocument/2006/relationships/hyperlink" Target="consultantplus://offline/ref=4381C72B60417703BC4C64A9B408066EB6AF9CF44892AE99D82825F3DDA72CF786EB768440342D51dBW4L" TargetMode="External"/><Relationship Id="rId31" Type="http://schemas.openxmlformats.org/officeDocument/2006/relationships/hyperlink" Target="consultantplus://offline/ref=4381C72B60417703BC4C64A9B408066EB6AF9CF44892AE99D82825F3DDA72CF786EB768440342354dB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1C72B60417703BC4C64A9B408066EB6AA99F64D97AE99D82825F3DDdAW7L" TargetMode="External"/><Relationship Id="rId14" Type="http://schemas.openxmlformats.org/officeDocument/2006/relationships/hyperlink" Target="consultantplus://offline/ref=4381C72B60417703BC4C64A9B408066EB6AF9CF44892AE99D82825F3DDA72CF786EB768440342D51dBW3L" TargetMode="External"/><Relationship Id="rId22" Type="http://schemas.openxmlformats.org/officeDocument/2006/relationships/hyperlink" Target="consultantplus://offline/ref=4381C72B60417703BC4C64A9B408066EB6AF9CF44892AE99D82825F3DDA72CF786EB768440342354dBW1L" TargetMode="External"/><Relationship Id="rId27" Type="http://schemas.openxmlformats.org/officeDocument/2006/relationships/hyperlink" Target="consultantplus://offline/ref=4381C72B60417703BC4C64A9B408066EBEA09CF34D9AF393D07129F1DAA873E081A27A85403424d5W5L" TargetMode="External"/><Relationship Id="rId30" Type="http://schemas.openxmlformats.org/officeDocument/2006/relationships/hyperlink" Target="consultantplus://offline/ref=4381C72B60417703BC4C64A9B408066EBEA09CF34D9AF393D07129F1DAA873E081A27A85403424d5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2824</Words>
  <Characters>16100</Characters>
  <Application>Microsoft Office Word</Application>
  <DocSecurity>0</DocSecurity>
  <Lines>134</Lines>
  <Paragraphs>37</Paragraphs>
  <ScaleCrop>false</ScaleCrop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2014-12-18T08:29:00Z</dcterms:created>
  <dcterms:modified xsi:type="dcterms:W3CDTF">2014-12-18T08:29:00Z</dcterms:modified>
</cp:coreProperties>
</file>